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3602" w14:textId="6DAE3A86" w:rsidR="008755DF" w:rsidRPr="00B2220B" w:rsidRDefault="008D036F" w:rsidP="00CE5EB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B2220B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B2220B">
        <w:rPr>
          <w:rFonts w:ascii="Times New Roman" w:hAnsi="Times New Roman" w:cs="Times New Roman"/>
          <w:sz w:val="24"/>
          <w:szCs w:val="24"/>
        </w:rPr>
        <w:t>studiów</w:t>
      </w:r>
      <w:proofErr w:type="spellEnd"/>
    </w:p>
    <w:p w14:paraId="3BDF3603" w14:textId="77777777" w:rsidR="00420EAD" w:rsidRPr="00B2220B" w:rsidRDefault="008D036F" w:rsidP="00A52A35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B2220B">
        <w:rPr>
          <w:b/>
          <w:sz w:val="24"/>
          <w:szCs w:val="24"/>
        </w:rPr>
        <w:t>Rok</w:t>
      </w:r>
      <w:proofErr w:type="spellEnd"/>
      <w:r w:rsidRPr="00B2220B">
        <w:rPr>
          <w:b/>
          <w:sz w:val="24"/>
          <w:szCs w:val="24"/>
        </w:rPr>
        <w:t xml:space="preserve"> </w:t>
      </w:r>
      <w:proofErr w:type="spellStart"/>
      <w:r w:rsidRPr="00B2220B">
        <w:rPr>
          <w:b/>
          <w:sz w:val="24"/>
          <w:szCs w:val="24"/>
        </w:rPr>
        <w:t>akademicki</w:t>
      </w:r>
      <w:proofErr w:type="spellEnd"/>
      <w:r w:rsidRPr="00B2220B">
        <w:rPr>
          <w:b/>
          <w:sz w:val="24"/>
          <w:szCs w:val="24"/>
        </w:rPr>
        <w:t xml:space="preserve"> </w:t>
      </w:r>
      <w:r w:rsidR="00857099" w:rsidRPr="00B2220B">
        <w:rPr>
          <w:b/>
          <w:sz w:val="24"/>
          <w:szCs w:val="24"/>
        </w:rPr>
        <w:t>20</w:t>
      </w:r>
      <w:r w:rsidRPr="00B2220B">
        <w:rPr>
          <w:b/>
          <w:sz w:val="24"/>
          <w:szCs w:val="24"/>
        </w:rPr>
        <w:t>23/2024</w:t>
      </w:r>
    </w:p>
    <w:p w14:paraId="3BDF3604" w14:textId="61853B6A" w:rsidR="008755DF" w:rsidRDefault="00CE5EB9" w:rsidP="00A52A35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D74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proofErr w:type="spellStart"/>
      <w:r w:rsidR="008D036F" w:rsidRPr="00B2220B">
        <w:rPr>
          <w:b/>
          <w:sz w:val="24"/>
          <w:szCs w:val="24"/>
        </w:rPr>
        <w:t>Kierunek</w:t>
      </w:r>
      <w:proofErr w:type="spellEnd"/>
      <w:r w:rsidR="003000BA" w:rsidRPr="00B2220B">
        <w:rPr>
          <w:b/>
          <w:sz w:val="24"/>
          <w:szCs w:val="24"/>
        </w:rPr>
        <w:t xml:space="preserve">: </w:t>
      </w:r>
      <w:proofErr w:type="spellStart"/>
      <w:r w:rsidR="00EC2563" w:rsidRPr="00B2220B">
        <w:rPr>
          <w:b/>
          <w:sz w:val="24"/>
          <w:szCs w:val="24"/>
        </w:rPr>
        <w:t>Bezpieczeństwo</w:t>
      </w:r>
      <w:proofErr w:type="spellEnd"/>
      <w:r w:rsidR="00EC2563" w:rsidRPr="00B2220B">
        <w:rPr>
          <w:b/>
          <w:sz w:val="24"/>
          <w:szCs w:val="24"/>
        </w:rPr>
        <w:t xml:space="preserve"> </w:t>
      </w:r>
      <w:proofErr w:type="spellStart"/>
      <w:r w:rsidR="00EC2563" w:rsidRPr="00B2220B">
        <w:rPr>
          <w:b/>
          <w:sz w:val="24"/>
          <w:szCs w:val="24"/>
        </w:rPr>
        <w:t>narodowe</w:t>
      </w:r>
      <w:proofErr w:type="spellEnd"/>
      <w:r w:rsidR="00A052AD" w:rsidRPr="00B2220B">
        <w:rPr>
          <w:b/>
          <w:sz w:val="24"/>
          <w:szCs w:val="24"/>
        </w:rPr>
        <w:t xml:space="preserve"> (</w:t>
      </w:r>
      <w:proofErr w:type="spellStart"/>
      <w:r w:rsidR="00A052AD" w:rsidRPr="00B2220B">
        <w:rPr>
          <w:b/>
          <w:sz w:val="24"/>
          <w:szCs w:val="24"/>
        </w:rPr>
        <w:t>studia</w:t>
      </w:r>
      <w:proofErr w:type="spellEnd"/>
      <w:r w:rsidR="00A052AD" w:rsidRPr="00B2220B">
        <w:rPr>
          <w:b/>
          <w:sz w:val="24"/>
          <w:szCs w:val="24"/>
        </w:rPr>
        <w:t xml:space="preserve"> </w:t>
      </w:r>
      <w:proofErr w:type="spellStart"/>
      <w:r w:rsidR="00A052AD" w:rsidRPr="00B2220B">
        <w:rPr>
          <w:b/>
          <w:sz w:val="24"/>
          <w:szCs w:val="24"/>
        </w:rPr>
        <w:t>niestacjonarne</w:t>
      </w:r>
      <w:proofErr w:type="spellEnd"/>
      <w:r w:rsidR="00A052AD" w:rsidRPr="00B2220B">
        <w:rPr>
          <w:b/>
          <w:sz w:val="24"/>
          <w:szCs w:val="24"/>
        </w:rPr>
        <w:t>)</w:t>
      </w:r>
    </w:p>
    <w:p w14:paraId="3BDF3605" w14:textId="513C8FC0" w:rsidR="00CE5EB9" w:rsidRPr="00CE5EB9" w:rsidRDefault="00CE5EB9" w:rsidP="00CE5EB9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CE5EB9">
        <w:rPr>
          <w:b/>
          <w:sz w:val="24"/>
          <w:szCs w:val="24"/>
        </w:rPr>
        <w:t xml:space="preserve">Study </w:t>
      </w:r>
      <w:proofErr w:type="spellStart"/>
      <w:r w:rsidR="00512E8C">
        <w:rPr>
          <w:b/>
          <w:sz w:val="24"/>
          <w:szCs w:val="24"/>
        </w:rPr>
        <w:t>Programme</w:t>
      </w:r>
      <w:proofErr w:type="spellEnd"/>
    </w:p>
    <w:p w14:paraId="3BDF3606" w14:textId="583D4288" w:rsidR="00CE5EB9" w:rsidRPr="00CE5EB9" w:rsidRDefault="00CE5EB9" w:rsidP="00CE5EB9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A</w:t>
      </w:r>
      <w:r w:rsidRPr="00CE5EB9">
        <w:rPr>
          <w:b/>
          <w:sz w:val="24"/>
          <w:szCs w:val="24"/>
        </w:rPr>
        <w:t xml:space="preserve">cademic </w:t>
      </w:r>
      <w:r w:rsidR="00512E8C">
        <w:rPr>
          <w:b/>
          <w:sz w:val="24"/>
          <w:szCs w:val="24"/>
        </w:rPr>
        <w:t>Y</w:t>
      </w:r>
      <w:r w:rsidRPr="00CE5EB9">
        <w:rPr>
          <w:b/>
          <w:sz w:val="24"/>
          <w:szCs w:val="24"/>
        </w:rPr>
        <w:t>ear 2023/2024</w:t>
      </w:r>
    </w:p>
    <w:p w14:paraId="3BDF3607" w14:textId="646A1EB6" w:rsidR="00CE5EB9" w:rsidRDefault="00CE5EB9" w:rsidP="00CE5EB9">
      <w:pPr>
        <w:spacing w:before="22" w:line="259" w:lineRule="auto"/>
        <w:ind w:left="720" w:right="2373"/>
        <w:jc w:val="center"/>
        <w:rPr>
          <w:b/>
          <w:sz w:val="24"/>
          <w:szCs w:val="24"/>
        </w:rPr>
      </w:pPr>
      <w:r w:rsidRPr="00CE5EB9">
        <w:rPr>
          <w:b/>
          <w:sz w:val="24"/>
          <w:szCs w:val="24"/>
        </w:rPr>
        <w:t xml:space="preserve">Field of </w:t>
      </w:r>
      <w:r w:rsidR="00512E8C">
        <w:rPr>
          <w:b/>
          <w:sz w:val="24"/>
          <w:szCs w:val="24"/>
        </w:rPr>
        <w:t>St</w:t>
      </w:r>
      <w:r w:rsidRPr="00CE5EB9">
        <w:rPr>
          <w:b/>
          <w:sz w:val="24"/>
          <w:szCs w:val="24"/>
        </w:rPr>
        <w:t xml:space="preserve">udy: National Security (part-time </w:t>
      </w:r>
      <w:r w:rsidR="00B323B8">
        <w:rPr>
          <w:b/>
          <w:sz w:val="24"/>
          <w:szCs w:val="24"/>
        </w:rPr>
        <w:t xml:space="preserve">study </w:t>
      </w:r>
      <w:proofErr w:type="spellStart"/>
      <w:r w:rsidRPr="00CE5EB9">
        <w:rPr>
          <w:b/>
          <w:sz w:val="24"/>
          <w:szCs w:val="24"/>
        </w:rPr>
        <w:t>programme</w:t>
      </w:r>
      <w:proofErr w:type="spellEnd"/>
      <w:r w:rsidRPr="00CE5EB9">
        <w:rPr>
          <w:b/>
          <w:sz w:val="24"/>
          <w:szCs w:val="24"/>
        </w:rPr>
        <w:t>)</w:t>
      </w:r>
    </w:p>
    <w:p w14:paraId="3BDF3608" w14:textId="77777777" w:rsidR="00B2220B" w:rsidRDefault="00B2220B" w:rsidP="00A52A35">
      <w:pPr>
        <w:spacing w:before="22" w:line="259" w:lineRule="auto"/>
        <w:ind w:right="237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B2220B" w:rsidRPr="00B2220B" w14:paraId="3BDF360A" w14:textId="77777777" w:rsidTr="00CC4F96">
        <w:trPr>
          <w:trHeight w:val="251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609" w14:textId="1D42A20C" w:rsidR="00B2220B" w:rsidRPr="00B2220B" w:rsidRDefault="00233341" w:rsidP="00A27FD9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2</w:t>
            </w:r>
            <w:r w:rsidR="00814331">
              <w:rPr>
                <w:b/>
              </w:rPr>
              <w:t xml:space="preserve"> </w:t>
            </w:r>
            <w:r>
              <w:rPr>
                <w:b/>
              </w:rPr>
              <w:t xml:space="preserve">/ Term </w:t>
            </w:r>
            <w:r w:rsidR="00814331">
              <w:rPr>
                <w:b/>
              </w:rPr>
              <w:t>2</w:t>
            </w:r>
            <w:r w:rsidR="00B2220B" w:rsidRPr="00B2220B">
              <w:rPr>
                <w:b/>
              </w:rPr>
              <w:t xml:space="preserve"> </w:t>
            </w:r>
          </w:p>
        </w:tc>
      </w:tr>
      <w:tr w:rsidR="00B2220B" w:rsidRPr="00B2220B" w14:paraId="3BDF360C" w14:textId="77777777" w:rsidTr="002E54CF">
        <w:trPr>
          <w:trHeight w:val="254"/>
        </w:trPr>
        <w:tc>
          <w:tcPr>
            <w:tcW w:w="7901" w:type="dxa"/>
            <w:gridSpan w:val="4"/>
          </w:tcPr>
          <w:p w14:paraId="3BDF360B" w14:textId="0D15253A" w:rsidR="00B2220B" w:rsidRPr="00B2220B" w:rsidRDefault="00B2220B" w:rsidP="002E54CF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2220B">
              <w:rPr>
                <w:b/>
                <w:spacing w:val="-2"/>
              </w:rPr>
              <w:t xml:space="preserve"> </w:t>
            </w:r>
            <w:proofErr w:type="spellStart"/>
            <w:r w:rsidR="00574A66">
              <w:rPr>
                <w:b/>
              </w:rPr>
              <w:t>Semestr</w:t>
            </w:r>
            <w:proofErr w:type="spellEnd"/>
            <w:r w:rsidR="00574A66">
              <w:rPr>
                <w:b/>
              </w:rPr>
              <w:t xml:space="preserve"> 2 </w:t>
            </w:r>
            <w:proofErr w:type="spellStart"/>
            <w:r w:rsidR="00574A66">
              <w:rPr>
                <w:b/>
              </w:rPr>
              <w:t>letni</w:t>
            </w:r>
            <w:proofErr w:type="spellEnd"/>
            <w:r>
              <w:rPr>
                <w:b/>
              </w:rPr>
              <w:t xml:space="preserve"> (1</w:t>
            </w:r>
            <w:r w:rsidRPr="00B2220B">
              <w:rPr>
                <w:b/>
              </w:rPr>
              <w:t xml:space="preserve"> </w:t>
            </w:r>
            <w:proofErr w:type="spellStart"/>
            <w:r w:rsidRPr="00B2220B">
              <w:rPr>
                <w:b/>
              </w:rPr>
              <w:t>rok</w:t>
            </w:r>
            <w:proofErr w:type="spellEnd"/>
            <w:r w:rsidRPr="00B2220B">
              <w:rPr>
                <w:b/>
              </w:rPr>
              <w:t>)</w:t>
            </w:r>
            <w:r w:rsidR="00574A66">
              <w:rPr>
                <w:b/>
              </w:rPr>
              <w:t xml:space="preserve"> </w:t>
            </w:r>
            <w:r w:rsidR="00512E8C">
              <w:rPr>
                <w:b/>
              </w:rPr>
              <w:t>/</w:t>
            </w:r>
            <w:r w:rsidR="00574A66">
              <w:rPr>
                <w:b/>
              </w:rPr>
              <w:t xml:space="preserve"> Summer </w:t>
            </w:r>
            <w:r w:rsidR="00512E8C">
              <w:rPr>
                <w:b/>
              </w:rPr>
              <w:t>term</w:t>
            </w:r>
            <w:r w:rsidR="00574A66">
              <w:rPr>
                <w:b/>
              </w:rPr>
              <w:t xml:space="preserve"> 2</w:t>
            </w:r>
            <w:r w:rsidR="00E15C84">
              <w:rPr>
                <w:b/>
              </w:rPr>
              <w:t xml:space="preserve"> (1</w:t>
            </w:r>
            <w:r w:rsidR="00E15C84" w:rsidRPr="00512E8C">
              <w:rPr>
                <w:b/>
                <w:vertAlign w:val="superscript"/>
              </w:rPr>
              <w:t>st</w:t>
            </w:r>
            <w:r w:rsidR="008502F3">
              <w:rPr>
                <w:b/>
              </w:rPr>
              <w:t xml:space="preserve"> year)</w:t>
            </w:r>
          </w:p>
        </w:tc>
      </w:tr>
      <w:tr w:rsidR="00B2220B" w:rsidRPr="00B2220B" w14:paraId="3BDF3612" w14:textId="77777777" w:rsidTr="002E54CF">
        <w:trPr>
          <w:trHeight w:val="251"/>
        </w:trPr>
        <w:tc>
          <w:tcPr>
            <w:tcW w:w="576" w:type="dxa"/>
          </w:tcPr>
          <w:p w14:paraId="3BDF360D" w14:textId="688CB1FC" w:rsidR="00B2220B" w:rsidRPr="00B2220B" w:rsidRDefault="00B2220B" w:rsidP="002E54CF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132B2E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3BDF360E" w14:textId="1ED7A8EF" w:rsidR="00B2220B" w:rsidRPr="00B2220B" w:rsidRDefault="00B2220B" w:rsidP="002E54C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3F6F63">
              <w:rPr>
                <w:b/>
              </w:rPr>
              <w:t xml:space="preserve"> </w:t>
            </w:r>
            <w:r w:rsidR="00512E8C">
              <w:rPr>
                <w:b/>
              </w:rPr>
              <w:t>/</w:t>
            </w:r>
            <w:r w:rsidR="003F6F63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60F" w14:textId="43A1BE6A" w:rsidR="00B2220B" w:rsidRDefault="00B2220B" w:rsidP="002E54CF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="00512E8C">
              <w:rPr>
                <w:b/>
              </w:rPr>
              <w:t xml:space="preserve"> /</w:t>
            </w:r>
          </w:p>
          <w:p w14:paraId="3BDF3610" w14:textId="77777777" w:rsidR="003F6F63" w:rsidRPr="00B2220B" w:rsidRDefault="003F6F63" w:rsidP="002E54CF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BDF3611" w14:textId="790F5096" w:rsidR="00B2220B" w:rsidRPr="00B2220B" w:rsidRDefault="00B2220B" w:rsidP="002E54CF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  <w:r w:rsidR="003F6F63">
              <w:rPr>
                <w:b/>
              </w:rPr>
              <w:t xml:space="preserve"> </w:t>
            </w:r>
            <w:r w:rsidR="00512E8C">
              <w:rPr>
                <w:b/>
              </w:rPr>
              <w:t>/</w:t>
            </w:r>
            <w:r w:rsidR="003F6F63">
              <w:t xml:space="preserve"> </w:t>
            </w:r>
            <w:r w:rsidR="003F6F63" w:rsidRPr="003F6F63">
              <w:rPr>
                <w:b/>
              </w:rPr>
              <w:t>Form of assessment</w:t>
            </w:r>
          </w:p>
        </w:tc>
      </w:tr>
      <w:tr w:rsidR="00B2220B" w:rsidRPr="00B2220B" w14:paraId="3BDF3617" w14:textId="77777777" w:rsidTr="00CE5EB9">
        <w:trPr>
          <w:trHeight w:val="150"/>
        </w:trPr>
        <w:tc>
          <w:tcPr>
            <w:tcW w:w="576" w:type="dxa"/>
          </w:tcPr>
          <w:p w14:paraId="3BDF3613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1.</w:t>
            </w:r>
          </w:p>
        </w:tc>
        <w:tc>
          <w:tcPr>
            <w:tcW w:w="4139" w:type="dxa"/>
          </w:tcPr>
          <w:p w14:paraId="3BDF3614" w14:textId="2F12C5DF" w:rsidR="00B2220B" w:rsidRPr="00514E2F" w:rsidRDefault="003153C5" w:rsidP="003153C5">
            <w:proofErr w:type="spellStart"/>
            <w:r w:rsidRPr="003153C5">
              <w:t>Język</w:t>
            </w:r>
            <w:proofErr w:type="spellEnd"/>
            <w:r w:rsidRPr="003153C5">
              <w:t xml:space="preserve"> </w:t>
            </w:r>
            <w:proofErr w:type="spellStart"/>
            <w:r w:rsidRPr="003153C5">
              <w:t>angielski</w:t>
            </w:r>
            <w:proofErr w:type="spellEnd"/>
            <w:r>
              <w:t xml:space="preserve"> –</w:t>
            </w:r>
            <w:r w:rsidR="00512E8C">
              <w:t xml:space="preserve"> </w:t>
            </w:r>
            <w:r>
              <w:t>English language</w:t>
            </w:r>
          </w:p>
        </w:tc>
        <w:tc>
          <w:tcPr>
            <w:tcW w:w="1714" w:type="dxa"/>
          </w:tcPr>
          <w:p w14:paraId="3BDF3615" w14:textId="77777777" w:rsidR="00B2220B" w:rsidRPr="00514E2F" w:rsidRDefault="00167BE6" w:rsidP="002E54CF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BDF3616" w14:textId="77777777" w:rsidR="00B2220B" w:rsidRPr="00514E2F" w:rsidRDefault="00167BE6" w:rsidP="002E54CF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B2220B" w:rsidRPr="00B2220B" w14:paraId="3BDF361C" w14:textId="77777777" w:rsidTr="002E54CF">
        <w:trPr>
          <w:trHeight w:val="251"/>
        </w:trPr>
        <w:tc>
          <w:tcPr>
            <w:tcW w:w="576" w:type="dxa"/>
          </w:tcPr>
          <w:p w14:paraId="3BDF3618" w14:textId="77777777" w:rsidR="00B2220B" w:rsidRPr="00C63F1F" w:rsidRDefault="00B2220B" w:rsidP="002E54CF">
            <w:pPr>
              <w:pStyle w:val="TableParagraph"/>
              <w:ind w:right="96"/>
              <w:jc w:val="right"/>
            </w:pPr>
            <w:r w:rsidRPr="00C63F1F">
              <w:t>2.</w:t>
            </w:r>
          </w:p>
        </w:tc>
        <w:tc>
          <w:tcPr>
            <w:tcW w:w="4139" w:type="dxa"/>
          </w:tcPr>
          <w:p w14:paraId="3BDF3619" w14:textId="77777777" w:rsidR="00B2220B" w:rsidRPr="00C63F1F" w:rsidRDefault="00C63F1F" w:rsidP="00C63F1F">
            <w:proofErr w:type="spellStart"/>
            <w:r w:rsidRPr="00C63F1F">
              <w:t>Wychowanie</w:t>
            </w:r>
            <w:proofErr w:type="spellEnd"/>
            <w:r w:rsidRPr="00C63F1F">
              <w:t xml:space="preserve"> </w:t>
            </w:r>
            <w:proofErr w:type="spellStart"/>
            <w:r w:rsidRPr="00C63F1F">
              <w:t>fizyczne</w:t>
            </w:r>
            <w:proofErr w:type="spellEnd"/>
            <w:r>
              <w:t xml:space="preserve"> – Physical education</w:t>
            </w:r>
          </w:p>
        </w:tc>
        <w:tc>
          <w:tcPr>
            <w:tcW w:w="1714" w:type="dxa"/>
          </w:tcPr>
          <w:p w14:paraId="3BDF361A" w14:textId="77777777" w:rsidR="00B2220B" w:rsidRPr="00514E2F" w:rsidRDefault="00167BE6" w:rsidP="002E54CF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BDF361B" w14:textId="77777777" w:rsidR="00B2220B" w:rsidRPr="00514E2F" w:rsidRDefault="00167BE6" w:rsidP="002E54CF">
            <w:pPr>
              <w:pStyle w:val="TableParagraph"/>
              <w:ind w:left="8"/>
            </w:pPr>
            <w:r>
              <w:t>Z</w:t>
            </w:r>
          </w:p>
        </w:tc>
      </w:tr>
      <w:tr w:rsidR="00B2220B" w:rsidRPr="00B2220B" w14:paraId="3BDF3621" w14:textId="77777777" w:rsidTr="00403238">
        <w:trPr>
          <w:trHeight w:val="448"/>
        </w:trPr>
        <w:tc>
          <w:tcPr>
            <w:tcW w:w="576" w:type="dxa"/>
          </w:tcPr>
          <w:p w14:paraId="3BDF361D" w14:textId="77777777" w:rsidR="00B2220B" w:rsidRPr="00514E2F" w:rsidRDefault="00B2220B" w:rsidP="002E54CF">
            <w:pPr>
              <w:pStyle w:val="TableParagraph"/>
              <w:spacing w:before="1" w:line="233" w:lineRule="exact"/>
              <w:ind w:right="96"/>
              <w:jc w:val="right"/>
            </w:pPr>
            <w:r w:rsidRPr="00514E2F">
              <w:t>3.</w:t>
            </w:r>
          </w:p>
        </w:tc>
        <w:tc>
          <w:tcPr>
            <w:tcW w:w="4139" w:type="dxa"/>
          </w:tcPr>
          <w:p w14:paraId="3BDF361E" w14:textId="21FE52B4" w:rsidR="00B2220B" w:rsidRPr="00514E2F" w:rsidRDefault="00403238" w:rsidP="00403238">
            <w:proofErr w:type="spellStart"/>
            <w:r w:rsidRPr="00403238">
              <w:t>Podstawy</w:t>
            </w:r>
            <w:proofErr w:type="spellEnd"/>
            <w:r w:rsidRPr="00403238">
              <w:t xml:space="preserve"> </w:t>
            </w:r>
            <w:proofErr w:type="spellStart"/>
            <w:r w:rsidRPr="00403238">
              <w:t>kultury</w:t>
            </w:r>
            <w:proofErr w:type="spellEnd"/>
            <w:r w:rsidRPr="00403238">
              <w:t xml:space="preserve"> </w:t>
            </w:r>
            <w:proofErr w:type="spellStart"/>
            <w:r w:rsidRPr="00403238">
              <w:t>akademickiej</w:t>
            </w:r>
            <w:proofErr w:type="spellEnd"/>
            <w:r>
              <w:t xml:space="preserve"> </w:t>
            </w:r>
            <w:r w:rsidR="00512E8C">
              <w:t>–</w:t>
            </w:r>
            <w:r>
              <w:t xml:space="preserve"> </w:t>
            </w:r>
            <w:r w:rsidRPr="00403238">
              <w:t xml:space="preserve">Fundamentals of academic culture </w:t>
            </w:r>
          </w:p>
        </w:tc>
        <w:tc>
          <w:tcPr>
            <w:tcW w:w="1714" w:type="dxa"/>
          </w:tcPr>
          <w:p w14:paraId="3BDF361F" w14:textId="77777777" w:rsidR="00B2220B" w:rsidRPr="00514E2F" w:rsidRDefault="00403238" w:rsidP="002E54CF">
            <w:pPr>
              <w:pStyle w:val="TableParagraph"/>
              <w:spacing w:before="1" w:line="233" w:lineRule="exact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BDF3620" w14:textId="77777777" w:rsidR="00B2220B" w:rsidRPr="00514E2F" w:rsidRDefault="00403238" w:rsidP="0059768E">
            <w:pPr>
              <w:pStyle w:val="TableParagraph"/>
              <w:spacing w:before="1" w:line="233" w:lineRule="exact"/>
            </w:pPr>
            <w:r>
              <w:t>ZO</w:t>
            </w:r>
          </w:p>
        </w:tc>
      </w:tr>
      <w:tr w:rsidR="00B2220B" w:rsidRPr="00B2220B" w14:paraId="3BDF3626" w14:textId="77777777" w:rsidTr="002E54CF">
        <w:trPr>
          <w:trHeight w:val="254"/>
        </w:trPr>
        <w:tc>
          <w:tcPr>
            <w:tcW w:w="576" w:type="dxa"/>
          </w:tcPr>
          <w:p w14:paraId="3BDF3622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4.</w:t>
            </w:r>
          </w:p>
        </w:tc>
        <w:tc>
          <w:tcPr>
            <w:tcW w:w="4139" w:type="dxa"/>
          </w:tcPr>
          <w:p w14:paraId="3BDF3623" w14:textId="77777777" w:rsidR="00B2220B" w:rsidRPr="00514E2F" w:rsidRDefault="00794FA1" w:rsidP="00794FA1">
            <w:proofErr w:type="spellStart"/>
            <w:r w:rsidRPr="00794FA1">
              <w:t>Język</w:t>
            </w:r>
            <w:proofErr w:type="spellEnd"/>
            <w:r w:rsidRPr="00794FA1">
              <w:t xml:space="preserve"> </w:t>
            </w:r>
            <w:proofErr w:type="spellStart"/>
            <w:r w:rsidRPr="00794FA1">
              <w:t>niemiecki</w:t>
            </w:r>
            <w:proofErr w:type="spellEnd"/>
            <w:r>
              <w:t xml:space="preserve"> – German language</w:t>
            </w:r>
          </w:p>
        </w:tc>
        <w:tc>
          <w:tcPr>
            <w:tcW w:w="1714" w:type="dxa"/>
          </w:tcPr>
          <w:p w14:paraId="3BDF3624" w14:textId="77777777" w:rsidR="00B2220B" w:rsidRPr="00514E2F" w:rsidRDefault="00794FA1" w:rsidP="002E54CF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BDF3625" w14:textId="77777777" w:rsidR="00B2220B" w:rsidRPr="00514E2F" w:rsidRDefault="00794FA1" w:rsidP="002E54CF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B2220B" w:rsidRPr="00B2220B" w14:paraId="3BDF362B" w14:textId="77777777" w:rsidTr="002E54CF">
        <w:trPr>
          <w:trHeight w:val="251"/>
        </w:trPr>
        <w:tc>
          <w:tcPr>
            <w:tcW w:w="576" w:type="dxa"/>
          </w:tcPr>
          <w:p w14:paraId="3BDF3627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5.</w:t>
            </w:r>
          </w:p>
        </w:tc>
        <w:tc>
          <w:tcPr>
            <w:tcW w:w="4139" w:type="dxa"/>
          </w:tcPr>
          <w:p w14:paraId="3BDF3628" w14:textId="2DD146F9" w:rsidR="00B2220B" w:rsidRPr="007F0D2E" w:rsidRDefault="007F0D2E" w:rsidP="007F0D2E">
            <w:proofErr w:type="spellStart"/>
            <w:r w:rsidRPr="007F0D2E">
              <w:t>Strategia</w:t>
            </w:r>
            <w:proofErr w:type="spellEnd"/>
            <w:r w:rsidRPr="007F0D2E">
              <w:t xml:space="preserve"> </w:t>
            </w:r>
            <w:proofErr w:type="spellStart"/>
            <w:r w:rsidRPr="007F0D2E">
              <w:t>bezpieczeństwa</w:t>
            </w:r>
            <w:proofErr w:type="spellEnd"/>
            <w:r>
              <w:t xml:space="preserve"> </w:t>
            </w:r>
            <w:r w:rsidR="00512E8C">
              <w:t>–</w:t>
            </w:r>
            <w:r>
              <w:t xml:space="preserve"> </w:t>
            </w:r>
            <w:r w:rsidRPr="007F0D2E">
              <w:t>Security strategy</w:t>
            </w:r>
          </w:p>
        </w:tc>
        <w:tc>
          <w:tcPr>
            <w:tcW w:w="1714" w:type="dxa"/>
          </w:tcPr>
          <w:p w14:paraId="3BDF3629" w14:textId="77777777" w:rsidR="00B2220B" w:rsidRPr="00514E2F" w:rsidRDefault="00AF2EDE" w:rsidP="002E54CF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62A" w14:textId="77777777" w:rsidR="00B2220B" w:rsidRPr="00514E2F" w:rsidRDefault="00AF2EDE" w:rsidP="00B35937">
            <w:pPr>
              <w:pStyle w:val="TableParagraph"/>
            </w:pPr>
            <w:r>
              <w:t>E</w:t>
            </w:r>
          </w:p>
        </w:tc>
      </w:tr>
      <w:tr w:rsidR="00B2220B" w:rsidRPr="00B2220B" w14:paraId="3BDF3630" w14:textId="77777777" w:rsidTr="002E54CF">
        <w:trPr>
          <w:trHeight w:val="253"/>
        </w:trPr>
        <w:tc>
          <w:tcPr>
            <w:tcW w:w="576" w:type="dxa"/>
          </w:tcPr>
          <w:p w14:paraId="3BDF362C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6.</w:t>
            </w:r>
          </w:p>
        </w:tc>
        <w:tc>
          <w:tcPr>
            <w:tcW w:w="4139" w:type="dxa"/>
          </w:tcPr>
          <w:p w14:paraId="3BDF362D" w14:textId="08AAB975" w:rsidR="00B2220B" w:rsidRPr="00761F23" w:rsidRDefault="00761F23" w:rsidP="00761F23">
            <w:proofErr w:type="spellStart"/>
            <w:r w:rsidRPr="00761F23">
              <w:t>Filozofia</w:t>
            </w:r>
            <w:proofErr w:type="spellEnd"/>
            <w:r>
              <w:t xml:space="preserve"> </w:t>
            </w:r>
            <w:r w:rsidR="00512E8C">
              <w:t>–</w:t>
            </w:r>
            <w:r>
              <w:t xml:space="preserve"> </w:t>
            </w:r>
            <w:r w:rsidRPr="00761F23">
              <w:t>Philosophy</w:t>
            </w:r>
          </w:p>
        </w:tc>
        <w:tc>
          <w:tcPr>
            <w:tcW w:w="1714" w:type="dxa"/>
          </w:tcPr>
          <w:p w14:paraId="3BDF362E" w14:textId="77777777" w:rsidR="00B2220B" w:rsidRPr="00514E2F" w:rsidRDefault="00761F23" w:rsidP="002E54CF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2F" w14:textId="77777777" w:rsidR="00B2220B" w:rsidRPr="00514E2F" w:rsidRDefault="00761F23" w:rsidP="002E54CF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B2220B" w:rsidRPr="00B2220B" w14:paraId="3BDF3635" w14:textId="77777777" w:rsidTr="002E54CF">
        <w:trPr>
          <w:trHeight w:val="251"/>
        </w:trPr>
        <w:tc>
          <w:tcPr>
            <w:tcW w:w="576" w:type="dxa"/>
          </w:tcPr>
          <w:p w14:paraId="3BDF3631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7.</w:t>
            </w:r>
          </w:p>
        </w:tc>
        <w:tc>
          <w:tcPr>
            <w:tcW w:w="4139" w:type="dxa"/>
          </w:tcPr>
          <w:p w14:paraId="3BDF3632" w14:textId="454CAEC2" w:rsidR="00B2220B" w:rsidRPr="00514E2F" w:rsidRDefault="00B22A82" w:rsidP="00B22A82">
            <w:proofErr w:type="spellStart"/>
            <w:r w:rsidRPr="00B22A82">
              <w:t>Technologie</w:t>
            </w:r>
            <w:proofErr w:type="spellEnd"/>
            <w:r w:rsidRPr="00B22A82">
              <w:t xml:space="preserve"> </w:t>
            </w:r>
            <w:proofErr w:type="spellStart"/>
            <w:r w:rsidRPr="00B22A82">
              <w:t>informacyjne</w:t>
            </w:r>
            <w:proofErr w:type="spellEnd"/>
            <w:r>
              <w:t xml:space="preserve"> </w:t>
            </w:r>
            <w:r w:rsidR="00512E8C">
              <w:t>–</w:t>
            </w:r>
            <w:r>
              <w:t xml:space="preserve"> </w:t>
            </w:r>
            <w:r w:rsidRPr="00B22A82">
              <w:t>Information technolog</w:t>
            </w:r>
            <w:r w:rsidR="005927CE">
              <w:t>ies</w:t>
            </w:r>
          </w:p>
        </w:tc>
        <w:tc>
          <w:tcPr>
            <w:tcW w:w="1714" w:type="dxa"/>
          </w:tcPr>
          <w:p w14:paraId="3BDF3633" w14:textId="77777777" w:rsidR="00B2220B" w:rsidRPr="00514E2F" w:rsidRDefault="00B22A82" w:rsidP="00300A9F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634" w14:textId="77777777" w:rsidR="00B2220B" w:rsidRPr="00514E2F" w:rsidRDefault="00B22A82" w:rsidP="002E54CF">
            <w:pPr>
              <w:pStyle w:val="TableParagraph"/>
              <w:ind w:left="6"/>
            </w:pPr>
            <w:r>
              <w:t>ZO</w:t>
            </w:r>
          </w:p>
        </w:tc>
      </w:tr>
      <w:tr w:rsidR="00B2220B" w:rsidRPr="00B2220B" w14:paraId="3BDF363A" w14:textId="77777777" w:rsidTr="002E54CF">
        <w:trPr>
          <w:trHeight w:val="251"/>
        </w:trPr>
        <w:tc>
          <w:tcPr>
            <w:tcW w:w="576" w:type="dxa"/>
          </w:tcPr>
          <w:p w14:paraId="3BDF3636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8.</w:t>
            </w:r>
          </w:p>
        </w:tc>
        <w:tc>
          <w:tcPr>
            <w:tcW w:w="4139" w:type="dxa"/>
          </w:tcPr>
          <w:p w14:paraId="3BDF3637" w14:textId="0C840C8C" w:rsidR="00B2220B" w:rsidRPr="00514E2F" w:rsidRDefault="007F062B" w:rsidP="007F062B">
            <w:proofErr w:type="spellStart"/>
            <w:r w:rsidRPr="007F062B">
              <w:t>Wstęp</w:t>
            </w:r>
            <w:proofErr w:type="spellEnd"/>
            <w:r w:rsidRPr="007F062B">
              <w:t xml:space="preserve"> do </w:t>
            </w:r>
            <w:proofErr w:type="spellStart"/>
            <w:r w:rsidRPr="007F062B">
              <w:t>etyki</w:t>
            </w:r>
            <w:proofErr w:type="spellEnd"/>
            <w:r>
              <w:t xml:space="preserve"> </w:t>
            </w:r>
            <w:r w:rsidR="00132B2E">
              <w:t>–</w:t>
            </w:r>
            <w:r>
              <w:t xml:space="preserve"> </w:t>
            </w:r>
            <w:r w:rsidRPr="007F062B">
              <w:t>Introduction to ethics</w:t>
            </w:r>
          </w:p>
        </w:tc>
        <w:tc>
          <w:tcPr>
            <w:tcW w:w="1714" w:type="dxa"/>
          </w:tcPr>
          <w:p w14:paraId="3BDF3638" w14:textId="77777777" w:rsidR="00B2220B" w:rsidRPr="00514E2F" w:rsidRDefault="006A29AC" w:rsidP="002E54CF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39" w14:textId="77777777" w:rsidR="00B2220B" w:rsidRPr="00514E2F" w:rsidRDefault="006A29AC" w:rsidP="00BB3AC5">
            <w:pPr>
              <w:pStyle w:val="TableParagraph"/>
            </w:pPr>
            <w:r>
              <w:t>E</w:t>
            </w:r>
          </w:p>
        </w:tc>
      </w:tr>
      <w:tr w:rsidR="00B2220B" w:rsidRPr="00B2220B" w14:paraId="3BDF363F" w14:textId="77777777" w:rsidTr="002E54CF">
        <w:trPr>
          <w:trHeight w:val="251"/>
        </w:trPr>
        <w:tc>
          <w:tcPr>
            <w:tcW w:w="576" w:type="dxa"/>
          </w:tcPr>
          <w:p w14:paraId="3BDF363B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9.</w:t>
            </w:r>
          </w:p>
        </w:tc>
        <w:tc>
          <w:tcPr>
            <w:tcW w:w="4139" w:type="dxa"/>
          </w:tcPr>
          <w:p w14:paraId="3BDF363C" w14:textId="0815BE0A" w:rsidR="00B2220B" w:rsidRPr="00514E2F" w:rsidRDefault="00CA5425" w:rsidP="00CA5425">
            <w:proofErr w:type="spellStart"/>
            <w:r w:rsidRPr="00CA5425">
              <w:t>Edukacja</w:t>
            </w:r>
            <w:proofErr w:type="spellEnd"/>
            <w:r w:rsidRPr="00CA5425">
              <w:t xml:space="preserve"> </w:t>
            </w:r>
            <w:proofErr w:type="spellStart"/>
            <w:r w:rsidRPr="00CA5425">
              <w:t>dla</w:t>
            </w:r>
            <w:proofErr w:type="spellEnd"/>
            <w:r w:rsidRPr="00CA5425">
              <w:t xml:space="preserve"> </w:t>
            </w:r>
            <w:proofErr w:type="spellStart"/>
            <w:r w:rsidRPr="00CA5425">
              <w:t>bezpieczeństwa</w:t>
            </w:r>
            <w:proofErr w:type="spellEnd"/>
            <w:r w:rsidRPr="00CA5425">
              <w:t xml:space="preserve"> </w:t>
            </w:r>
            <w:r w:rsidR="00132B2E">
              <w:t>–</w:t>
            </w:r>
            <w:r w:rsidRPr="00CA5425">
              <w:t xml:space="preserve"> </w:t>
            </w:r>
            <w:r w:rsidR="0091126F">
              <w:t>Education for security</w:t>
            </w:r>
          </w:p>
        </w:tc>
        <w:tc>
          <w:tcPr>
            <w:tcW w:w="1714" w:type="dxa"/>
          </w:tcPr>
          <w:p w14:paraId="3BDF363D" w14:textId="77777777" w:rsidR="00B2220B" w:rsidRPr="00514E2F" w:rsidRDefault="00BA347C" w:rsidP="002E54CF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63E" w14:textId="77777777" w:rsidR="00B2220B" w:rsidRPr="00514E2F" w:rsidRDefault="00BA347C" w:rsidP="002E54CF">
            <w:pPr>
              <w:pStyle w:val="TableParagraph"/>
              <w:ind w:left="6"/>
            </w:pPr>
            <w:r>
              <w:t>ZO</w:t>
            </w:r>
          </w:p>
        </w:tc>
      </w:tr>
      <w:tr w:rsidR="00B2220B" w:rsidRPr="00B2220B" w14:paraId="3BDF3644" w14:textId="77777777" w:rsidTr="002E54CF">
        <w:trPr>
          <w:trHeight w:val="251"/>
        </w:trPr>
        <w:tc>
          <w:tcPr>
            <w:tcW w:w="576" w:type="dxa"/>
          </w:tcPr>
          <w:p w14:paraId="3BDF3640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10.</w:t>
            </w:r>
          </w:p>
        </w:tc>
        <w:tc>
          <w:tcPr>
            <w:tcW w:w="4139" w:type="dxa"/>
          </w:tcPr>
          <w:p w14:paraId="3BDF3641" w14:textId="642E424E" w:rsidR="00B2220B" w:rsidRPr="00514E2F" w:rsidRDefault="00BA347C" w:rsidP="00BA347C">
            <w:proofErr w:type="spellStart"/>
            <w:r w:rsidRPr="00BA347C">
              <w:t>Podstawy</w:t>
            </w:r>
            <w:proofErr w:type="spellEnd"/>
            <w:r w:rsidRPr="00BA347C">
              <w:t xml:space="preserve"> </w:t>
            </w:r>
            <w:proofErr w:type="spellStart"/>
            <w:r w:rsidRPr="00BA347C">
              <w:t>prawa</w:t>
            </w:r>
            <w:proofErr w:type="spellEnd"/>
            <w:r>
              <w:t xml:space="preserve"> </w:t>
            </w:r>
            <w:r w:rsidR="00132B2E">
              <w:t>–</w:t>
            </w:r>
            <w:r>
              <w:t xml:space="preserve"> </w:t>
            </w:r>
            <w:r w:rsidRPr="00BA347C">
              <w:t>Fundamentals of law</w:t>
            </w:r>
          </w:p>
        </w:tc>
        <w:tc>
          <w:tcPr>
            <w:tcW w:w="1714" w:type="dxa"/>
          </w:tcPr>
          <w:p w14:paraId="3BDF3642" w14:textId="77777777" w:rsidR="00B2220B" w:rsidRPr="00514E2F" w:rsidRDefault="00672B2B" w:rsidP="002E54CF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43" w14:textId="77777777" w:rsidR="00B2220B" w:rsidRPr="00514E2F" w:rsidRDefault="00672B2B" w:rsidP="002E54CF">
            <w:pPr>
              <w:pStyle w:val="TableParagraph"/>
              <w:ind w:left="6"/>
            </w:pPr>
            <w:r>
              <w:t>E</w:t>
            </w:r>
          </w:p>
        </w:tc>
      </w:tr>
      <w:tr w:rsidR="00B2220B" w:rsidRPr="00B2220B" w14:paraId="3BDF3649" w14:textId="77777777" w:rsidTr="002E54CF">
        <w:trPr>
          <w:trHeight w:val="251"/>
        </w:trPr>
        <w:tc>
          <w:tcPr>
            <w:tcW w:w="576" w:type="dxa"/>
          </w:tcPr>
          <w:p w14:paraId="3BDF3645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11.</w:t>
            </w:r>
          </w:p>
        </w:tc>
        <w:tc>
          <w:tcPr>
            <w:tcW w:w="4139" w:type="dxa"/>
          </w:tcPr>
          <w:p w14:paraId="3BDF3646" w14:textId="598D99CA" w:rsidR="00B2220B" w:rsidRPr="00733636" w:rsidRDefault="00FC08A6" w:rsidP="00FC08A6">
            <w:proofErr w:type="spellStart"/>
            <w:r w:rsidRPr="00733636">
              <w:t>Prawo</w:t>
            </w:r>
            <w:proofErr w:type="spellEnd"/>
            <w:r w:rsidRPr="00733636">
              <w:t xml:space="preserve"> </w:t>
            </w:r>
            <w:proofErr w:type="spellStart"/>
            <w:r w:rsidRPr="00733636">
              <w:t>konstytucyjne</w:t>
            </w:r>
            <w:proofErr w:type="spellEnd"/>
            <w:r w:rsidRPr="00733636">
              <w:t xml:space="preserve"> </w:t>
            </w:r>
            <w:r w:rsidR="00132B2E">
              <w:t>–</w:t>
            </w:r>
            <w:r w:rsidRPr="00733636">
              <w:t xml:space="preserve"> </w:t>
            </w:r>
            <w:r w:rsidR="00733636" w:rsidRPr="00733636">
              <w:t>Constitutional law</w:t>
            </w:r>
          </w:p>
        </w:tc>
        <w:tc>
          <w:tcPr>
            <w:tcW w:w="1714" w:type="dxa"/>
          </w:tcPr>
          <w:p w14:paraId="3BDF3647" w14:textId="77777777" w:rsidR="00B2220B" w:rsidRPr="00514E2F" w:rsidRDefault="00733636" w:rsidP="0020095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48" w14:textId="77777777" w:rsidR="00B2220B" w:rsidRPr="00514E2F" w:rsidRDefault="00733636" w:rsidP="002E54CF">
            <w:pPr>
              <w:pStyle w:val="TableParagraph"/>
              <w:ind w:left="6"/>
            </w:pPr>
            <w:r>
              <w:t>ZO</w:t>
            </w:r>
          </w:p>
        </w:tc>
      </w:tr>
      <w:tr w:rsidR="00B2220B" w:rsidRPr="00B2220B" w14:paraId="3BDF364E" w14:textId="77777777" w:rsidTr="002E54CF">
        <w:trPr>
          <w:trHeight w:val="251"/>
        </w:trPr>
        <w:tc>
          <w:tcPr>
            <w:tcW w:w="576" w:type="dxa"/>
          </w:tcPr>
          <w:p w14:paraId="3BDF364A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12.</w:t>
            </w:r>
          </w:p>
        </w:tc>
        <w:tc>
          <w:tcPr>
            <w:tcW w:w="4139" w:type="dxa"/>
          </w:tcPr>
          <w:p w14:paraId="3BDF364B" w14:textId="119FA907" w:rsidR="00B2220B" w:rsidRPr="00AD2659" w:rsidRDefault="00AD2659" w:rsidP="00AD2659">
            <w:proofErr w:type="spellStart"/>
            <w:r w:rsidRPr="00AD2659">
              <w:t>Integracja</w:t>
            </w:r>
            <w:proofErr w:type="spellEnd"/>
            <w:r w:rsidRPr="00AD2659">
              <w:t xml:space="preserve"> </w:t>
            </w:r>
            <w:proofErr w:type="spellStart"/>
            <w:r w:rsidRPr="00AD2659">
              <w:t>europejska</w:t>
            </w:r>
            <w:proofErr w:type="spellEnd"/>
            <w:r w:rsidR="00132B2E">
              <w:t xml:space="preserve"> –</w:t>
            </w:r>
            <w:r w:rsidRPr="00AD2659">
              <w:t xml:space="preserve"> European integration</w:t>
            </w:r>
          </w:p>
        </w:tc>
        <w:tc>
          <w:tcPr>
            <w:tcW w:w="1714" w:type="dxa"/>
          </w:tcPr>
          <w:p w14:paraId="3BDF364C" w14:textId="77777777" w:rsidR="00B2220B" w:rsidRPr="00514E2F" w:rsidRDefault="00BE54BD" w:rsidP="002E54CF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64D" w14:textId="77777777" w:rsidR="00B2220B" w:rsidRPr="00514E2F" w:rsidRDefault="00BE54BD" w:rsidP="002E54CF">
            <w:pPr>
              <w:pStyle w:val="TableParagraph"/>
              <w:ind w:left="6"/>
            </w:pPr>
            <w:r>
              <w:t>E</w:t>
            </w:r>
          </w:p>
        </w:tc>
      </w:tr>
      <w:tr w:rsidR="00B2220B" w:rsidRPr="00B2220B" w14:paraId="3BDF3653" w14:textId="77777777" w:rsidTr="002E54CF">
        <w:trPr>
          <w:trHeight w:val="251"/>
        </w:trPr>
        <w:tc>
          <w:tcPr>
            <w:tcW w:w="576" w:type="dxa"/>
          </w:tcPr>
          <w:p w14:paraId="3BDF364F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13.</w:t>
            </w:r>
          </w:p>
        </w:tc>
        <w:tc>
          <w:tcPr>
            <w:tcW w:w="4139" w:type="dxa"/>
          </w:tcPr>
          <w:p w14:paraId="3BDF3650" w14:textId="761666E6" w:rsidR="00B2220B" w:rsidRPr="00514E2F" w:rsidRDefault="004748C7" w:rsidP="00DC623E">
            <w:r w:rsidRPr="00DC623E">
              <w:t xml:space="preserve">Kryminalistyka </w:t>
            </w:r>
            <w:r w:rsidR="00132B2E">
              <w:t>–</w:t>
            </w:r>
            <w:r w:rsidRPr="00DC623E">
              <w:t xml:space="preserve"> </w:t>
            </w:r>
            <w:r w:rsidR="00DC623E" w:rsidRPr="00DC623E">
              <w:t>Forensic science</w:t>
            </w:r>
          </w:p>
        </w:tc>
        <w:tc>
          <w:tcPr>
            <w:tcW w:w="1714" w:type="dxa"/>
          </w:tcPr>
          <w:p w14:paraId="3BDF3651" w14:textId="77777777" w:rsidR="00B2220B" w:rsidRPr="00514E2F" w:rsidRDefault="004748C7" w:rsidP="002E54CF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52" w14:textId="77777777" w:rsidR="00B2220B" w:rsidRPr="00514E2F" w:rsidRDefault="004748C7" w:rsidP="002E54CF">
            <w:pPr>
              <w:pStyle w:val="TableParagraph"/>
              <w:ind w:left="6"/>
            </w:pPr>
            <w:r>
              <w:t>E</w:t>
            </w:r>
          </w:p>
        </w:tc>
      </w:tr>
      <w:tr w:rsidR="00B2220B" w:rsidRPr="00B2220B" w14:paraId="3BDF3658" w14:textId="77777777" w:rsidTr="002E54CF">
        <w:trPr>
          <w:trHeight w:val="251"/>
        </w:trPr>
        <w:tc>
          <w:tcPr>
            <w:tcW w:w="576" w:type="dxa"/>
          </w:tcPr>
          <w:p w14:paraId="3BDF3654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14.</w:t>
            </w:r>
          </w:p>
        </w:tc>
        <w:tc>
          <w:tcPr>
            <w:tcW w:w="4139" w:type="dxa"/>
          </w:tcPr>
          <w:p w14:paraId="3BDF3655" w14:textId="7B502CF8" w:rsidR="00B2220B" w:rsidRPr="00514E2F" w:rsidRDefault="0028179B" w:rsidP="0028179B">
            <w:proofErr w:type="spellStart"/>
            <w:r w:rsidRPr="0028179B">
              <w:t>Zarządzanie</w:t>
            </w:r>
            <w:proofErr w:type="spellEnd"/>
            <w:r w:rsidRPr="0028179B">
              <w:t xml:space="preserve"> </w:t>
            </w:r>
            <w:proofErr w:type="spellStart"/>
            <w:r w:rsidRPr="0028179B">
              <w:t>projektami</w:t>
            </w:r>
            <w:proofErr w:type="spellEnd"/>
            <w:r w:rsidRPr="0028179B">
              <w:t xml:space="preserve"> </w:t>
            </w:r>
            <w:r w:rsidR="00132B2E">
              <w:t>–</w:t>
            </w:r>
            <w:r w:rsidRPr="0028179B">
              <w:t xml:space="preserve"> Project managem</w:t>
            </w:r>
            <w:r>
              <w:t>ent</w:t>
            </w:r>
          </w:p>
        </w:tc>
        <w:tc>
          <w:tcPr>
            <w:tcW w:w="1714" w:type="dxa"/>
          </w:tcPr>
          <w:p w14:paraId="3BDF3656" w14:textId="77777777" w:rsidR="00B2220B" w:rsidRPr="00514E2F" w:rsidRDefault="002159B4" w:rsidP="002159B4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57" w14:textId="77777777" w:rsidR="00B2220B" w:rsidRPr="00514E2F" w:rsidRDefault="002159B4" w:rsidP="002E54CF">
            <w:pPr>
              <w:pStyle w:val="TableParagraph"/>
              <w:ind w:left="6"/>
            </w:pPr>
            <w:r>
              <w:t>ZO</w:t>
            </w:r>
          </w:p>
        </w:tc>
      </w:tr>
      <w:tr w:rsidR="00C73EAF" w:rsidRPr="00B2220B" w14:paraId="3BDF365D" w14:textId="77777777" w:rsidTr="002E54CF">
        <w:trPr>
          <w:trHeight w:val="251"/>
        </w:trPr>
        <w:tc>
          <w:tcPr>
            <w:tcW w:w="576" w:type="dxa"/>
          </w:tcPr>
          <w:p w14:paraId="3BDF3659" w14:textId="77777777" w:rsidR="00C73EAF" w:rsidRPr="00514E2F" w:rsidRDefault="00C73EAF" w:rsidP="002E54CF">
            <w:pPr>
              <w:pStyle w:val="TableParagraph"/>
              <w:ind w:right="96"/>
              <w:jc w:val="right"/>
            </w:pPr>
            <w:r>
              <w:t>15.</w:t>
            </w:r>
          </w:p>
        </w:tc>
        <w:tc>
          <w:tcPr>
            <w:tcW w:w="4139" w:type="dxa"/>
          </w:tcPr>
          <w:p w14:paraId="3BDF365A" w14:textId="77777777" w:rsidR="00C73EAF" w:rsidRPr="00514E2F" w:rsidRDefault="003E260E" w:rsidP="003E260E">
            <w:proofErr w:type="spellStart"/>
            <w:r w:rsidRPr="003E260E">
              <w:t>Polityka</w:t>
            </w:r>
            <w:proofErr w:type="spellEnd"/>
            <w:r w:rsidRPr="003E260E">
              <w:t xml:space="preserve"> </w:t>
            </w:r>
            <w:proofErr w:type="spellStart"/>
            <w:r w:rsidRPr="003E260E">
              <w:t>bezpieczeństwa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159B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3E260E">
              <w:t>Security policy</w:t>
            </w:r>
          </w:p>
        </w:tc>
        <w:tc>
          <w:tcPr>
            <w:tcW w:w="1714" w:type="dxa"/>
          </w:tcPr>
          <w:p w14:paraId="3BDF365B" w14:textId="77777777" w:rsidR="00C73EAF" w:rsidRPr="00514E2F" w:rsidRDefault="002159B4" w:rsidP="002159B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5C" w14:textId="77777777" w:rsidR="00C73EAF" w:rsidRPr="00514E2F" w:rsidRDefault="002159B4" w:rsidP="002E54CF">
            <w:pPr>
              <w:pStyle w:val="TableParagraph"/>
              <w:ind w:left="6"/>
            </w:pPr>
            <w:r>
              <w:t>E</w:t>
            </w:r>
          </w:p>
        </w:tc>
      </w:tr>
      <w:tr w:rsidR="00C73EAF" w:rsidRPr="00B2220B" w14:paraId="3BDF3662" w14:textId="77777777" w:rsidTr="002E54CF">
        <w:trPr>
          <w:trHeight w:val="251"/>
        </w:trPr>
        <w:tc>
          <w:tcPr>
            <w:tcW w:w="576" w:type="dxa"/>
          </w:tcPr>
          <w:p w14:paraId="3BDF365E" w14:textId="77777777" w:rsidR="00C73EAF" w:rsidRPr="00514E2F" w:rsidRDefault="00C73EAF" w:rsidP="002E54CF">
            <w:pPr>
              <w:pStyle w:val="TableParagraph"/>
              <w:ind w:right="96"/>
              <w:jc w:val="right"/>
            </w:pPr>
            <w:r>
              <w:t>16.</w:t>
            </w:r>
          </w:p>
        </w:tc>
        <w:tc>
          <w:tcPr>
            <w:tcW w:w="4139" w:type="dxa"/>
          </w:tcPr>
          <w:p w14:paraId="3BDF365F" w14:textId="20B63106" w:rsidR="00C73EAF" w:rsidRPr="00514E2F" w:rsidRDefault="00DC2B2E" w:rsidP="00DC2B2E">
            <w:proofErr w:type="spellStart"/>
            <w:r w:rsidRPr="00DC2B2E">
              <w:t>Fakultet</w:t>
            </w:r>
            <w:proofErr w:type="spellEnd"/>
            <w:r w:rsidRPr="00DC2B2E">
              <w:t xml:space="preserve"> </w:t>
            </w:r>
            <w:proofErr w:type="spellStart"/>
            <w:r w:rsidRPr="00DC2B2E">
              <w:t>języka</w:t>
            </w:r>
            <w:proofErr w:type="spellEnd"/>
            <w:r w:rsidRPr="00DC2B2E">
              <w:t xml:space="preserve"> </w:t>
            </w:r>
            <w:proofErr w:type="spellStart"/>
            <w:r w:rsidRPr="00DC2B2E">
              <w:t>obcego</w:t>
            </w:r>
            <w:proofErr w:type="spellEnd"/>
            <w:r w:rsidRPr="00DC2B2E">
              <w:t xml:space="preserve"> </w:t>
            </w:r>
            <w:r w:rsidR="00132B2E">
              <w:t>–</w:t>
            </w:r>
            <w:r w:rsidRPr="00DC2B2E">
              <w:t xml:space="preserve"> Foreign language </w:t>
            </w:r>
            <w:r w:rsidR="00132B2E">
              <w:t>course</w:t>
            </w:r>
          </w:p>
        </w:tc>
        <w:tc>
          <w:tcPr>
            <w:tcW w:w="1714" w:type="dxa"/>
          </w:tcPr>
          <w:p w14:paraId="3BDF3660" w14:textId="77777777" w:rsidR="00C73EAF" w:rsidRPr="00514E2F" w:rsidRDefault="00DC2B2E" w:rsidP="00DC2B2E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BDF3661" w14:textId="77777777" w:rsidR="00C73EAF" w:rsidRPr="00514E2F" w:rsidRDefault="00DC2B2E" w:rsidP="002E54CF">
            <w:pPr>
              <w:pStyle w:val="TableParagraph"/>
              <w:ind w:left="6"/>
            </w:pPr>
            <w:r>
              <w:t>Z</w:t>
            </w:r>
          </w:p>
        </w:tc>
      </w:tr>
      <w:tr w:rsidR="00B2220B" w:rsidRPr="00B2220B" w14:paraId="3BDF3666" w14:textId="77777777" w:rsidTr="002E54CF">
        <w:trPr>
          <w:trHeight w:val="254"/>
        </w:trPr>
        <w:tc>
          <w:tcPr>
            <w:tcW w:w="4715" w:type="dxa"/>
            <w:gridSpan w:val="2"/>
          </w:tcPr>
          <w:p w14:paraId="3BDF3663" w14:textId="238D2A0C" w:rsidR="00B2220B" w:rsidRPr="00514E2F" w:rsidRDefault="00B2220B" w:rsidP="002E54C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514E2F">
              <w:rPr>
                <w:b/>
              </w:rPr>
              <w:t>Suma</w:t>
            </w:r>
            <w:r w:rsidR="00132B2E">
              <w:rPr>
                <w:b/>
              </w:rPr>
              <w:t xml:space="preserve"> /</w:t>
            </w:r>
            <w:r w:rsidR="000D6C7F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BDF3664" w14:textId="77777777" w:rsidR="00B2220B" w:rsidRPr="00514E2F" w:rsidRDefault="00DC2B2E" w:rsidP="002E54C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2" w:type="dxa"/>
          </w:tcPr>
          <w:p w14:paraId="3BDF3665" w14:textId="77777777" w:rsidR="00B2220B" w:rsidRPr="00514E2F" w:rsidRDefault="00B2220B" w:rsidP="002E54CF">
            <w:pPr>
              <w:pStyle w:val="TableParagraph"/>
              <w:spacing w:line="240" w:lineRule="auto"/>
              <w:jc w:val="left"/>
            </w:pPr>
          </w:p>
        </w:tc>
      </w:tr>
      <w:tr w:rsidR="008D036F" w:rsidRPr="00B2220B" w14:paraId="3BDF3669" w14:textId="77777777" w:rsidTr="00CC4F96">
        <w:trPr>
          <w:trHeight w:val="251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667" w14:textId="41906BD0" w:rsidR="00DB3616" w:rsidRPr="00B2220B" w:rsidRDefault="00574A66" w:rsidP="00F94E57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FC7C2E">
              <w:rPr>
                <w:b/>
              </w:rPr>
              <w:t xml:space="preserve"> </w:t>
            </w:r>
            <w:r w:rsidR="00132B2E">
              <w:rPr>
                <w:b/>
              </w:rPr>
              <w:t>/</w:t>
            </w:r>
            <w:r w:rsidR="00FC7C2E">
              <w:rPr>
                <w:b/>
              </w:rPr>
              <w:t xml:space="preserve"> </w:t>
            </w:r>
            <w:r w:rsidR="00132B2E">
              <w:rPr>
                <w:b/>
              </w:rPr>
              <w:t>Term</w:t>
            </w:r>
            <w:r w:rsidR="00FC7C2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8D036F" w:rsidRPr="00B2220B">
              <w:rPr>
                <w:b/>
              </w:rPr>
              <w:t xml:space="preserve">    </w:t>
            </w:r>
          </w:p>
          <w:p w14:paraId="3BDF3668" w14:textId="77777777" w:rsidR="008D036F" w:rsidRPr="00B2220B" w:rsidRDefault="008D036F" w:rsidP="00342D28">
            <w:pPr>
              <w:pStyle w:val="TableParagraph"/>
              <w:jc w:val="left"/>
              <w:rPr>
                <w:b/>
              </w:rPr>
            </w:pPr>
          </w:p>
        </w:tc>
      </w:tr>
      <w:tr w:rsidR="008D036F" w:rsidRPr="00B2220B" w14:paraId="3BDF366B" w14:textId="77777777" w:rsidTr="0060286B">
        <w:trPr>
          <w:trHeight w:val="254"/>
        </w:trPr>
        <w:tc>
          <w:tcPr>
            <w:tcW w:w="7901" w:type="dxa"/>
            <w:gridSpan w:val="4"/>
          </w:tcPr>
          <w:p w14:paraId="3BDF366A" w14:textId="15194182" w:rsidR="008D036F" w:rsidRPr="00B2220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2220B">
              <w:rPr>
                <w:b/>
                <w:spacing w:val="-2"/>
              </w:rPr>
              <w:t xml:space="preserve"> </w:t>
            </w:r>
            <w:proofErr w:type="spellStart"/>
            <w:r w:rsidR="00574A66">
              <w:rPr>
                <w:b/>
              </w:rPr>
              <w:t>Semestr</w:t>
            </w:r>
            <w:proofErr w:type="spellEnd"/>
            <w:r w:rsidR="00574A66">
              <w:rPr>
                <w:b/>
              </w:rPr>
              <w:t xml:space="preserve"> 4 </w:t>
            </w:r>
            <w:proofErr w:type="spellStart"/>
            <w:r w:rsidR="00574A66">
              <w:rPr>
                <w:b/>
              </w:rPr>
              <w:t>letni</w:t>
            </w:r>
            <w:proofErr w:type="spellEnd"/>
            <w:r w:rsidR="003671F9" w:rsidRPr="00B2220B">
              <w:rPr>
                <w:b/>
              </w:rPr>
              <w:t xml:space="preserve"> (2</w:t>
            </w:r>
            <w:r w:rsidR="00F94E57" w:rsidRPr="00B2220B">
              <w:rPr>
                <w:b/>
              </w:rPr>
              <w:t xml:space="preserve"> </w:t>
            </w:r>
            <w:proofErr w:type="spellStart"/>
            <w:r w:rsidR="00F94E57" w:rsidRPr="00B2220B">
              <w:rPr>
                <w:b/>
              </w:rPr>
              <w:t>rok</w:t>
            </w:r>
            <w:proofErr w:type="spellEnd"/>
            <w:r w:rsidR="00F94E57" w:rsidRPr="00B2220B">
              <w:rPr>
                <w:b/>
              </w:rPr>
              <w:t>)</w:t>
            </w:r>
            <w:r w:rsidR="00574A66">
              <w:rPr>
                <w:b/>
              </w:rPr>
              <w:t xml:space="preserve"> </w:t>
            </w:r>
            <w:r w:rsidR="00132B2E">
              <w:rPr>
                <w:b/>
              </w:rPr>
              <w:t>/</w:t>
            </w:r>
            <w:r w:rsidR="00574A66">
              <w:rPr>
                <w:b/>
              </w:rPr>
              <w:t xml:space="preserve"> Summer </w:t>
            </w:r>
            <w:r w:rsidR="00132B2E">
              <w:rPr>
                <w:b/>
              </w:rPr>
              <w:t>term</w:t>
            </w:r>
            <w:r w:rsidR="00574A66">
              <w:rPr>
                <w:b/>
              </w:rPr>
              <w:t xml:space="preserve"> 4 (</w:t>
            </w:r>
            <w:r w:rsidR="00132B2E">
              <w:rPr>
                <w:b/>
              </w:rPr>
              <w:t>2</w:t>
            </w:r>
            <w:r w:rsidR="00E15C84" w:rsidRPr="00132B2E">
              <w:rPr>
                <w:b/>
                <w:vertAlign w:val="superscript"/>
              </w:rPr>
              <w:t>nd</w:t>
            </w:r>
            <w:r w:rsidR="00A27FD9">
              <w:rPr>
                <w:b/>
              </w:rPr>
              <w:t xml:space="preserve"> year)</w:t>
            </w:r>
          </w:p>
        </w:tc>
      </w:tr>
      <w:tr w:rsidR="008D036F" w:rsidRPr="00B2220B" w14:paraId="3BDF3672" w14:textId="77777777" w:rsidTr="0060286B">
        <w:trPr>
          <w:trHeight w:val="251"/>
        </w:trPr>
        <w:tc>
          <w:tcPr>
            <w:tcW w:w="576" w:type="dxa"/>
          </w:tcPr>
          <w:p w14:paraId="3BDF366C" w14:textId="319302B3" w:rsidR="008D036F" w:rsidRPr="00B2220B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132B2E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3BDF366D" w14:textId="4FD7FAE1" w:rsidR="008D036F" w:rsidRPr="00B2220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4E20F6">
              <w:rPr>
                <w:b/>
              </w:rPr>
              <w:t xml:space="preserve"> </w:t>
            </w:r>
            <w:r w:rsidR="00132B2E">
              <w:rPr>
                <w:b/>
              </w:rPr>
              <w:t>/</w:t>
            </w:r>
            <w:r w:rsidR="004E20F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66E" w14:textId="2D2DBB5A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="00C4141C">
              <w:rPr>
                <w:b/>
              </w:rPr>
              <w:t xml:space="preserve"> /</w:t>
            </w:r>
          </w:p>
          <w:p w14:paraId="3BDF366F" w14:textId="77777777" w:rsidR="004E20F6" w:rsidRPr="00B2220B" w:rsidRDefault="004E20F6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BDF3670" w14:textId="1B28C491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  <w:r w:rsidR="00C4141C">
              <w:rPr>
                <w:b/>
              </w:rPr>
              <w:t xml:space="preserve"> /</w:t>
            </w:r>
          </w:p>
          <w:p w14:paraId="3BDF3671" w14:textId="77777777" w:rsidR="004E20F6" w:rsidRPr="00B2220B" w:rsidRDefault="004E20F6" w:rsidP="0060286B">
            <w:pPr>
              <w:pStyle w:val="TableParagraph"/>
              <w:ind w:left="146" w:right="139"/>
              <w:rPr>
                <w:b/>
              </w:rPr>
            </w:pPr>
            <w:r w:rsidRPr="003F6F63">
              <w:rPr>
                <w:b/>
              </w:rPr>
              <w:t>Form of assessment</w:t>
            </w:r>
          </w:p>
        </w:tc>
      </w:tr>
      <w:tr w:rsidR="008D036F" w:rsidRPr="00B2220B" w14:paraId="3BDF3677" w14:textId="77777777" w:rsidTr="0060286B">
        <w:trPr>
          <w:trHeight w:val="253"/>
        </w:trPr>
        <w:tc>
          <w:tcPr>
            <w:tcW w:w="576" w:type="dxa"/>
          </w:tcPr>
          <w:p w14:paraId="3BDF3673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3BDF3674" w14:textId="77777777" w:rsidR="008D036F" w:rsidRPr="000A62B0" w:rsidRDefault="000A62B0" w:rsidP="000A62B0">
            <w:r w:rsidRPr="000A62B0">
              <w:t>Contemporary security issues</w:t>
            </w:r>
          </w:p>
        </w:tc>
        <w:tc>
          <w:tcPr>
            <w:tcW w:w="1714" w:type="dxa"/>
          </w:tcPr>
          <w:p w14:paraId="3BDF3675" w14:textId="77777777" w:rsidR="008D036F" w:rsidRPr="00B2220B" w:rsidRDefault="00FA66F4" w:rsidP="0060286B">
            <w:pPr>
              <w:pStyle w:val="TableParagraph"/>
              <w:spacing w:line="234" w:lineRule="exact"/>
              <w:ind w:left="8"/>
            </w:pPr>
            <w:r w:rsidRPr="00B2220B">
              <w:t xml:space="preserve"> </w:t>
            </w:r>
            <w:r w:rsidR="00097C0B">
              <w:t>2</w:t>
            </w:r>
          </w:p>
        </w:tc>
        <w:tc>
          <w:tcPr>
            <w:tcW w:w="1472" w:type="dxa"/>
          </w:tcPr>
          <w:p w14:paraId="3BDF3676" w14:textId="77777777" w:rsidR="008D036F" w:rsidRPr="00B2220B" w:rsidRDefault="00097C0B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B2220B" w14:paraId="3BDF367C" w14:textId="77777777" w:rsidTr="0060286B">
        <w:trPr>
          <w:trHeight w:val="251"/>
        </w:trPr>
        <w:tc>
          <w:tcPr>
            <w:tcW w:w="576" w:type="dxa"/>
          </w:tcPr>
          <w:p w14:paraId="3BDF3678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3BDF3679" w14:textId="35883419" w:rsidR="008D036F" w:rsidRPr="00C125B5" w:rsidRDefault="00C125B5" w:rsidP="00C125B5">
            <w:proofErr w:type="spellStart"/>
            <w:r w:rsidRPr="00C125B5">
              <w:t>Proseminarium</w:t>
            </w:r>
            <w:proofErr w:type="spellEnd"/>
            <w:r w:rsidRPr="00C125B5">
              <w:t xml:space="preserve"> </w:t>
            </w:r>
            <w:proofErr w:type="spellStart"/>
            <w:r w:rsidRPr="00C125B5">
              <w:t>dyplomowe</w:t>
            </w:r>
            <w:proofErr w:type="spellEnd"/>
            <w:r>
              <w:t xml:space="preserve"> </w:t>
            </w:r>
            <w:r w:rsidR="00C4141C">
              <w:t>–</w:t>
            </w:r>
            <w:r>
              <w:t xml:space="preserve"> </w:t>
            </w:r>
            <w:r w:rsidR="00112E77">
              <w:t>Diploma thesis preparatory seminar</w:t>
            </w:r>
          </w:p>
        </w:tc>
        <w:tc>
          <w:tcPr>
            <w:tcW w:w="1714" w:type="dxa"/>
          </w:tcPr>
          <w:p w14:paraId="3BDF367A" w14:textId="77777777" w:rsidR="008D036F" w:rsidRPr="00B2220B" w:rsidRDefault="00B977A8" w:rsidP="0060286B">
            <w:pPr>
              <w:pStyle w:val="TableParagraph"/>
              <w:ind w:left="8"/>
            </w:pPr>
            <w:r>
              <w:t xml:space="preserve"> 1</w:t>
            </w:r>
          </w:p>
        </w:tc>
        <w:tc>
          <w:tcPr>
            <w:tcW w:w="1472" w:type="dxa"/>
          </w:tcPr>
          <w:p w14:paraId="3BDF367B" w14:textId="77777777" w:rsidR="008D036F" w:rsidRPr="00B2220B" w:rsidRDefault="007C070F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B2220B" w14:paraId="3BDF3681" w14:textId="77777777" w:rsidTr="0060286B">
        <w:trPr>
          <w:trHeight w:val="253"/>
        </w:trPr>
        <w:tc>
          <w:tcPr>
            <w:tcW w:w="576" w:type="dxa"/>
          </w:tcPr>
          <w:p w14:paraId="3BDF367D" w14:textId="77777777" w:rsidR="008D036F" w:rsidRPr="00B2220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3BDF367E" w14:textId="60379E45" w:rsidR="008D036F" w:rsidRPr="00B977A8" w:rsidRDefault="00B977A8" w:rsidP="00B977A8">
            <w:proofErr w:type="spellStart"/>
            <w:r w:rsidRPr="00B977A8">
              <w:t>Praktyki</w:t>
            </w:r>
            <w:proofErr w:type="spellEnd"/>
            <w:r>
              <w:t xml:space="preserve"> </w:t>
            </w:r>
            <w:r w:rsidR="00C4141C">
              <w:t>–</w:t>
            </w:r>
            <w:r>
              <w:t xml:space="preserve"> </w:t>
            </w:r>
            <w:r w:rsidR="00C4141C">
              <w:t>Train</w:t>
            </w:r>
            <w:r w:rsidR="00F860DB">
              <w:t>eeship</w:t>
            </w:r>
          </w:p>
        </w:tc>
        <w:tc>
          <w:tcPr>
            <w:tcW w:w="1714" w:type="dxa"/>
          </w:tcPr>
          <w:p w14:paraId="3BDF367F" w14:textId="77777777" w:rsidR="008D036F" w:rsidRPr="00B2220B" w:rsidRDefault="00B977A8" w:rsidP="00B918BF">
            <w:pPr>
              <w:pStyle w:val="TableParagraph"/>
              <w:spacing w:before="1" w:line="233" w:lineRule="exact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3BDF3680" w14:textId="77777777" w:rsidR="008D036F" w:rsidRPr="00B2220B" w:rsidRDefault="00B977A8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B2220B" w14:paraId="3BDF3685" w14:textId="77777777" w:rsidTr="0060286B">
        <w:trPr>
          <w:trHeight w:val="254"/>
        </w:trPr>
        <w:tc>
          <w:tcPr>
            <w:tcW w:w="4715" w:type="dxa"/>
            <w:gridSpan w:val="2"/>
          </w:tcPr>
          <w:p w14:paraId="3BDF3682" w14:textId="25DB86C0" w:rsidR="008D036F" w:rsidRPr="00B2220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CE58CF">
              <w:rPr>
                <w:b/>
              </w:rPr>
              <w:t xml:space="preserve"> /</w:t>
            </w:r>
            <w:r w:rsidR="000D6C7F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BDF3683" w14:textId="77777777" w:rsidR="008D036F" w:rsidRPr="00B2220B" w:rsidRDefault="00E54138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2" w:type="dxa"/>
          </w:tcPr>
          <w:p w14:paraId="3BDF3684" w14:textId="77777777" w:rsidR="008D036F" w:rsidRPr="00B2220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8D036F" w:rsidRPr="00B2220B" w14:paraId="3BDF3687" w14:textId="77777777" w:rsidTr="00CC4F96">
        <w:trPr>
          <w:trHeight w:val="251"/>
        </w:trPr>
        <w:tc>
          <w:tcPr>
            <w:tcW w:w="7901" w:type="dxa"/>
            <w:gridSpan w:val="4"/>
            <w:shd w:val="clear" w:color="auto" w:fill="FFFFFF" w:themeFill="background1"/>
          </w:tcPr>
          <w:p w14:paraId="3BDF3686" w14:textId="01C0A823" w:rsidR="008D036F" w:rsidRPr="00B2220B" w:rsidRDefault="008220D1" w:rsidP="005045C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CC4F96">
              <w:rPr>
                <w:b/>
              </w:rPr>
              <w:t xml:space="preserve"> </w:t>
            </w:r>
            <w:r w:rsidR="00A776E7">
              <w:rPr>
                <w:b/>
              </w:rPr>
              <w:t>/ Term 4</w:t>
            </w:r>
          </w:p>
        </w:tc>
      </w:tr>
      <w:tr w:rsidR="008D036F" w:rsidRPr="00B2220B" w14:paraId="3BDF3689" w14:textId="77777777" w:rsidTr="00CC4F96">
        <w:trPr>
          <w:trHeight w:val="254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688" w14:textId="759DFF21" w:rsidR="008D036F" w:rsidRPr="00B2220B" w:rsidRDefault="00A65B10" w:rsidP="005045CC">
            <w:pPr>
              <w:pStyle w:val="TableParagraph"/>
              <w:spacing w:line="234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CC4F9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letni</w:t>
            </w:r>
            <w:proofErr w:type="spellEnd"/>
            <w:r w:rsidR="008220D1">
              <w:rPr>
                <w:b/>
              </w:rPr>
              <w:t xml:space="preserve"> (</w:t>
            </w:r>
            <w:r w:rsidR="00472345">
              <w:rPr>
                <w:b/>
              </w:rPr>
              <w:t>2</w:t>
            </w:r>
            <w:r w:rsidR="005045CC" w:rsidRPr="00B2220B">
              <w:rPr>
                <w:b/>
              </w:rPr>
              <w:t xml:space="preserve"> </w:t>
            </w:r>
            <w:proofErr w:type="spellStart"/>
            <w:r w:rsidR="005045CC" w:rsidRPr="00B2220B">
              <w:rPr>
                <w:b/>
              </w:rPr>
              <w:t>rok</w:t>
            </w:r>
            <w:proofErr w:type="spellEnd"/>
            <w:r w:rsidR="005045CC" w:rsidRPr="00B2220B">
              <w:rPr>
                <w:b/>
              </w:rPr>
              <w:t>)</w:t>
            </w:r>
            <w:r w:rsidR="00CC4F96">
              <w:rPr>
                <w:b/>
              </w:rPr>
              <w:t xml:space="preserve"> </w:t>
            </w:r>
            <w:r w:rsidR="00CC4F96" w:rsidRPr="00B2220B">
              <w:rPr>
                <w:b/>
              </w:rPr>
              <w:t xml:space="preserve">ŚCIEŻKI DYPLOMOWANIA 1: </w:t>
            </w:r>
            <w:proofErr w:type="spellStart"/>
            <w:r w:rsidR="00CC4F96" w:rsidRPr="00B2220B">
              <w:rPr>
                <w:b/>
              </w:rPr>
              <w:t>Przygotowanie</w:t>
            </w:r>
            <w:proofErr w:type="spellEnd"/>
            <w:r w:rsidR="00CC4F96" w:rsidRPr="00B2220B">
              <w:rPr>
                <w:b/>
              </w:rPr>
              <w:t xml:space="preserve"> do </w:t>
            </w:r>
            <w:proofErr w:type="spellStart"/>
            <w:r w:rsidR="00CC4F96" w:rsidRPr="00B2220B">
              <w:rPr>
                <w:b/>
              </w:rPr>
              <w:t>służby</w:t>
            </w:r>
            <w:proofErr w:type="spellEnd"/>
            <w:r w:rsidR="00CC4F96" w:rsidRPr="00B2220B">
              <w:rPr>
                <w:b/>
              </w:rPr>
              <w:t xml:space="preserve"> w </w:t>
            </w:r>
            <w:proofErr w:type="spellStart"/>
            <w:r w:rsidR="00CC4F96" w:rsidRPr="00B2220B">
              <w:rPr>
                <w:b/>
              </w:rPr>
              <w:t>Policji</w:t>
            </w:r>
            <w:proofErr w:type="spellEnd"/>
            <w:r w:rsidR="00CC4F96">
              <w:rPr>
                <w:b/>
              </w:rPr>
              <w:t xml:space="preserve"> </w:t>
            </w:r>
            <w:r w:rsidR="00A776E7">
              <w:rPr>
                <w:b/>
              </w:rPr>
              <w:t>/</w:t>
            </w:r>
            <w:r w:rsidR="00CC4F96">
              <w:rPr>
                <w:b/>
              </w:rPr>
              <w:t xml:space="preserve"> </w:t>
            </w:r>
            <w:r w:rsidR="007D7A69">
              <w:rPr>
                <w:b/>
              </w:rPr>
              <w:t>Summer t</w:t>
            </w:r>
            <w:r w:rsidR="00A776E7">
              <w:rPr>
                <w:b/>
              </w:rPr>
              <w:t>erm 4 (2</w:t>
            </w:r>
            <w:r w:rsidR="00A776E7" w:rsidRPr="00A776E7">
              <w:rPr>
                <w:b/>
                <w:vertAlign w:val="superscript"/>
              </w:rPr>
              <w:t>nd</w:t>
            </w:r>
            <w:r w:rsidR="00A776E7">
              <w:rPr>
                <w:b/>
              </w:rPr>
              <w:t xml:space="preserve"> </w:t>
            </w:r>
            <w:r w:rsidR="007E48DC">
              <w:rPr>
                <w:b/>
              </w:rPr>
              <w:t>year) DIPLOMA SPECIALISATION</w:t>
            </w:r>
            <w:r w:rsidR="00CC4F96">
              <w:rPr>
                <w:b/>
              </w:rPr>
              <w:t xml:space="preserve"> </w:t>
            </w:r>
            <w:r w:rsidR="00112E77">
              <w:rPr>
                <w:b/>
              </w:rPr>
              <w:t>SUBJECT</w:t>
            </w:r>
            <w:r w:rsidR="00C216B7">
              <w:rPr>
                <w:b/>
              </w:rPr>
              <w:t xml:space="preserve"> 1:</w:t>
            </w:r>
            <w:r w:rsidR="00CC4F96">
              <w:rPr>
                <w:b/>
              </w:rPr>
              <w:t xml:space="preserve"> Preparation for </w:t>
            </w:r>
            <w:r w:rsidR="00683FC0">
              <w:rPr>
                <w:b/>
              </w:rPr>
              <w:t>p</w:t>
            </w:r>
            <w:r w:rsidR="00CC4F96">
              <w:rPr>
                <w:b/>
              </w:rPr>
              <w:t xml:space="preserve">olice </w:t>
            </w:r>
            <w:r w:rsidR="00683FC0">
              <w:rPr>
                <w:b/>
              </w:rPr>
              <w:t>s</w:t>
            </w:r>
            <w:r w:rsidR="00CC4F96">
              <w:rPr>
                <w:b/>
              </w:rPr>
              <w:t>ervice</w:t>
            </w:r>
          </w:p>
        </w:tc>
      </w:tr>
      <w:tr w:rsidR="008D036F" w:rsidRPr="00B2220B" w14:paraId="3BDF3690" w14:textId="77777777" w:rsidTr="0060286B">
        <w:trPr>
          <w:trHeight w:val="251"/>
        </w:trPr>
        <w:tc>
          <w:tcPr>
            <w:tcW w:w="576" w:type="dxa"/>
          </w:tcPr>
          <w:p w14:paraId="3BDF368A" w14:textId="0791B8F1" w:rsidR="008D036F" w:rsidRPr="00B2220B" w:rsidRDefault="00946BC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F65F6F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3BDF368B" w14:textId="066AE1BD" w:rsidR="008D036F" w:rsidRPr="00B2220B" w:rsidRDefault="00946BC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8E7D41">
              <w:rPr>
                <w:b/>
              </w:rPr>
              <w:t xml:space="preserve"> </w:t>
            </w:r>
            <w:r w:rsidR="00F65F6F">
              <w:rPr>
                <w:b/>
              </w:rPr>
              <w:t>/</w:t>
            </w:r>
            <w:r w:rsidR="008E7D41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68C" w14:textId="18F6671D" w:rsidR="008D036F" w:rsidRDefault="00946BC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="00F65F6F">
              <w:rPr>
                <w:b/>
              </w:rPr>
              <w:t xml:space="preserve"> / </w:t>
            </w:r>
          </w:p>
          <w:p w14:paraId="3BDF368D" w14:textId="77777777" w:rsidR="008E7D41" w:rsidRPr="00B2220B" w:rsidRDefault="008E7D41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BDF368E" w14:textId="54304FF1" w:rsidR="008D036F" w:rsidRDefault="00946BC7" w:rsidP="0060286B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  <w:r w:rsidR="00F65F6F">
              <w:rPr>
                <w:b/>
              </w:rPr>
              <w:t xml:space="preserve"> / </w:t>
            </w:r>
          </w:p>
          <w:p w14:paraId="3BDF368F" w14:textId="77777777" w:rsidR="008E7D41" w:rsidRPr="00B2220B" w:rsidRDefault="008E7D41" w:rsidP="0060286B">
            <w:pPr>
              <w:pStyle w:val="TableParagraph"/>
              <w:ind w:left="146" w:right="139"/>
              <w:rPr>
                <w:b/>
              </w:rPr>
            </w:pPr>
            <w:r w:rsidRPr="003F6F63">
              <w:rPr>
                <w:b/>
              </w:rPr>
              <w:t>Form of assessment</w:t>
            </w:r>
          </w:p>
        </w:tc>
      </w:tr>
      <w:tr w:rsidR="008D036F" w:rsidRPr="00B2220B" w14:paraId="3BDF3696" w14:textId="77777777" w:rsidTr="0060286B">
        <w:trPr>
          <w:trHeight w:val="253"/>
        </w:trPr>
        <w:tc>
          <w:tcPr>
            <w:tcW w:w="576" w:type="dxa"/>
          </w:tcPr>
          <w:p w14:paraId="3BDF3691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3BDF3692" w14:textId="77777777" w:rsidR="00A529EE" w:rsidRPr="00A529EE" w:rsidRDefault="00A529EE" w:rsidP="00A529EE">
            <w:proofErr w:type="spellStart"/>
            <w:r w:rsidRPr="00A529EE">
              <w:t>Zasady</w:t>
            </w:r>
            <w:proofErr w:type="spellEnd"/>
            <w:r w:rsidRPr="00A529EE">
              <w:t xml:space="preserve"> </w:t>
            </w:r>
            <w:proofErr w:type="spellStart"/>
            <w:r w:rsidRPr="00A529EE">
              <w:t>funkcjonowania</w:t>
            </w:r>
            <w:proofErr w:type="spellEnd"/>
            <w:r w:rsidRPr="00A529EE">
              <w:t xml:space="preserve"> </w:t>
            </w:r>
            <w:proofErr w:type="spellStart"/>
            <w:r w:rsidRPr="00A529EE">
              <w:t>jednostek</w:t>
            </w:r>
            <w:proofErr w:type="spellEnd"/>
            <w:r w:rsidRPr="00A529EE">
              <w:t xml:space="preserve"> </w:t>
            </w:r>
            <w:proofErr w:type="spellStart"/>
            <w:r w:rsidRPr="00A529EE">
              <w:t>policji</w:t>
            </w:r>
            <w:proofErr w:type="spellEnd"/>
            <w:r w:rsidRPr="00A529EE">
              <w:t>-</w:t>
            </w:r>
          </w:p>
          <w:p w14:paraId="3BDF3693" w14:textId="4A43425F" w:rsidR="008D036F" w:rsidRPr="00B2220B" w:rsidRDefault="00A529EE" w:rsidP="00A529EE">
            <w:r w:rsidRPr="00A529EE">
              <w:t xml:space="preserve">Rules of </w:t>
            </w:r>
            <w:r w:rsidR="00317CF0">
              <w:t xml:space="preserve">police unit </w:t>
            </w:r>
            <w:r w:rsidRPr="00A529EE">
              <w:t>operation</w:t>
            </w:r>
          </w:p>
        </w:tc>
        <w:tc>
          <w:tcPr>
            <w:tcW w:w="1714" w:type="dxa"/>
          </w:tcPr>
          <w:p w14:paraId="3BDF3694" w14:textId="77777777" w:rsidR="008D036F" w:rsidRPr="00B2220B" w:rsidRDefault="00322EA4" w:rsidP="0060286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95" w14:textId="77777777" w:rsidR="008D036F" w:rsidRPr="00B2220B" w:rsidRDefault="00322EA4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B2220B" w14:paraId="3BDF369C" w14:textId="77777777" w:rsidTr="0065123B">
        <w:trPr>
          <w:trHeight w:val="53"/>
        </w:trPr>
        <w:tc>
          <w:tcPr>
            <w:tcW w:w="576" w:type="dxa"/>
          </w:tcPr>
          <w:p w14:paraId="3BDF3697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3BDF3699" w14:textId="7A92B607" w:rsidR="008D036F" w:rsidRPr="00B2220B" w:rsidRDefault="006B7156" w:rsidP="00FF2558">
            <w:proofErr w:type="spellStart"/>
            <w:r w:rsidRPr="006B7156">
              <w:t>Prawo</w:t>
            </w:r>
            <w:proofErr w:type="spellEnd"/>
            <w:r w:rsidRPr="006B7156">
              <w:t xml:space="preserve"> </w:t>
            </w:r>
            <w:proofErr w:type="spellStart"/>
            <w:r w:rsidRPr="006B7156">
              <w:t>karne</w:t>
            </w:r>
            <w:proofErr w:type="spellEnd"/>
            <w:r w:rsidRPr="006B7156">
              <w:t xml:space="preserve"> </w:t>
            </w:r>
            <w:proofErr w:type="spellStart"/>
            <w:r w:rsidRPr="006B7156">
              <w:t>materialne</w:t>
            </w:r>
            <w:proofErr w:type="spellEnd"/>
            <w:r w:rsidRPr="006B7156">
              <w:t xml:space="preserve"> </w:t>
            </w:r>
            <w:proofErr w:type="spellStart"/>
            <w:r w:rsidRPr="006B7156">
              <w:t>i</w:t>
            </w:r>
            <w:proofErr w:type="spellEnd"/>
            <w:r w:rsidRPr="006B7156">
              <w:t xml:space="preserve"> </w:t>
            </w:r>
            <w:proofErr w:type="spellStart"/>
            <w:r w:rsidRPr="006B7156">
              <w:t>prawo</w:t>
            </w:r>
            <w:proofErr w:type="spellEnd"/>
            <w:r w:rsidRPr="006B7156">
              <w:t xml:space="preserve"> </w:t>
            </w:r>
            <w:proofErr w:type="spellStart"/>
            <w:r w:rsidRPr="006B7156">
              <w:t>wykroczeń</w:t>
            </w:r>
            <w:proofErr w:type="spellEnd"/>
            <w:r w:rsidR="002B6BD6">
              <w:t xml:space="preserve"> – </w:t>
            </w:r>
            <w:r w:rsidRPr="006B7156">
              <w:t xml:space="preserve">Substantive criminal law and </w:t>
            </w:r>
            <w:r w:rsidR="00FF2558">
              <w:t>minor offences law</w:t>
            </w:r>
          </w:p>
        </w:tc>
        <w:tc>
          <w:tcPr>
            <w:tcW w:w="1714" w:type="dxa"/>
          </w:tcPr>
          <w:p w14:paraId="3BDF369A" w14:textId="77777777" w:rsidR="008D036F" w:rsidRPr="00B2220B" w:rsidRDefault="00441CC9" w:rsidP="0060286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9B" w14:textId="77777777" w:rsidR="008D036F" w:rsidRPr="00B2220B" w:rsidRDefault="00441CC9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B2220B" w14:paraId="3BDF36A1" w14:textId="77777777" w:rsidTr="00E0797F">
        <w:trPr>
          <w:trHeight w:val="317"/>
        </w:trPr>
        <w:tc>
          <w:tcPr>
            <w:tcW w:w="576" w:type="dxa"/>
          </w:tcPr>
          <w:p w14:paraId="3BDF369D" w14:textId="77777777" w:rsidR="008D036F" w:rsidRPr="00B2220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3BDF369E" w14:textId="36072651" w:rsidR="008D036F" w:rsidRPr="00B2220B" w:rsidRDefault="009E3064" w:rsidP="00B81B11">
            <w:proofErr w:type="spellStart"/>
            <w:r w:rsidRPr="009E3064">
              <w:t>Ustalenie</w:t>
            </w:r>
            <w:proofErr w:type="spellEnd"/>
            <w:r w:rsidRPr="009E3064">
              <w:t xml:space="preserve"> </w:t>
            </w:r>
            <w:proofErr w:type="spellStart"/>
            <w:r w:rsidRPr="009E3064">
              <w:t>okoliczności</w:t>
            </w:r>
            <w:proofErr w:type="spellEnd"/>
            <w:r w:rsidRPr="009E3064">
              <w:t xml:space="preserve"> </w:t>
            </w:r>
            <w:proofErr w:type="spellStart"/>
            <w:r w:rsidRPr="009E3064">
              <w:t>zdarzeń</w:t>
            </w:r>
            <w:proofErr w:type="spellEnd"/>
            <w:r w:rsidRPr="009E3064">
              <w:t xml:space="preserve"> </w:t>
            </w:r>
            <w:proofErr w:type="spellStart"/>
            <w:r w:rsidRPr="009E3064">
              <w:t>i</w:t>
            </w:r>
            <w:proofErr w:type="spellEnd"/>
            <w:r w:rsidRPr="009E3064">
              <w:t xml:space="preserve"> </w:t>
            </w:r>
            <w:proofErr w:type="spellStart"/>
            <w:r w:rsidRPr="009E3064">
              <w:t>zabezpieczanie</w:t>
            </w:r>
            <w:proofErr w:type="spellEnd"/>
            <w:r w:rsidRPr="009E3064">
              <w:t xml:space="preserve"> ich </w:t>
            </w:r>
            <w:proofErr w:type="spellStart"/>
            <w:r w:rsidRPr="009E3064">
              <w:t>miejsca</w:t>
            </w:r>
            <w:proofErr w:type="spellEnd"/>
            <w:r>
              <w:t xml:space="preserve"> </w:t>
            </w:r>
            <w:r w:rsidR="00FF2558">
              <w:t xml:space="preserve">– </w:t>
            </w:r>
            <w:r w:rsidRPr="009E3064">
              <w:t xml:space="preserve">Establishing circumstances </w:t>
            </w:r>
            <w:r w:rsidR="005C3115">
              <w:t>of crimes an</w:t>
            </w:r>
            <w:r w:rsidR="00FC2B7E">
              <w:t xml:space="preserve">d </w:t>
            </w:r>
            <w:r w:rsidR="005C3115">
              <w:t>incidents</w:t>
            </w:r>
            <w:r w:rsidR="007707A2">
              <w:t xml:space="preserve"> </w:t>
            </w:r>
            <w:r w:rsidRPr="009E3064">
              <w:t>and securing the scene</w:t>
            </w:r>
          </w:p>
        </w:tc>
        <w:tc>
          <w:tcPr>
            <w:tcW w:w="1714" w:type="dxa"/>
          </w:tcPr>
          <w:p w14:paraId="3BDF369F" w14:textId="77777777" w:rsidR="008D036F" w:rsidRPr="00B2220B" w:rsidRDefault="003809E0" w:rsidP="0060286B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A0" w14:textId="77777777" w:rsidR="008D036F" w:rsidRPr="00B2220B" w:rsidRDefault="003809E0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B2220B" w14:paraId="3BDF36A8" w14:textId="77777777" w:rsidTr="0060286B">
        <w:trPr>
          <w:trHeight w:val="254"/>
        </w:trPr>
        <w:tc>
          <w:tcPr>
            <w:tcW w:w="576" w:type="dxa"/>
          </w:tcPr>
          <w:p w14:paraId="3BDF36A2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3BDF36A5" w14:textId="3B163F7C" w:rsidR="008D036F" w:rsidRPr="00B2220B" w:rsidRDefault="0055735C" w:rsidP="00136733">
            <w:proofErr w:type="spellStart"/>
            <w:r w:rsidRPr="00A06978">
              <w:t>Zapewnienie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bezpieczeństwa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i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porządku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publicznego</w:t>
            </w:r>
            <w:proofErr w:type="spellEnd"/>
            <w:r w:rsidRPr="00A06978">
              <w:t xml:space="preserve"> w </w:t>
            </w:r>
            <w:proofErr w:type="spellStart"/>
            <w:r w:rsidRPr="00A06978">
              <w:t>miejscu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pełnienia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służby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oraz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podejmowanie</w:t>
            </w:r>
            <w:proofErr w:type="spellEnd"/>
            <w:r w:rsidRPr="00A06978">
              <w:t xml:space="preserve"> </w:t>
            </w:r>
            <w:proofErr w:type="spellStart"/>
            <w:r w:rsidRPr="00A06978">
              <w:t>interwencji</w:t>
            </w:r>
            <w:proofErr w:type="spellEnd"/>
            <w:r w:rsidR="007707A2">
              <w:t xml:space="preserve"> – </w:t>
            </w:r>
            <w:r>
              <w:t>Ensuring public s</w:t>
            </w:r>
            <w:r w:rsidR="00FC2B7E">
              <w:t>ecurity</w:t>
            </w:r>
            <w:r>
              <w:t xml:space="preserve"> and order at the place of duty and </w:t>
            </w:r>
            <w:r w:rsidR="00136733">
              <w:t>conducting</w:t>
            </w:r>
            <w:r>
              <w:t xml:space="preserve"> interventions</w:t>
            </w:r>
          </w:p>
        </w:tc>
        <w:tc>
          <w:tcPr>
            <w:tcW w:w="1714" w:type="dxa"/>
          </w:tcPr>
          <w:p w14:paraId="3BDF36A6" w14:textId="77777777" w:rsidR="008D036F" w:rsidRPr="00B2220B" w:rsidRDefault="00431A1F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A7" w14:textId="77777777" w:rsidR="008D036F" w:rsidRPr="00B2220B" w:rsidRDefault="00431A1F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AE" w14:textId="77777777" w:rsidTr="0060286B">
        <w:trPr>
          <w:trHeight w:val="254"/>
        </w:trPr>
        <w:tc>
          <w:tcPr>
            <w:tcW w:w="576" w:type="dxa"/>
          </w:tcPr>
          <w:p w14:paraId="3BDF36A9" w14:textId="77777777" w:rsidR="008220D1" w:rsidRPr="00B2220B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3BDF36AB" w14:textId="0EDBFF0A" w:rsidR="008220D1" w:rsidRPr="00B2220B" w:rsidRDefault="000E73C8" w:rsidP="0065734D">
            <w:proofErr w:type="spellStart"/>
            <w:r w:rsidRPr="000E73C8">
              <w:t>Sytuacje</w:t>
            </w:r>
            <w:proofErr w:type="spellEnd"/>
            <w:r w:rsidRPr="000E73C8">
              <w:t xml:space="preserve"> </w:t>
            </w:r>
            <w:proofErr w:type="spellStart"/>
            <w:r w:rsidRPr="000E73C8">
              <w:t>kryzysowe</w:t>
            </w:r>
            <w:proofErr w:type="spellEnd"/>
            <w:r w:rsidRPr="000E73C8">
              <w:t xml:space="preserve">, </w:t>
            </w:r>
            <w:proofErr w:type="spellStart"/>
            <w:r w:rsidRPr="000E73C8">
              <w:t>patologie</w:t>
            </w:r>
            <w:proofErr w:type="spellEnd"/>
            <w:r w:rsidRPr="000E73C8">
              <w:t xml:space="preserve"> </w:t>
            </w:r>
            <w:proofErr w:type="spellStart"/>
            <w:r w:rsidRPr="000E73C8">
              <w:t>społeczne</w:t>
            </w:r>
            <w:proofErr w:type="spellEnd"/>
            <w:r w:rsidRPr="000E73C8">
              <w:br/>
              <w:t xml:space="preserve"> </w:t>
            </w:r>
            <w:proofErr w:type="spellStart"/>
            <w:r w:rsidRPr="000E73C8">
              <w:t>i</w:t>
            </w:r>
            <w:proofErr w:type="spellEnd"/>
            <w:r w:rsidRPr="000E73C8">
              <w:t xml:space="preserve"> </w:t>
            </w:r>
            <w:proofErr w:type="spellStart"/>
            <w:r w:rsidRPr="000E73C8">
              <w:t>przestępczość</w:t>
            </w:r>
            <w:proofErr w:type="spellEnd"/>
            <w:r w:rsidRPr="000E73C8">
              <w:t xml:space="preserve"> </w:t>
            </w:r>
            <w:proofErr w:type="spellStart"/>
            <w:r w:rsidRPr="000E73C8">
              <w:t>nieletnich</w:t>
            </w:r>
            <w:proofErr w:type="spellEnd"/>
            <w:r w:rsidRPr="000E73C8">
              <w:t xml:space="preserve"> </w:t>
            </w:r>
            <w:r w:rsidR="00136733">
              <w:t>–</w:t>
            </w:r>
            <w:r w:rsidRPr="000E73C8">
              <w:t xml:space="preserve"> Crisis situations, social pathologies and juvenile delinquency</w:t>
            </w:r>
          </w:p>
        </w:tc>
        <w:tc>
          <w:tcPr>
            <w:tcW w:w="1714" w:type="dxa"/>
          </w:tcPr>
          <w:p w14:paraId="3BDF36AC" w14:textId="77777777" w:rsidR="008220D1" w:rsidRPr="00B2220B" w:rsidRDefault="000E73C8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AD" w14:textId="77777777" w:rsidR="008220D1" w:rsidRPr="00B2220B" w:rsidRDefault="000E73C8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B4" w14:textId="77777777" w:rsidTr="0060286B">
        <w:trPr>
          <w:trHeight w:val="254"/>
        </w:trPr>
        <w:tc>
          <w:tcPr>
            <w:tcW w:w="576" w:type="dxa"/>
          </w:tcPr>
          <w:p w14:paraId="3BDF36AF" w14:textId="77777777" w:rsidR="008220D1" w:rsidRPr="00B2220B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3BDF36B1" w14:textId="02284C0D" w:rsidR="008220D1" w:rsidRPr="00B2220B" w:rsidRDefault="00F25334" w:rsidP="0065734D">
            <w:proofErr w:type="spellStart"/>
            <w:r w:rsidRPr="00F25334">
              <w:t>Środki</w:t>
            </w:r>
            <w:proofErr w:type="spellEnd"/>
            <w:r w:rsidRPr="00F25334">
              <w:t xml:space="preserve"> </w:t>
            </w:r>
            <w:proofErr w:type="spellStart"/>
            <w:r w:rsidRPr="00F25334">
              <w:t>przymusu</w:t>
            </w:r>
            <w:proofErr w:type="spellEnd"/>
            <w:r w:rsidRPr="00F25334">
              <w:t xml:space="preserve"> </w:t>
            </w:r>
            <w:proofErr w:type="spellStart"/>
            <w:r w:rsidRPr="00F25334">
              <w:t>bezpośredniego</w:t>
            </w:r>
            <w:proofErr w:type="spellEnd"/>
            <w:r w:rsidR="0065734D">
              <w:t xml:space="preserve"> – </w:t>
            </w:r>
            <w:r w:rsidRPr="00F25334">
              <w:t>Direct coerci</w:t>
            </w:r>
            <w:r w:rsidR="00B358FB">
              <w:t>on</w:t>
            </w:r>
            <w:r w:rsidRPr="00F25334">
              <w:t xml:space="preserve"> measures</w:t>
            </w:r>
          </w:p>
        </w:tc>
        <w:tc>
          <w:tcPr>
            <w:tcW w:w="1714" w:type="dxa"/>
          </w:tcPr>
          <w:p w14:paraId="3BDF36B2" w14:textId="77777777" w:rsidR="008220D1" w:rsidRPr="00B2220B" w:rsidRDefault="0096604F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B3" w14:textId="77777777" w:rsidR="008220D1" w:rsidRPr="00B2220B" w:rsidRDefault="0096604F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BA" w14:textId="77777777" w:rsidTr="0060286B">
        <w:trPr>
          <w:trHeight w:val="254"/>
        </w:trPr>
        <w:tc>
          <w:tcPr>
            <w:tcW w:w="576" w:type="dxa"/>
          </w:tcPr>
          <w:p w14:paraId="3BDF36B5" w14:textId="77777777" w:rsidR="008220D1" w:rsidRPr="00B2220B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3BDF36B7" w14:textId="3DCAE7BB" w:rsidR="008220D1" w:rsidRPr="00B2220B" w:rsidRDefault="00C96D40" w:rsidP="0065734D">
            <w:proofErr w:type="spellStart"/>
            <w:r w:rsidRPr="00C96D40">
              <w:t>Zasady</w:t>
            </w:r>
            <w:proofErr w:type="spellEnd"/>
            <w:r w:rsidRPr="00C96D40">
              <w:t xml:space="preserve"> </w:t>
            </w:r>
            <w:proofErr w:type="spellStart"/>
            <w:r w:rsidRPr="00C96D40">
              <w:t>użycia</w:t>
            </w:r>
            <w:proofErr w:type="spellEnd"/>
            <w:r w:rsidRPr="00C96D40">
              <w:t xml:space="preserve"> </w:t>
            </w:r>
            <w:proofErr w:type="spellStart"/>
            <w:r w:rsidRPr="00C96D40">
              <w:t>broni</w:t>
            </w:r>
            <w:proofErr w:type="spellEnd"/>
            <w:r w:rsidRPr="00C96D40">
              <w:t xml:space="preserve"> </w:t>
            </w:r>
            <w:proofErr w:type="spellStart"/>
            <w:r w:rsidRPr="00C96D40">
              <w:t>palnej</w:t>
            </w:r>
            <w:proofErr w:type="spellEnd"/>
            <w:r w:rsidR="0065734D">
              <w:t xml:space="preserve"> – </w:t>
            </w:r>
            <w:r w:rsidRPr="00C96D40">
              <w:t xml:space="preserve">Rules </w:t>
            </w:r>
            <w:r w:rsidR="00916B50">
              <w:t>of firearm</w:t>
            </w:r>
            <w:r w:rsidRPr="00C96D40">
              <w:t xml:space="preserve"> use</w:t>
            </w:r>
          </w:p>
        </w:tc>
        <w:tc>
          <w:tcPr>
            <w:tcW w:w="1714" w:type="dxa"/>
          </w:tcPr>
          <w:p w14:paraId="3BDF36B8" w14:textId="77777777" w:rsidR="008220D1" w:rsidRPr="00B2220B" w:rsidRDefault="009A6B51" w:rsidP="0060286B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6B9" w14:textId="77777777" w:rsidR="008220D1" w:rsidRPr="00B2220B" w:rsidRDefault="009A6B51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C0" w14:textId="77777777" w:rsidTr="0060286B">
        <w:trPr>
          <w:trHeight w:val="254"/>
        </w:trPr>
        <w:tc>
          <w:tcPr>
            <w:tcW w:w="576" w:type="dxa"/>
          </w:tcPr>
          <w:p w14:paraId="3BDF36BB" w14:textId="77777777" w:rsidR="008220D1" w:rsidRPr="00B2220B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3BDF36BD" w14:textId="097DCCAA" w:rsidR="008220D1" w:rsidRPr="00B2220B" w:rsidRDefault="00C802E7" w:rsidP="0065734D">
            <w:proofErr w:type="spellStart"/>
            <w:r w:rsidRPr="00C802E7">
              <w:t>Przestępczość</w:t>
            </w:r>
            <w:proofErr w:type="spellEnd"/>
            <w:r w:rsidRPr="00C802E7">
              <w:t xml:space="preserve"> </w:t>
            </w:r>
            <w:proofErr w:type="spellStart"/>
            <w:r w:rsidRPr="00C802E7">
              <w:t>zorganizowana</w:t>
            </w:r>
            <w:proofErr w:type="spellEnd"/>
            <w:r w:rsidR="0065734D">
              <w:t xml:space="preserve"> – </w:t>
            </w:r>
            <w:proofErr w:type="spellStart"/>
            <w:r w:rsidRPr="00C802E7">
              <w:t>Organised</w:t>
            </w:r>
            <w:proofErr w:type="spellEnd"/>
            <w:r w:rsidRPr="00C802E7">
              <w:t xml:space="preserve"> crime</w:t>
            </w:r>
          </w:p>
        </w:tc>
        <w:tc>
          <w:tcPr>
            <w:tcW w:w="1714" w:type="dxa"/>
          </w:tcPr>
          <w:p w14:paraId="3BDF36BE" w14:textId="77777777" w:rsidR="008220D1" w:rsidRPr="00B2220B" w:rsidRDefault="00C802E7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BF" w14:textId="77777777" w:rsidR="008220D1" w:rsidRPr="00B2220B" w:rsidRDefault="00C802E7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C5" w14:textId="77777777" w:rsidTr="0060286B">
        <w:trPr>
          <w:trHeight w:val="254"/>
        </w:trPr>
        <w:tc>
          <w:tcPr>
            <w:tcW w:w="576" w:type="dxa"/>
          </w:tcPr>
          <w:p w14:paraId="3BDF36C1" w14:textId="77777777" w:rsidR="008220D1" w:rsidRPr="00B2220B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3BDF36C2" w14:textId="54D51CE2" w:rsidR="008220D1" w:rsidRPr="00B2220B" w:rsidRDefault="003E0D71" w:rsidP="00322BCF">
            <w:proofErr w:type="spellStart"/>
            <w:r w:rsidRPr="003E0D71">
              <w:t>Podejmowanie</w:t>
            </w:r>
            <w:proofErr w:type="spellEnd"/>
            <w:r w:rsidRPr="003E0D71">
              <w:t xml:space="preserve"> </w:t>
            </w:r>
            <w:proofErr w:type="spellStart"/>
            <w:r w:rsidRPr="003E0D71">
              <w:t>działań</w:t>
            </w:r>
            <w:proofErr w:type="spellEnd"/>
            <w:r w:rsidRPr="003E0D71">
              <w:t xml:space="preserve"> </w:t>
            </w:r>
            <w:proofErr w:type="spellStart"/>
            <w:r w:rsidRPr="003E0D71">
              <w:t>przeciwko</w:t>
            </w:r>
            <w:proofErr w:type="spellEnd"/>
            <w:r w:rsidRPr="003E0D71">
              <w:t xml:space="preserve"> </w:t>
            </w:r>
            <w:proofErr w:type="spellStart"/>
            <w:r w:rsidRPr="003E0D71">
              <w:t>użytkownikom</w:t>
            </w:r>
            <w:proofErr w:type="spellEnd"/>
            <w:r w:rsidRPr="003E0D71">
              <w:t xml:space="preserve"> </w:t>
            </w:r>
            <w:proofErr w:type="spellStart"/>
            <w:r w:rsidRPr="003E0D71">
              <w:t>dróg</w:t>
            </w:r>
            <w:proofErr w:type="spellEnd"/>
            <w:r w:rsidR="0065734D">
              <w:t xml:space="preserve"> – </w:t>
            </w:r>
            <w:r w:rsidRPr="003E0D71">
              <w:t>Taking action against road users</w:t>
            </w:r>
          </w:p>
        </w:tc>
        <w:tc>
          <w:tcPr>
            <w:tcW w:w="1714" w:type="dxa"/>
          </w:tcPr>
          <w:p w14:paraId="3BDF36C3" w14:textId="77777777" w:rsidR="008220D1" w:rsidRPr="00B2220B" w:rsidRDefault="0078669D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C4" w14:textId="77777777" w:rsidR="008220D1" w:rsidRPr="00B2220B" w:rsidRDefault="0078669D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220D1" w:rsidRPr="00B2220B" w14:paraId="3BDF36CB" w14:textId="77777777" w:rsidTr="0060286B">
        <w:trPr>
          <w:trHeight w:val="254"/>
        </w:trPr>
        <w:tc>
          <w:tcPr>
            <w:tcW w:w="576" w:type="dxa"/>
          </w:tcPr>
          <w:p w14:paraId="3BDF36C6" w14:textId="77777777" w:rsidR="008220D1" w:rsidRDefault="008220D1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3BDF36C8" w14:textId="260BC4D7" w:rsidR="008220D1" w:rsidRPr="00B2220B" w:rsidRDefault="00F3288D" w:rsidP="0065734D">
            <w:proofErr w:type="spellStart"/>
            <w:r w:rsidRPr="00F3288D">
              <w:t>Taktyka</w:t>
            </w:r>
            <w:proofErr w:type="spellEnd"/>
            <w:r w:rsidRPr="00F3288D">
              <w:t xml:space="preserve"> </w:t>
            </w:r>
            <w:proofErr w:type="spellStart"/>
            <w:r w:rsidRPr="00F3288D">
              <w:t>i</w:t>
            </w:r>
            <w:proofErr w:type="spellEnd"/>
            <w:r w:rsidRPr="00F3288D">
              <w:t xml:space="preserve"> </w:t>
            </w:r>
            <w:proofErr w:type="spellStart"/>
            <w:r w:rsidRPr="00F3288D">
              <w:t>techniki</w:t>
            </w:r>
            <w:proofErr w:type="spellEnd"/>
            <w:r w:rsidRPr="00F3288D">
              <w:t xml:space="preserve"> </w:t>
            </w:r>
            <w:proofErr w:type="spellStart"/>
            <w:r w:rsidRPr="00F3288D">
              <w:t>interwencji</w:t>
            </w:r>
            <w:proofErr w:type="spellEnd"/>
            <w:r w:rsidR="0065734D">
              <w:t xml:space="preserve"> – </w:t>
            </w:r>
            <w:r w:rsidR="001847E2">
              <w:t>Tactics and techniques of i</w:t>
            </w:r>
            <w:r w:rsidRPr="00F3288D">
              <w:t>ntervention</w:t>
            </w:r>
          </w:p>
        </w:tc>
        <w:tc>
          <w:tcPr>
            <w:tcW w:w="1714" w:type="dxa"/>
          </w:tcPr>
          <w:p w14:paraId="3BDF36C9" w14:textId="77777777" w:rsidR="008220D1" w:rsidRPr="00B2220B" w:rsidRDefault="007A3F7C" w:rsidP="0060286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CA" w14:textId="77777777" w:rsidR="008220D1" w:rsidRPr="00B2220B" w:rsidRDefault="007A3F7C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B2220B" w14:paraId="3BDF36CF" w14:textId="77777777" w:rsidTr="0060286B">
        <w:trPr>
          <w:trHeight w:val="254"/>
        </w:trPr>
        <w:tc>
          <w:tcPr>
            <w:tcW w:w="4715" w:type="dxa"/>
            <w:gridSpan w:val="2"/>
          </w:tcPr>
          <w:p w14:paraId="3BDF36CC" w14:textId="1E7F7A1B" w:rsidR="008D036F" w:rsidRPr="00B2220B" w:rsidRDefault="00946BC7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1847E2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BDF36CD" w14:textId="77777777" w:rsidR="008D036F" w:rsidRPr="00B2220B" w:rsidRDefault="009549DF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72" w:type="dxa"/>
          </w:tcPr>
          <w:p w14:paraId="3BDF36CE" w14:textId="77777777" w:rsidR="008D036F" w:rsidRPr="00B2220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991862" w:rsidRPr="00B2220B" w14:paraId="3BDF36D1" w14:textId="77777777" w:rsidTr="004E33D9">
        <w:trPr>
          <w:trHeight w:val="285"/>
        </w:trPr>
        <w:tc>
          <w:tcPr>
            <w:tcW w:w="7901" w:type="dxa"/>
            <w:gridSpan w:val="4"/>
            <w:shd w:val="clear" w:color="auto" w:fill="FFFFFF" w:themeFill="background1"/>
          </w:tcPr>
          <w:p w14:paraId="3BDF36D0" w14:textId="4C8D8E60" w:rsidR="00991862" w:rsidRPr="00B2220B" w:rsidRDefault="00272B98" w:rsidP="003325D9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4E33D9">
              <w:rPr>
                <w:b/>
              </w:rPr>
              <w:t xml:space="preserve"> </w:t>
            </w:r>
            <w:r w:rsidR="001847E2">
              <w:rPr>
                <w:b/>
              </w:rPr>
              <w:t>/ Term</w:t>
            </w:r>
            <w:r w:rsidR="004E33D9">
              <w:rPr>
                <w:b/>
              </w:rPr>
              <w:t xml:space="preserve"> 4</w:t>
            </w:r>
          </w:p>
        </w:tc>
      </w:tr>
      <w:tr w:rsidR="00991862" w:rsidRPr="00B2220B" w14:paraId="3BDF36D3" w14:textId="77777777" w:rsidTr="004E33D9">
        <w:trPr>
          <w:trHeight w:val="285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6D2" w14:textId="2C28CE12" w:rsidR="00991862" w:rsidRPr="004E33D9" w:rsidRDefault="00626314" w:rsidP="003325D9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 w:rsidRPr="004E33D9">
              <w:rPr>
                <w:b/>
              </w:rPr>
              <w:t>Semestr</w:t>
            </w:r>
            <w:proofErr w:type="spellEnd"/>
            <w:r w:rsidRPr="004E33D9">
              <w:rPr>
                <w:b/>
              </w:rPr>
              <w:t xml:space="preserve"> 4 </w:t>
            </w:r>
            <w:proofErr w:type="spellStart"/>
            <w:r w:rsidRPr="004E33D9">
              <w:rPr>
                <w:b/>
              </w:rPr>
              <w:t>letni</w:t>
            </w:r>
            <w:proofErr w:type="spellEnd"/>
            <w:r w:rsidR="00272B98" w:rsidRPr="004E33D9">
              <w:rPr>
                <w:b/>
              </w:rPr>
              <w:t xml:space="preserve"> (2</w:t>
            </w:r>
            <w:r w:rsidR="00991862" w:rsidRPr="004E33D9">
              <w:rPr>
                <w:b/>
              </w:rPr>
              <w:t xml:space="preserve"> </w:t>
            </w:r>
            <w:proofErr w:type="spellStart"/>
            <w:r w:rsidR="00991862" w:rsidRPr="004E33D9">
              <w:rPr>
                <w:b/>
              </w:rPr>
              <w:t>rok</w:t>
            </w:r>
            <w:proofErr w:type="spellEnd"/>
            <w:r w:rsidR="00991862" w:rsidRPr="004E33D9">
              <w:rPr>
                <w:b/>
              </w:rPr>
              <w:t>)</w:t>
            </w:r>
            <w:r w:rsidRPr="004E33D9">
              <w:rPr>
                <w:b/>
              </w:rPr>
              <w:t xml:space="preserve"> </w:t>
            </w:r>
            <w:r w:rsidR="004E33D9" w:rsidRPr="004E33D9">
              <w:rPr>
                <w:b/>
              </w:rPr>
              <w:t xml:space="preserve">ŚCIEŻKI DYPLOMOWANIA </w:t>
            </w:r>
            <w:r w:rsidR="00A5211A">
              <w:rPr>
                <w:b/>
              </w:rPr>
              <w:t>2</w:t>
            </w:r>
            <w:r w:rsidR="004E33D9" w:rsidRPr="004E33D9">
              <w:rPr>
                <w:b/>
              </w:rPr>
              <w:t xml:space="preserve">: </w:t>
            </w:r>
            <w:proofErr w:type="spellStart"/>
            <w:r w:rsidR="004E33D9" w:rsidRPr="004E33D9">
              <w:rPr>
                <w:b/>
              </w:rPr>
              <w:t>Zarządzanie</w:t>
            </w:r>
            <w:proofErr w:type="spellEnd"/>
            <w:r w:rsidR="004E33D9" w:rsidRPr="004E33D9">
              <w:rPr>
                <w:b/>
              </w:rPr>
              <w:t xml:space="preserve"> </w:t>
            </w:r>
            <w:proofErr w:type="spellStart"/>
            <w:r w:rsidR="004E33D9" w:rsidRPr="004E33D9">
              <w:rPr>
                <w:b/>
              </w:rPr>
              <w:t>kryzysowe</w:t>
            </w:r>
            <w:proofErr w:type="spellEnd"/>
            <w:r w:rsidR="004E33D9" w:rsidRPr="004E33D9">
              <w:rPr>
                <w:b/>
              </w:rPr>
              <w:t xml:space="preserve"> z </w:t>
            </w:r>
            <w:proofErr w:type="spellStart"/>
            <w:r w:rsidR="004E33D9" w:rsidRPr="004E33D9">
              <w:rPr>
                <w:b/>
              </w:rPr>
              <w:t>elementami</w:t>
            </w:r>
            <w:proofErr w:type="spellEnd"/>
            <w:r w:rsidR="004E33D9" w:rsidRPr="004E33D9">
              <w:rPr>
                <w:b/>
              </w:rPr>
              <w:t xml:space="preserve"> </w:t>
            </w:r>
            <w:proofErr w:type="spellStart"/>
            <w:r w:rsidR="004E33D9" w:rsidRPr="004E33D9">
              <w:rPr>
                <w:b/>
              </w:rPr>
              <w:t>obronności</w:t>
            </w:r>
            <w:proofErr w:type="spellEnd"/>
            <w:r w:rsidR="004E33D9" w:rsidRPr="004E33D9">
              <w:rPr>
                <w:b/>
              </w:rPr>
              <w:t xml:space="preserve"> </w:t>
            </w:r>
            <w:r w:rsidR="001847E2">
              <w:rPr>
                <w:b/>
              </w:rPr>
              <w:t xml:space="preserve">/ </w:t>
            </w:r>
            <w:r w:rsidR="007D7A69">
              <w:rPr>
                <w:b/>
              </w:rPr>
              <w:t>Summer t</w:t>
            </w:r>
            <w:r w:rsidR="001847E2">
              <w:rPr>
                <w:b/>
              </w:rPr>
              <w:t>erm 4</w:t>
            </w:r>
            <w:r w:rsidR="004E33D9" w:rsidRPr="004E33D9">
              <w:rPr>
                <w:b/>
              </w:rPr>
              <w:t xml:space="preserve"> </w:t>
            </w:r>
            <w:r w:rsidR="007D7A69">
              <w:rPr>
                <w:b/>
              </w:rPr>
              <w:t>(2</w:t>
            </w:r>
            <w:r w:rsidR="007D7A69" w:rsidRPr="007D7A69">
              <w:rPr>
                <w:b/>
                <w:vertAlign w:val="superscript"/>
              </w:rPr>
              <w:t>nd</w:t>
            </w:r>
            <w:r w:rsidR="007D7A69">
              <w:rPr>
                <w:b/>
              </w:rPr>
              <w:t xml:space="preserve"> year)</w:t>
            </w:r>
            <w:r w:rsidR="004E33D9" w:rsidRPr="004E33D9">
              <w:rPr>
                <w:b/>
              </w:rPr>
              <w:t xml:space="preserve"> –</w:t>
            </w:r>
            <w:r w:rsidR="007D7A69">
              <w:rPr>
                <w:b/>
              </w:rPr>
              <w:t xml:space="preserve"> DIPLOMA S</w:t>
            </w:r>
            <w:r w:rsidR="00D37755">
              <w:rPr>
                <w:b/>
              </w:rPr>
              <w:t>P</w:t>
            </w:r>
            <w:r w:rsidR="007D7A69">
              <w:rPr>
                <w:b/>
              </w:rPr>
              <w:t>ECIALISATION SUBJECT</w:t>
            </w:r>
            <w:r w:rsidR="00C216B7">
              <w:rPr>
                <w:b/>
              </w:rPr>
              <w:t xml:space="preserve"> </w:t>
            </w:r>
            <w:r w:rsidR="00A5211A">
              <w:rPr>
                <w:b/>
              </w:rPr>
              <w:t>2</w:t>
            </w:r>
            <w:r w:rsidR="00C216B7">
              <w:rPr>
                <w:b/>
              </w:rPr>
              <w:t>:</w:t>
            </w:r>
            <w:r w:rsidR="004E33D9" w:rsidRPr="004E33D9">
              <w:rPr>
                <w:b/>
              </w:rPr>
              <w:t xml:space="preserve"> Crisis management with </w:t>
            </w:r>
            <w:r w:rsidR="00C216B7">
              <w:rPr>
                <w:b/>
              </w:rPr>
              <w:t xml:space="preserve">elements of </w:t>
            </w:r>
            <w:proofErr w:type="spellStart"/>
            <w:r w:rsidR="00C216B7">
              <w:rPr>
                <w:b/>
              </w:rPr>
              <w:t>defence</w:t>
            </w:r>
            <w:proofErr w:type="spellEnd"/>
          </w:p>
        </w:tc>
      </w:tr>
      <w:tr w:rsidR="00991862" w:rsidRPr="00B2220B" w14:paraId="3BDF36DA" w14:textId="77777777" w:rsidTr="003325D9">
        <w:trPr>
          <w:trHeight w:val="251"/>
        </w:trPr>
        <w:tc>
          <w:tcPr>
            <w:tcW w:w="576" w:type="dxa"/>
          </w:tcPr>
          <w:p w14:paraId="3BDF36D4" w14:textId="5955C269" w:rsidR="00991862" w:rsidRPr="00B2220B" w:rsidRDefault="00991862" w:rsidP="003325D9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</w:t>
            </w:r>
            <w:r w:rsidR="003C36D4">
              <w:rPr>
                <w:b/>
              </w:rPr>
              <w:t>r / No.</w:t>
            </w:r>
          </w:p>
        </w:tc>
        <w:tc>
          <w:tcPr>
            <w:tcW w:w="4139" w:type="dxa"/>
          </w:tcPr>
          <w:p w14:paraId="3BDF36D5" w14:textId="6544E816" w:rsidR="00991862" w:rsidRPr="00B2220B" w:rsidRDefault="00991862" w:rsidP="003325D9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B0674E">
              <w:rPr>
                <w:b/>
              </w:rPr>
              <w:t xml:space="preserve"> </w:t>
            </w:r>
            <w:r w:rsidR="003C36D4">
              <w:rPr>
                <w:b/>
              </w:rPr>
              <w:t>/</w:t>
            </w:r>
            <w:r w:rsidR="00B0674E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6D6" w14:textId="77777777" w:rsidR="00991862" w:rsidRPr="004E33D9" w:rsidRDefault="00991862" w:rsidP="003325D9">
            <w:pPr>
              <w:pStyle w:val="TableParagraph"/>
              <w:ind w:left="175" w:right="163"/>
              <w:rPr>
                <w:spacing w:val="-1"/>
              </w:rPr>
            </w:pPr>
            <w:proofErr w:type="spellStart"/>
            <w:r w:rsidRPr="004E33D9">
              <w:t>Punkty</w:t>
            </w:r>
            <w:proofErr w:type="spellEnd"/>
            <w:r w:rsidRPr="004E33D9">
              <w:t xml:space="preserve"> ECTS</w:t>
            </w:r>
            <w:r w:rsidRPr="004E33D9">
              <w:rPr>
                <w:spacing w:val="-1"/>
              </w:rPr>
              <w:t xml:space="preserve"> </w:t>
            </w:r>
          </w:p>
          <w:p w14:paraId="3BDF36D7" w14:textId="54FABBB9" w:rsidR="00B0674E" w:rsidRPr="004E33D9" w:rsidRDefault="003C36D4" w:rsidP="003325D9">
            <w:pPr>
              <w:pStyle w:val="TableParagraph"/>
              <w:ind w:left="175" w:right="163"/>
            </w:pPr>
            <w:r>
              <w:rPr>
                <w:spacing w:val="-1"/>
              </w:rPr>
              <w:t xml:space="preserve">/ </w:t>
            </w:r>
            <w:r w:rsidR="00B0674E" w:rsidRPr="004E33D9">
              <w:rPr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BDF36D8" w14:textId="77777777" w:rsidR="00991862" w:rsidRDefault="00991862" w:rsidP="003325D9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3BDF36D9" w14:textId="5BA61435" w:rsidR="00B0674E" w:rsidRPr="00B2220B" w:rsidRDefault="003C36D4" w:rsidP="003325D9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B0674E" w:rsidRPr="003F6F63">
              <w:rPr>
                <w:b/>
              </w:rPr>
              <w:t>Form of assessment</w:t>
            </w:r>
          </w:p>
        </w:tc>
      </w:tr>
      <w:tr w:rsidR="00991862" w:rsidRPr="00B2220B" w14:paraId="3BDF36E0" w14:textId="77777777" w:rsidTr="003325D9">
        <w:trPr>
          <w:trHeight w:val="254"/>
        </w:trPr>
        <w:tc>
          <w:tcPr>
            <w:tcW w:w="576" w:type="dxa"/>
          </w:tcPr>
          <w:p w14:paraId="3BDF36DB" w14:textId="77777777" w:rsidR="00991862" w:rsidRPr="00B2220B" w:rsidRDefault="00991862" w:rsidP="003325D9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3BDF36DC" w14:textId="45536327" w:rsidR="009916C0" w:rsidRPr="009916C0" w:rsidRDefault="009916C0" w:rsidP="009916C0">
            <w:proofErr w:type="spellStart"/>
            <w:r w:rsidRPr="009916C0">
              <w:t>Organizacja</w:t>
            </w:r>
            <w:proofErr w:type="spellEnd"/>
            <w:r w:rsidRPr="009916C0">
              <w:t xml:space="preserve"> </w:t>
            </w:r>
            <w:proofErr w:type="spellStart"/>
            <w:r w:rsidRPr="009916C0">
              <w:t>i</w:t>
            </w:r>
            <w:proofErr w:type="spellEnd"/>
            <w:r w:rsidRPr="009916C0">
              <w:t xml:space="preserve"> </w:t>
            </w:r>
            <w:proofErr w:type="spellStart"/>
            <w:r w:rsidRPr="009916C0">
              <w:t>praktyka</w:t>
            </w:r>
            <w:proofErr w:type="spellEnd"/>
            <w:r w:rsidRPr="009916C0">
              <w:t xml:space="preserve"> </w:t>
            </w:r>
            <w:proofErr w:type="spellStart"/>
            <w:r w:rsidRPr="009916C0">
              <w:t>zarządzania</w:t>
            </w:r>
            <w:proofErr w:type="spellEnd"/>
            <w:r w:rsidRPr="009916C0">
              <w:t xml:space="preserve"> </w:t>
            </w:r>
            <w:proofErr w:type="spellStart"/>
            <w:r w:rsidRPr="009916C0">
              <w:t>kryzysowego</w:t>
            </w:r>
            <w:proofErr w:type="spellEnd"/>
            <w:r w:rsidRPr="009916C0">
              <w:t xml:space="preserve"> w </w:t>
            </w:r>
            <w:proofErr w:type="spellStart"/>
            <w:r w:rsidRPr="009916C0">
              <w:t>Polsce</w:t>
            </w:r>
            <w:proofErr w:type="spellEnd"/>
            <w:r w:rsidR="00224538">
              <w:t xml:space="preserve"> –</w:t>
            </w:r>
          </w:p>
          <w:p w14:paraId="3BDF36DD" w14:textId="77777777" w:rsidR="00991862" w:rsidRPr="00B2220B" w:rsidRDefault="009916C0" w:rsidP="003962B7">
            <w:proofErr w:type="spellStart"/>
            <w:r w:rsidRPr="009916C0">
              <w:t>Organisation</w:t>
            </w:r>
            <w:proofErr w:type="spellEnd"/>
            <w:r w:rsidRPr="009916C0">
              <w:t xml:space="preserve"> and practice of crisis management in Poland</w:t>
            </w:r>
          </w:p>
        </w:tc>
        <w:tc>
          <w:tcPr>
            <w:tcW w:w="1714" w:type="dxa"/>
          </w:tcPr>
          <w:p w14:paraId="3BDF36DE" w14:textId="77777777" w:rsidR="00991862" w:rsidRPr="00B2220B" w:rsidRDefault="009916C0" w:rsidP="009916C0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DF" w14:textId="77777777" w:rsidR="00991862" w:rsidRPr="00B2220B" w:rsidRDefault="009916C0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991862" w:rsidRPr="00B2220B" w14:paraId="3BDF36E5" w14:textId="77777777" w:rsidTr="003325D9">
        <w:trPr>
          <w:trHeight w:val="251"/>
        </w:trPr>
        <w:tc>
          <w:tcPr>
            <w:tcW w:w="576" w:type="dxa"/>
          </w:tcPr>
          <w:p w14:paraId="3BDF36E1" w14:textId="77777777" w:rsidR="00991862" w:rsidRPr="00B2220B" w:rsidRDefault="00991862" w:rsidP="003325D9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3BDF36E2" w14:textId="12E25E72" w:rsidR="00991862" w:rsidRPr="00B2220B" w:rsidRDefault="0049717F" w:rsidP="003962B7">
            <w:proofErr w:type="spellStart"/>
            <w:r w:rsidRPr="0049717F">
              <w:t>Zarządz</w:t>
            </w:r>
            <w:r w:rsidR="0091126F">
              <w:t>a</w:t>
            </w:r>
            <w:r w:rsidRPr="0049717F">
              <w:t>nie</w:t>
            </w:r>
            <w:proofErr w:type="spellEnd"/>
            <w:r w:rsidRPr="0049717F">
              <w:t xml:space="preserve"> </w:t>
            </w:r>
            <w:proofErr w:type="spellStart"/>
            <w:r w:rsidRPr="0049717F">
              <w:t>infrast</w:t>
            </w:r>
            <w:r w:rsidR="00904B6D">
              <w:t>ru</w:t>
            </w:r>
            <w:r w:rsidRPr="0049717F">
              <w:t>kt</w:t>
            </w:r>
            <w:r w:rsidR="00904B6D">
              <w:t>u</w:t>
            </w:r>
            <w:r w:rsidRPr="0049717F">
              <w:t>rą</w:t>
            </w:r>
            <w:proofErr w:type="spellEnd"/>
            <w:r w:rsidRPr="0049717F">
              <w:t xml:space="preserve"> w </w:t>
            </w:r>
            <w:proofErr w:type="spellStart"/>
            <w:r w:rsidRPr="0049717F">
              <w:t>sytuacjach</w:t>
            </w:r>
            <w:proofErr w:type="spellEnd"/>
            <w:r w:rsidRPr="0049717F">
              <w:t xml:space="preserve"> </w:t>
            </w:r>
            <w:r w:rsidR="00224538">
              <w:t xml:space="preserve">– </w:t>
            </w:r>
            <w:proofErr w:type="spellStart"/>
            <w:r w:rsidRPr="0049717F">
              <w:lastRenderedPageBreak/>
              <w:t>kryzysowych</w:t>
            </w:r>
            <w:proofErr w:type="spellEnd"/>
            <w:r w:rsidR="00225968">
              <w:t xml:space="preserve"> </w:t>
            </w:r>
            <w:r w:rsidR="0063095C">
              <w:t>–</w:t>
            </w:r>
            <w:r w:rsidR="00225968">
              <w:t xml:space="preserve"> I</w:t>
            </w:r>
            <w:r w:rsidRPr="0049717F">
              <w:t>nfrast</w:t>
            </w:r>
            <w:r w:rsidR="0063095C">
              <w:t>ruc</w:t>
            </w:r>
            <w:r w:rsidRPr="0049717F">
              <w:t xml:space="preserve">ture </w:t>
            </w:r>
            <w:r w:rsidR="00225968">
              <w:t xml:space="preserve">management </w:t>
            </w:r>
            <w:r w:rsidRPr="0049717F">
              <w:t>in crisis situations</w:t>
            </w:r>
          </w:p>
        </w:tc>
        <w:tc>
          <w:tcPr>
            <w:tcW w:w="1714" w:type="dxa"/>
          </w:tcPr>
          <w:p w14:paraId="3BDF36E3" w14:textId="77777777" w:rsidR="00991862" w:rsidRPr="00B2220B" w:rsidRDefault="00806950" w:rsidP="003962B7">
            <w:pPr>
              <w:pStyle w:val="TableParagraph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</w:tcPr>
          <w:p w14:paraId="3BDF36E4" w14:textId="77777777" w:rsidR="00991862" w:rsidRPr="00B2220B" w:rsidRDefault="00806950" w:rsidP="003325D9">
            <w:pPr>
              <w:pStyle w:val="TableParagraph"/>
              <w:ind w:left="8"/>
            </w:pPr>
            <w:r>
              <w:t>ZO</w:t>
            </w:r>
          </w:p>
        </w:tc>
      </w:tr>
      <w:tr w:rsidR="00991862" w:rsidRPr="00B2220B" w14:paraId="3BDF36EB" w14:textId="77777777" w:rsidTr="003325D9">
        <w:trPr>
          <w:trHeight w:val="254"/>
        </w:trPr>
        <w:tc>
          <w:tcPr>
            <w:tcW w:w="576" w:type="dxa"/>
          </w:tcPr>
          <w:p w14:paraId="3BDF36E6" w14:textId="77777777" w:rsidR="00991862" w:rsidRPr="00B2220B" w:rsidRDefault="00991862" w:rsidP="003325D9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3BDF36E8" w14:textId="4730428E" w:rsidR="00991862" w:rsidRPr="00B2220B" w:rsidRDefault="006A66DB" w:rsidP="00225968">
            <w:proofErr w:type="spellStart"/>
            <w:r w:rsidRPr="006A66DB">
              <w:t>Bezpieczeństwo</w:t>
            </w:r>
            <w:proofErr w:type="spellEnd"/>
            <w:r w:rsidRPr="006A66DB">
              <w:t xml:space="preserve"> </w:t>
            </w:r>
            <w:proofErr w:type="spellStart"/>
            <w:r w:rsidRPr="006A66DB">
              <w:t>informatyczne</w:t>
            </w:r>
            <w:proofErr w:type="spellEnd"/>
            <w:r w:rsidR="00224538">
              <w:t xml:space="preserve"> –</w:t>
            </w:r>
            <w:r w:rsidR="00225968">
              <w:t xml:space="preserve"> IT</w:t>
            </w:r>
            <w:r w:rsidRPr="006A66DB">
              <w:t xml:space="preserve"> security</w:t>
            </w:r>
          </w:p>
        </w:tc>
        <w:tc>
          <w:tcPr>
            <w:tcW w:w="1714" w:type="dxa"/>
          </w:tcPr>
          <w:p w14:paraId="3BDF36E9" w14:textId="77777777" w:rsidR="00991862" w:rsidRPr="00B2220B" w:rsidRDefault="006A66DB" w:rsidP="003325D9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EA" w14:textId="77777777" w:rsidR="00991862" w:rsidRPr="00B2220B" w:rsidRDefault="006A66DB" w:rsidP="003325D9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991862" w:rsidRPr="00B2220B" w14:paraId="3BDF36F0" w14:textId="77777777" w:rsidTr="003325D9">
        <w:trPr>
          <w:trHeight w:val="254"/>
        </w:trPr>
        <w:tc>
          <w:tcPr>
            <w:tcW w:w="576" w:type="dxa"/>
          </w:tcPr>
          <w:p w14:paraId="3BDF36EC" w14:textId="77777777" w:rsidR="00991862" w:rsidRPr="00B2220B" w:rsidRDefault="00991862" w:rsidP="003325D9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3BDF36ED" w14:textId="165C7FC2" w:rsidR="00991862" w:rsidRPr="00B2220B" w:rsidRDefault="00AC6B9B" w:rsidP="003962B7">
            <w:proofErr w:type="spellStart"/>
            <w:r w:rsidRPr="00AC6B9B">
              <w:t>Bezpieczeństwo</w:t>
            </w:r>
            <w:proofErr w:type="spellEnd"/>
            <w:r w:rsidRPr="00AC6B9B">
              <w:t xml:space="preserve"> w </w:t>
            </w:r>
            <w:proofErr w:type="spellStart"/>
            <w:r w:rsidRPr="00AC6B9B">
              <w:t>transporcie</w:t>
            </w:r>
            <w:proofErr w:type="spellEnd"/>
            <w:r w:rsidRPr="00AC6B9B">
              <w:t xml:space="preserve"> </w:t>
            </w:r>
            <w:proofErr w:type="spellStart"/>
            <w:r w:rsidRPr="00AC6B9B">
              <w:t>i</w:t>
            </w:r>
            <w:proofErr w:type="spellEnd"/>
            <w:r w:rsidRPr="00AC6B9B">
              <w:t xml:space="preserve"> </w:t>
            </w:r>
            <w:proofErr w:type="spellStart"/>
            <w:r w:rsidRPr="00AC6B9B">
              <w:t>komunikacji</w:t>
            </w:r>
            <w:proofErr w:type="spellEnd"/>
            <w:r>
              <w:t xml:space="preserve"> </w:t>
            </w:r>
            <w:r w:rsidR="00224538">
              <w:t xml:space="preserve">– </w:t>
            </w:r>
            <w:r w:rsidRPr="00AC6B9B">
              <w:t>S</w:t>
            </w:r>
            <w:r w:rsidR="0091126F">
              <w:t>ecurity</w:t>
            </w:r>
            <w:r w:rsidRPr="00AC6B9B">
              <w:t xml:space="preserve"> in transport and communication</w:t>
            </w:r>
          </w:p>
        </w:tc>
        <w:tc>
          <w:tcPr>
            <w:tcW w:w="1714" w:type="dxa"/>
          </w:tcPr>
          <w:p w14:paraId="3BDF36EE" w14:textId="77777777" w:rsidR="00991862" w:rsidRPr="00B2220B" w:rsidRDefault="00AC6B9B" w:rsidP="003325D9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EF" w14:textId="77777777" w:rsidR="00991862" w:rsidRPr="00B2220B" w:rsidRDefault="00AC6B9B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31AC0" w:rsidRPr="00B2220B" w14:paraId="3BDF36F6" w14:textId="77777777" w:rsidTr="003325D9">
        <w:trPr>
          <w:trHeight w:val="254"/>
        </w:trPr>
        <w:tc>
          <w:tcPr>
            <w:tcW w:w="576" w:type="dxa"/>
          </w:tcPr>
          <w:p w14:paraId="3BDF36F1" w14:textId="77777777" w:rsidR="00F31AC0" w:rsidRPr="00B2220B" w:rsidRDefault="00F31AC0" w:rsidP="003325D9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3BDF36F2" w14:textId="679FEAC5" w:rsidR="00AC6B9B" w:rsidRPr="00AC6B9B" w:rsidRDefault="00AC6B9B" w:rsidP="00AC6B9B">
            <w:proofErr w:type="spellStart"/>
            <w:r w:rsidRPr="00AC6B9B">
              <w:t>Prawne</w:t>
            </w:r>
            <w:proofErr w:type="spellEnd"/>
            <w:r w:rsidRPr="00AC6B9B">
              <w:t xml:space="preserve"> </w:t>
            </w:r>
            <w:proofErr w:type="spellStart"/>
            <w:r w:rsidRPr="00AC6B9B">
              <w:t>podstawy</w:t>
            </w:r>
            <w:proofErr w:type="spellEnd"/>
            <w:r w:rsidRPr="00AC6B9B">
              <w:t xml:space="preserve"> </w:t>
            </w:r>
            <w:proofErr w:type="spellStart"/>
            <w:r w:rsidRPr="00AC6B9B">
              <w:t>zarządzania</w:t>
            </w:r>
            <w:proofErr w:type="spellEnd"/>
            <w:r w:rsidRPr="00AC6B9B">
              <w:t xml:space="preserve"> </w:t>
            </w:r>
            <w:proofErr w:type="spellStart"/>
            <w:r w:rsidRPr="00AC6B9B">
              <w:t>kryzysowego</w:t>
            </w:r>
            <w:proofErr w:type="spellEnd"/>
            <w:r w:rsidR="00224538">
              <w:t xml:space="preserve"> –</w:t>
            </w:r>
          </w:p>
          <w:p w14:paraId="3BDF36F3" w14:textId="5F954918" w:rsidR="00F31AC0" w:rsidRPr="00B2220B" w:rsidRDefault="00AC6B9B" w:rsidP="003962B7">
            <w:r w:rsidRPr="00AC6B9B">
              <w:t xml:space="preserve">Legal basis </w:t>
            </w:r>
            <w:r w:rsidR="0063095C">
              <w:t>o</w:t>
            </w:r>
            <w:r w:rsidR="00A53451">
              <w:t>f</w:t>
            </w:r>
            <w:r w:rsidRPr="00AC6B9B">
              <w:t xml:space="preserve"> crisis management</w:t>
            </w:r>
          </w:p>
        </w:tc>
        <w:tc>
          <w:tcPr>
            <w:tcW w:w="1714" w:type="dxa"/>
          </w:tcPr>
          <w:p w14:paraId="3BDF36F4" w14:textId="77777777" w:rsidR="00F31AC0" w:rsidRPr="00B2220B" w:rsidRDefault="00AC6B9B" w:rsidP="003325D9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6F5" w14:textId="77777777" w:rsidR="00F31AC0" w:rsidRPr="00B2220B" w:rsidRDefault="00AC6B9B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31AC0" w:rsidRPr="00B2220B" w14:paraId="3BDF36FC" w14:textId="77777777" w:rsidTr="003325D9">
        <w:trPr>
          <w:trHeight w:val="254"/>
        </w:trPr>
        <w:tc>
          <w:tcPr>
            <w:tcW w:w="576" w:type="dxa"/>
          </w:tcPr>
          <w:p w14:paraId="3BDF36F7" w14:textId="77777777" w:rsidR="00F31AC0" w:rsidRPr="00B2220B" w:rsidRDefault="00F31AC0" w:rsidP="003325D9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3BDF36F9" w14:textId="6C0C7465" w:rsidR="00F31AC0" w:rsidRPr="00B2220B" w:rsidRDefault="00E643A7" w:rsidP="00224538">
            <w:proofErr w:type="spellStart"/>
            <w:r w:rsidRPr="00E643A7">
              <w:t>Korupcja</w:t>
            </w:r>
            <w:proofErr w:type="spellEnd"/>
            <w:r w:rsidRPr="00E643A7">
              <w:t xml:space="preserve"> </w:t>
            </w:r>
            <w:proofErr w:type="spellStart"/>
            <w:r w:rsidRPr="00E643A7">
              <w:t>i</w:t>
            </w:r>
            <w:proofErr w:type="spellEnd"/>
            <w:r w:rsidRPr="00E643A7">
              <w:t xml:space="preserve"> </w:t>
            </w:r>
            <w:proofErr w:type="spellStart"/>
            <w:r w:rsidRPr="00E643A7">
              <w:t>przestępczość</w:t>
            </w:r>
            <w:proofErr w:type="spellEnd"/>
            <w:r w:rsidRPr="00E643A7">
              <w:t xml:space="preserve"> </w:t>
            </w:r>
            <w:proofErr w:type="spellStart"/>
            <w:r w:rsidRPr="00E643A7">
              <w:t>urzędnicza</w:t>
            </w:r>
            <w:proofErr w:type="spellEnd"/>
            <w:r w:rsidR="00224538">
              <w:t xml:space="preserve"> –</w:t>
            </w:r>
            <w:r w:rsidR="0063095C">
              <w:t xml:space="preserve"> Crime and c</w:t>
            </w:r>
            <w:r w:rsidRPr="00E643A7">
              <w:t xml:space="preserve">orruption </w:t>
            </w:r>
            <w:r w:rsidR="0063095C">
              <w:t>in public institutions</w:t>
            </w:r>
            <w:r w:rsidRPr="00E643A7">
              <w:t xml:space="preserve"> </w:t>
            </w:r>
          </w:p>
        </w:tc>
        <w:tc>
          <w:tcPr>
            <w:tcW w:w="1714" w:type="dxa"/>
          </w:tcPr>
          <w:p w14:paraId="3BDF36FA" w14:textId="77777777" w:rsidR="00F31AC0" w:rsidRPr="00B2220B" w:rsidRDefault="00C07C9E" w:rsidP="003325D9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6FB" w14:textId="77777777" w:rsidR="00F31AC0" w:rsidRPr="00B2220B" w:rsidRDefault="00C07C9E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31AC0" w:rsidRPr="00B2220B" w14:paraId="3BDF3702" w14:textId="77777777" w:rsidTr="003325D9">
        <w:trPr>
          <w:trHeight w:val="254"/>
        </w:trPr>
        <w:tc>
          <w:tcPr>
            <w:tcW w:w="576" w:type="dxa"/>
          </w:tcPr>
          <w:p w14:paraId="3BDF36FD" w14:textId="77777777" w:rsidR="00F31AC0" w:rsidRPr="00B2220B" w:rsidRDefault="00F31AC0" w:rsidP="003325D9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3BDF36FF" w14:textId="57C6374F" w:rsidR="00F31AC0" w:rsidRPr="00B2220B" w:rsidRDefault="00FE207D" w:rsidP="00224538">
            <w:proofErr w:type="spellStart"/>
            <w:r w:rsidRPr="00FE207D">
              <w:t>Bezpieczeństwo</w:t>
            </w:r>
            <w:proofErr w:type="spellEnd"/>
            <w:r w:rsidRPr="00FE207D">
              <w:t xml:space="preserve"> </w:t>
            </w:r>
            <w:proofErr w:type="spellStart"/>
            <w:r w:rsidRPr="00FE207D">
              <w:t>imprez</w:t>
            </w:r>
            <w:proofErr w:type="spellEnd"/>
            <w:r w:rsidRPr="00FE207D">
              <w:t xml:space="preserve"> </w:t>
            </w:r>
            <w:proofErr w:type="spellStart"/>
            <w:r w:rsidRPr="00FE207D">
              <w:t>i</w:t>
            </w:r>
            <w:proofErr w:type="spellEnd"/>
            <w:r w:rsidRPr="00FE207D">
              <w:t xml:space="preserve"> </w:t>
            </w:r>
            <w:proofErr w:type="spellStart"/>
            <w:r w:rsidRPr="00FE207D">
              <w:t>zgromadzeń</w:t>
            </w:r>
            <w:proofErr w:type="spellEnd"/>
            <w:r w:rsidRPr="00FE207D">
              <w:t xml:space="preserve"> </w:t>
            </w:r>
            <w:proofErr w:type="spellStart"/>
            <w:r w:rsidRPr="00FE207D">
              <w:t>publicznych</w:t>
            </w:r>
            <w:proofErr w:type="spellEnd"/>
            <w:r w:rsidR="00224538">
              <w:t xml:space="preserve"> – </w:t>
            </w:r>
            <w:r w:rsidRPr="00FE207D">
              <w:t>Security of public events and gatherings</w:t>
            </w:r>
          </w:p>
        </w:tc>
        <w:tc>
          <w:tcPr>
            <w:tcW w:w="1714" w:type="dxa"/>
          </w:tcPr>
          <w:p w14:paraId="3BDF3700" w14:textId="77777777" w:rsidR="00F31AC0" w:rsidRPr="00B2220B" w:rsidRDefault="00FE207D" w:rsidP="003325D9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701" w14:textId="77777777" w:rsidR="00F31AC0" w:rsidRPr="00B2220B" w:rsidRDefault="00FE207D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31AC0" w:rsidRPr="00B2220B" w14:paraId="3BDF3708" w14:textId="77777777" w:rsidTr="003325D9">
        <w:trPr>
          <w:trHeight w:val="254"/>
        </w:trPr>
        <w:tc>
          <w:tcPr>
            <w:tcW w:w="576" w:type="dxa"/>
          </w:tcPr>
          <w:p w14:paraId="3BDF3703" w14:textId="77777777" w:rsidR="00F31AC0" w:rsidRPr="00B2220B" w:rsidRDefault="00F31AC0" w:rsidP="003325D9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3BDF3704" w14:textId="114E08F8" w:rsidR="009549DF" w:rsidRPr="005B61CE" w:rsidRDefault="009549DF" w:rsidP="009549DF">
            <w:proofErr w:type="spellStart"/>
            <w:r w:rsidRPr="005B61CE">
              <w:t>Ochrona</w:t>
            </w:r>
            <w:proofErr w:type="spellEnd"/>
            <w:r w:rsidRPr="005B61CE">
              <w:t xml:space="preserve"> </w:t>
            </w:r>
            <w:proofErr w:type="spellStart"/>
            <w:r w:rsidRPr="005B61CE">
              <w:t>ludności</w:t>
            </w:r>
            <w:proofErr w:type="spellEnd"/>
            <w:r w:rsidR="005B61CE" w:rsidRPr="005B61CE">
              <w:t xml:space="preserve"> </w:t>
            </w:r>
            <w:r w:rsidR="00224538">
              <w:t xml:space="preserve">– </w:t>
            </w:r>
            <w:r w:rsidR="005B61CE" w:rsidRPr="005B61CE">
              <w:t>Civil protection</w:t>
            </w:r>
          </w:p>
          <w:p w14:paraId="3BDF3705" w14:textId="77777777" w:rsidR="00F31AC0" w:rsidRPr="00B2220B" w:rsidRDefault="00F31AC0" w:rsidP="003962B7"/>
        </w:tc>
        <w:tc>
          <w:tcPr>
            <w:tcW w:w="1714" w:type="dxa"/>
          </w:tcPr>
          <w:p w14:paraId="3BDF3706" w14:textId="77777777" w:rsidR="00F31AC0" w:rsidRPr="00B2220B" w:rsidRDefault="00F5729A" w:rsidP="003325D9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707" w14:textId="77777777" w:rsidR="00F31AC0" w:rsidRPr="00B2220B" w:rsidRDefault="00F5729A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31AC0" w:rsidRPr="00B2220B" w14:paraId="3BDF370D" w14:textId="77777777" w:rsidTr="003325D9">
        <w:trPr>
          <w:trHeight w:val="254"/>
        </w:trPr>
        <w:tc>
          <w:tcPr>
            <w:tcW w:w="576" w:type="dxa"/>
          </w:tcPr>
          <w:p w14:paraId="3BDF3709" w14:textId="77777777" w:rsidR="00F31AC0" w:rsidRDefault="00F31AC0" w:rsidP="003325D9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3BDF370A" w14:textId="413CF277" w:rsidR="00F31AC0" w:rsidRPr="00B2220B" w:rsidRDefault="000154AE" w:rsidP="003962B7">
            <w:proofErr w:type="spellStart"/>
            <w:r w:rsidRPr="000154AE">
              <w:t>Zarządzania</w:t>
            </w:r>
            <w:proofErr w:type="spellEnd"/>
            <w:r w:rsidRPr="000154AE">
              <w:t xml:space="preserve"> </w:t>
            </w:r>
            <w:proofErr w:type="spellStart"/>
            <w:r w:rsidRPr="000154AE">
              <w:t>działaniami</w:t>
            </w:r>
            <w:proofErr w:type="spellEnd"/>
            <w:r w:rsidRPr="000154AE">
              <w:t xml:space="preserve"> </w:t>
            </w:r>
            <w:proofErr w:type="spellStart"/>
            <w:r w:rsidRPr="000154AE">
              <w:t>ratowniczymi</w:t>
            </w:r>
            <w:proofErr w:type="spellEnd"/>
            <w:r>
              <w:t xml:space="preserve"> </w:t>
            </w:r>
            <w:r w:rsidR="004C07EE">
              <w:t xml:space="preserve">– </w:t>
            </w:r>
            <w:r w:rsidR="008842A2">
              <w:t xml:space="preserve">Management of </w:t>
            </w:r>
            <w:r w:rsidR="00D37755">
              <w:t>rescue operations</w:t>
            </w:r>
          </w:p>
        </w:tc>
        <w:tc>
          <w:tcPr>
            <w:tcW w:w="1714" w:type="dxa"/>
          </w:tcPr>
          <w:p w14:paraId="3BDF370B" w14:textId="77777777" w:rsidR="00F31AC0" w:rsidRPr="00B2220B" w:rsidRDefault="000154AE" w:rsidP="003325D9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70C" w14:textId="77777777" w:rsidR="00F31AC0" w:rsidRPr="00B2220B" w:rsidRDefault="000154AE" w:rsidP="003325D9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991862" w:rsidRPr="00B2220B" w14:paraId="3BDF3711" w14:textId="77777777" w:rsidTr="003325D9">
        <w:trPr>
          <w:trHeight w:val="251"/>
        </w:trPr>
        <w:tc>
          <w:tcPr>
            <w:tcW w:w="4715" w:type="dxa"/>
            <w:gridSpan w:val="2"/>
          </w:tcPr>
          <w:p w14:paraId="3BDF370E" w14:textId="0341CF12" w:rsidR="00991862" w:rsidRPr="00B2220B" w:rsidRDefault="00946BC7" w:rsidP="003325D9">
            <w:pPr>
              <w:pStyle w:val="TableParagraph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5D275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BDF370F" w14:textId="77777777" w:rsidR="00991862" w:rsidRPr="00B2220B" w:rsidRDefault="008209E1" w:rsidP="003325D9">
            <w:pPr>
              <w:pStyle w:val="TableParagraph"/>
              <w:ind w:left="171" w:right="16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72" w:type="dxa"/>
          </w:tcPr>
          <w:p w14:paraId="3BDF3710" w14:textId="77777777" w:rsidR="00991862" w:rsidRPr="00B2220B" w:rsidRDefault="00991862" w:rsidP="003325D9">
            <w:pPr>
              <w:pStyle w:val="TableParagraph"/>
              <w:spacing w:line="240" w:lineRule="auto"/>
              <w:jc w:val="left"/>
            </w:pPr>
          </w:p>
        </w:tc>
      </w:tr>
      <w:tr w:rsidR="008220D1" w:rsidRPr="00B2220B" w14:paraId="3BDF3713" w14:textId="77777777" w:rsidTr="00177966">
        <w:trPr>
          <w:trHeight w:val="285"/>
        </w:trPr>
        <w:tc>
          <w:tcPr>
            <w:tcW w:w="7901" w:type="dxa"/>
            <w:gridSpan w:val="4"/>
          </w:tcPr>
          <w:p w14:paraId="3BDF3712" w14:textId="7E92192C" w:rsidR="008220D1" w:rsidRPr="00B2220B" w:rsidRDefault="008220D1" w:rsidP="00177966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65123B">
              <w:rPr>
                <w:b/>
              </w:rPr>
              <w:t xml:space="preserve"> –</w:t>
            </w:r>
            <w:r w:rsidR="0079285A">
              <w:rPr>
                <w:b/>
              </w:rPr>
              <w:t xml:space="preserve"> </w:t>
            </w:r>
            <w:proofErr w:type="spellStart"/>
            <w:r w:rsidR="0079285A">
              <w:rPr>
                <w:b/>
              </w:rPr>
              <w:t>letni</w:t>
            </w:r>
            <w:proofErr w:type="spellEnd"/>
            <w:r w:rsidRPr="00B2220B">
              <w:rPr>
                <w:b/>
              </w:rPr>
              <w:t xml:space="preserve"> (3 </w:t>
            </w:r>
            <w:proofErr w:type="spellStart"/>
            <w:r w:rsidRPr="00B2220B">
              <w:rPr>
                <w:b/>
              </w:rPr>
              <w:t>rok</w:t>
            </w:r>
            <w:proofErr w:type="spellEnd"/>
            <w:r w:rsidRPr="00B2220B">
              <w:rPr>
                <w:b/>
              </w:rPr>
              <w:t>)</w:t>
            </w:r>
            <w:r w:rsidR="0079285A">
              <w:rPr>
                <w:b/>
              </w:rPr>
              <w:t xml:space="preserve"> </w:t>
            </w:r>
            <w:r w:rsidR="005D2758">
              <w:rPr>
                <w:b/>
              </w:rPr>
              <w:t>/ Summer term</w:t>
            </w:r>
            <w:r w:rsidR="0079285A">
              <w:rPr>
                <w:b/>
              </w:rPr>
              <w:t xml:space="preserve"> 6 </w:t>
            </w:r>
            <w:r>
              <w:rPr>
                <w:b/>
              </w:rPr>
              <w:t>(3</w:t>
            </w:r>
            <w:r w:rsidRPr="00E5148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year)</w:t>
            </w:r>
          </w:p>
        </w:tc>
      </w:tr>
      <w:tr w:rsidR="008220D1" w:rsidRPr="00B2220B" w14:paraId="3BDF371A" w14:textId="77777777" w:rsidTr="00177966">
        <w:trPr>
          <w:trHeight w:val="251"/>
        </w:trPr>
        <w:tc>
          <w:tcPr>
            <w:tcW w:w="576" w:type="dxa"/>
          </w:tcPr>
          <w:p w14:paraId="3BDF3714" w14:textId="2C222343" w:rsidR="008220D1" w:rsidRPr="00B2220B" w:rsidRDefault="008220D1" w:rsidP="00177966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E51483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3BDF3715" w14:textId="4DD8BCCA" w:rsidR="008220D1" w:rsidRPr="00B2220B" w:rsidRDefault="008220D1" w:rsidP="00177966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E51483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716" w14:textId="77777777" w:rsidR="008220D1" w:rsidRDefault="008220D1" w:rsidP="00177966">
            <w:pPr>
              <w:pStyle w:val="TableParagraph"/>
              <w:ind w:left="175" w:right="163"/>
              <w:rPr>
                <w:b/>
                <w:spacing w:val="-1"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Pr="00B2220B">
              <w:rPr>
                <w:b/>
                <w:spacing w:val="-1"/>
              </w:rPr>
              <w:t xml:space="preserve"> </w:t>
            </w:r>
          </w:p>
          <w:p w14:paraId="3BDF3717" w14:textId="48CC7ECC" w:rsidR="008220D1" w:rsidRPr="00B2220B" w:rsidRDefault="00E51483" w:rsidP="00177966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8220D1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BDF3718" w14:textId="77777777" w:rsidR="008220D1" w:rsidRDefault="008220D1" w:rsidP="00177966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3BDF3719" w14:textId="10DB1887" w:rsidR="008220D1" w:rsidRPr="00B2220B" w:rsidRDefault="00E51483" w:rsidP="00177966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8220D1" w:rsidRPr="003F6F63">
              <w:rPr>
                <w:b/>
              </w:rPr>
              <w:t>Form of assessment</w:t>
            </w:r>
          </w:p>
        </w:tc>
      </w:tr>
      <w:tr w:rsidR="008220D1" w:rsidRPr="00B2220B" w14:paraId="3BDF3720" w14:textId="77777777" w:rsidTr="00177966">
        <w:trPr>
          <w:trHeight w:val="254"/>
        </w:trPr>
        <w:tc>
          <w:tcPr>
            <w:tcW w:w="576" w:type="dxa"/>
          </w:tcPr>
          <w:p w14:paraId="3BDF371B" w14:textId="77777777" w:rsidR="008220D1" w:rsidRPr="00B2220B" w:rsidRDefault="008220D1" w:rsidP="00177966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3BDF371C" w14:textId="04DF70A0" w:rsidR="0005626D" w:rsidRPr="0005626D" w:rsidRDefault="0005626D" w:rsidP="0005626D">
            <w:proofErr w:type="spellStart"/>
            <w:r w:rsidRPr="0005626D">
              <w:t>Kwalifikowna</w:t>
            </w:r>
            <w:proofErr w:type="spellEnd"/>
            <w:r w:rsidRPr="0005626D">
              <w:t xml:space="preserve"> </w:t>
            </w:r>
            <w:proofErr w:type="spellStart"/>
            <w:r w:rsidRPr="0005626D">
              <w:t>pierwsza</w:t>
            </w:r>
            <w:proofErr w:type="spellEnd"/>
            <w:r w:rsidRPr="0005626D">
              <w:t xml:space="preserve"> </w:t>
            </w:r>
            <w:proofErr w:type="spellStart"/>
            <w:r w:rsidRPr="0005626D">
              <w:t>pomoc</w:t>
            </w:r>
            <w:proofErr w:type="spellEnd"/>
            <w:r w:rsidR="004C07EE">
              <w:t xml:space="preserve"> –</w:t>
            </w:r>
          </w:p>
          <w:p w14:paraId="3BDF371D" w14:textId="54E9155C" w:rsidR="008220D1" w:rsidRPr="0005626D" w:rsidRDefault="004C07EE" w:rsidP="00177966">
            <w:pPr>
              <w:rPr>
                <w:rFonts w:ascii="Arial" w:hAnsi="Arial" w:cs="Arial"/>
              </w:rPr>
            </w:pPr>
            <w:r>
              <w:t>Advanced</w:t>
            </w:r>
            <w:r w:rsidR="0005626D" w:rsidRPr="0005626D">
              <w:t xml:space="preserve"> first aid</w:t>
            </w:r>
          </w:p>
        </w:tc>
        <w:tc>
          <w:tcPr>
            <w:tcW w:w="1714" w:type="dxa"/>
          </w:tcPr>
          <w:p w14:paraId="3BDF371E" w14:textId="77777777" w:rsidR="008220D1" w:rsidRPr="00B2220B" w:rsidRDefault="006F1830" w:rsidP="006F1830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BDF371F" w14:textId="77777777" w:rsidR="008220D1" w:rsidRPr="00B2220B" w:rsidRDefault="006F1830" w:rsidP="0017796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220D1" w:rsidRPr="00B2220B" w14:paraId="3BDF3726" w14:textId="77777777" w:rsidTr="00177966">
        <w:trPr>
          <w:trHeight w:val="251"/>
        </w:trPr>
        <w:tc>
          <w:tcPr>
            <w:tcW w:w="576" w:type="dxa"/>
          </w:tcPr>
          <w:p w14:paraId="3BDF3721" w14:textId="77777777" w:rsidR="008220D1" w:rsidRPr="00B2220B" w:rsidRDefault="008220D1" w:rsidP="00177966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3BDF3723" w14:textId="15B8DEB7" w:rsidR="008220D1" w:rsidRPr="00B2220B" w:rsidRDefault="00F91123" w:rsidP="004C07EE">
            <w:proofErr w:type="spellStart"/>
            <w:r w:rsidRPr="00F91123">
              <w:t>Ćwiczenia</w:t>
            </w:r>
            <w:proofErr w:type="spellEnd"/>
            <w:r w:rsidRPr="00F91123">
              <w:t xml:space="preserve"> </w:t>
            </w:r>
            <w:proofErr w:type="spellStart"/>
            <w:r w:rsidRPr="00F91123">
              <w:t>terenowe</w:t>
            </w:r>
            <w:proofErr w:type="spellEnd"/>
            <w:r w:rsidR="004C07EE">
              <w:t xml:space="preserve"> – </w:t>
            </w:r>
            <w:r w:rsidRPr="00F91123">
              <w:t xml:space="preserve">Field </w:t>
            </w:r>
            <w:r w:rsidR="004C07EE">
              <w:t>training</w:t>
            </w:r>
          </w:p>
        </w:tc>
        <w:tc>
          <w:tcPr>
            <w:tcW w:w="1714" w:type="dxa"/>
          </w:tcPr>
          <w:p w14:paraId="3BDF3724" w14:textId="77777777" w:rsidR="008220D1" w:rsidRPr="00B2220B" w:rsidRDefault="006E681F" w:rsidP="00177966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BDF3725" w14:textId="77777777" w:rsidR="008220D1" w:rsidRPr="00B2220B" w:rsidRDefault="006E681F" w:rsidP="00177966">
            <w:pPr>
              <w:pStyle w:val="TableParagraph"/>
              <w:ind w:left="8"/>
            </w:pPr>
            <w:r>
              <w:t>ZO</w:t>
            </w:r>
          </w:p>
        </w:tc>
      </w:tr>
      <w:tr w:rsidR="008220D1" w:rsidRPr="00B2220B" w14:paraId="3BDF372B" w14:textId="77777777" w:rsidTr="00177966">
        <w:trPr>
          <w:trHeight w:val="254"/>
        </w:trPr>
        <w:tc>
          <w:tcPr>
            <w:tcW w:w="576" w:type="dxa"/>
          </w:tcPr>
          <w:p w14:paraId="3BDF3727" w14:textId="77777777" w:rsidR="008220D1" w:rsidRPr="00B2220B" w:rsidRDefault="008220D1" w:rsidP="00177966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3BDF3728" w14:textId="6568C759" w:rsidR="008220D1" w:rsidRPr="00B2220B" w:rsidRDefault="006F3020" w:rsidP="00177966">
            <w:proofErr w:type="spellStart"/>
            <w:r w:rsidRPr="006F3020">
              <w:t>Wyszkolenie</w:t>
            </w:r>
            <w:proofErr w:type="spellEnd"/>
            <w:r w:rsidRPr="006F3020">
              <w:t xml:space="preserve"> </w:t>
            </w:r>
            <w:proofErr w:type="spellStart"/>
            <w:r w:rsidRPr="006F3020">
              <w:t>strzeleckie</w:t>
            </w:r>
            <w:proofErr w:type="spellEnd"/>
            <w:r>
              <w:t xml:space="preserve"> </w:t>
            </w:r>
            <w:r w:rsidR="00BE4069">
              <w:t>–</w:t>
            </w:r>
            <w:r>
              <w:t xml:space="preserve"> </w:t>
            </w:r>
            <w:r w:rsidRPr="006F3020">
              <w:t>Shooting training</w:t>
            </w:r>
          </w:p>
        </w:tc>
        <w:tc>
          <w:tcPr>
            <w:tcW w:w="1714" w:type="dxa"/>
          </w:tcPr>
          <w:p w14:paraId="3BDF3729" w14:textId="77777777" w:rsidR="008220D1" w:rsidRPr="00B2220B" w:rsidRDefault="006F3020" w:rsidP="00177966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BDF372A" w14:textId="77777777" w:rsidR="008220D1" w:rsidRPr="00B2220B" w:rsidRDefault="006F3020" w:rsidP="00177966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220D1" w:rsidRPr="00B2220B" w14:paraId="3BDF3730" w14:textId="77777777" w:rsidTr="00177966">
        <w:trPr>
          <w:trHeight w:val="254"/>
        </w:trPr>
        <w:tc>
          <w:tcPr>
            <w:tcW w:w="576" w:type="dxa"/>
          </w:tcPr>
          <w:p w14:paraId="3BDF372C" w14:textId="77777777" w:rsidR="008220D1" w:rsidRPr="00B2220B" w:rsidRDefault="008220D1" w:rsidP="00177966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3BDF372D" w14:textId="32B7B485" w:rsidR="008220D1" w:rsidRPr="00B2220B" w:rsidRDefault="00B15762" w:rsidP="00177966">
            <w:proofErr w:type="spellStart"/>
            <w:r w:rsidRPr="00B15762">
              <w:t>Seminarium</w:t>
            </w:r>
            <w:proofErr w:type="spellEnd"/>
            <w:r w:rsidRPr="00B15762">
              <w:t xml:space="preserve"> </w:t>
            </w:r>
            <w:proofErr w:type="spellStart"/>
            <w:r w:rsidRPr="00B15762">
              <w:t>dyplomowe</w:t>
            </w:r>
            <w:proofErr w:type="spellEnd"/>
            <w:r>
              <w:t xml:space="preserve"> </w:t>
            </w:r>
            <w:r w:rsidR="00BE4069">
              <w:t>–</w:t>
            </w:r>
            <w:r>
              <w:t xml:space="preserve"> </w:t>
            </w:r>
            <w:r w:rsidRPr="00B15762">
              <w:t>Diploma</w:t>
            </w:r>
            <w:r w:rsidR="00BE4069">
              <w:t xml:space="preserve"> </w:t>
            </w:r>
            <w:r w:rsidRPr="00B15762">
              <w:t>seminar</w:t>
            </w:r>
          </w:p>
        </w:tc>
        <w:tc>
          <w:tcPr>
            <w:tcW w:w="1714" w:type="dxa"/>
          </w:tcPr>
          <w:p w14:paraId="3BDF372E" w14:textId="77777777" w:rsidR="008220D1" w:rsidRPr="00B2220B" w:rsidRDefault="00D46782" w:rsidP="0017796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72F" w14:textId="77777777" w:rsidR="008220D1" w:rsidRPr="00B2220B" w:rsidRDefault="00D46782" w:rsidP="0017796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C938BD" w:rsidRPr="00B2220B" w14:paraId="3BDF3735" w14:textId="77777777" w:rsidTr="00177966">
        <w:trPr>
          <w:trHeight w:val="254"/>
        </w:trPr>
        <w:tc>
          <w:tcPr>
            <w:tcW w:w="576" w:type="dxa"/>
          </w:tcPr>
          <w:p w14:paraId="3BDF3731" w14:textId="77777777" w:rsidR="00C938BD" w:rsidRPr="00B2220B" w:rsidRDefault="00C938BD" w:rsidP="00177966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3BDF3732" w14:textId="03915392" w:rsidR="00C938BD" w:rsidRPr="00B2220B" w:rsidRDefault="00D20059" w:rsidP="00177966">
            <w:proofErr w:type="spellStart"/>
            <w:r w:rsidRPr="00D20059">
              <w:t>Przygotowanie</w:t>
            </w:r>
            <w:proofErr w:type="spellEnd"/>
            <w:r w:rsidRPr="00D20059">
              <w:t xml:space="preserve"> do </w:t>
            </w:r>
            <w:proofErr w:type="spellStart"/>
            <w:r w:rsidRPr="00D20059">
              <w:t>dyplomowania</w:t>
            </w:r>
            <w:proofErr w:type="spellEnd"/>
            <w:r>
              <w:t xml:space="preserve"> - </w:t>
            </w:r>
            <w:r w:rsidRPr="00D20059">
              <w:t xml:space="preserve">Preparation for </w:t>
            </w:r>
            <w:r w:rsidR="00BE4069">
              <w:t>diploma exam</w:t>
            </w:r>
          </w:p>
        </w:tc>
        <w:tc>
          <w:tcPr>
            <w:tcW w:w="1714" w:type="dxa"/>
          </w:tcPr>
          <w:p w14:paraId="3BDF3733" w14:textId="77777777" w:rsidR="00C938BD" w:rsidRPr="00B2220B" w:rsidRDefault="00D20059" w:rsidP="00177966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BDF3734" w14:textId="77777777" w:rsidR="00C938BD" w:rsidRPr="00B2220B" w:rsidRDefault="00D20059" w:rsidP="00177966">
            <w:pPr>
              <w:pStyle w:val="TableParagraph"/>
              <w:spacing w:line="234" w:lineRule="exact"/>
              <w:ind w:left="6"/>
            </w:pPr>
            <w:r>
              <w:t>Z</w:t>
            </w:r>
          </w:p>
        </w:tc>
      </w:tr>
      <w:tr w:rsidR="00C938BD" w:rsidRPr="00B2220B" w14:paraId="3BDF373A" w14:textId="77777777" w:rsidTr="00177966">
        <w:trPr>
          <w:trHeight w:val="254"/>
        </w:trPr>
        <w:tc>
          <w:tcPr>
            <w:tcW w:w="576" w:type="dxa"/>
          </w:tcPr>
          <w:p w14:paraId="3BDF3736" w14:textId="77777777" w:rsidR="00C938BD" w:rsidRPr="00B2220B" w:rsidRDefault="00C938BD" w:rsidP="00177966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3BDF3737" w14:textId="42BD512D" w:rsidR="00C938BD" w:rsidRPr="00B2220B" w:rsidRDefault="00A81CC6" w:rsidP="00A81CC6">
            <w:proofErr w:type="spellStart"/>
            <w:r w:rsidRPr="00A81CC6">
              <w:t>Praktyki</w:t>
            </w:r>
            <w:proofErr w:type="spellEnd"/>
            <w:r>
              <w:t xml:space="preserve"> </w:t>
            </w:r>
            <w:r w:rsidR="00BE4069">
              <w:t>– Train</w:t>
            </w:r>
            <w:r w:rsidR="00F860DB">
              <w:t>eeship</w:t>
            </w:r>
          </w:p>
        </w:tc>
        <w:tc>
          <w:tcPr>
            <w:tcW w:w="1714" w:type="dxa"/>
          </w:tcPr>
          <w:p w14:paraId="3BDF3738" w14:textId="77777777" w:rsidR="00C938BD" w:rsidRPr="00B2220B" w:rsidRDefault="00A81CC6" w:rsidP="00177966">
            <w:pPr>
              <w:pStyle w:val="TableParagraph"/>
              <w:spacing w:line="234" w:lineRule="exact"/>
              <w:ind w:left="8"/>
            </w:pPr>
            <w:r>
              <w:t>14</w:t>
            </w:r>
          </w:p>
        </w:tc>
        <w:tc>
          <w:tcPr>
            <w:tcW w:w="1472" w:type="dxa"/>
          </w:tcPr>
          <w:p w14:paraId="3BDF3739" w14:textId="77777777" w:rsidR="00C938BD" w:rsidRPr="00B2220B" w:rsidRDefault="00A81CC6" w:rsidP="0017796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220D1" w:rsidRPr="00B2220B" w14:paraId="3BDF373E" w14:textId="77777777" w:rsidTr="00177966">
        <w:trPr>
          <w:trHeight w:val="251"/>
        </w:trPr>
        <w:tc>
          <w:tcPr>
            <w:tcW w:w="4715" w:type="dxa"/>
            <w:gridSpan w:val="2"/>
          </w:tcPr>
          <w:p w14:paraId="3BDF373B" w14:textId="55289328" w:rsidR="008220D1" w:rsidRPr="00B2220B" w:rsidRDefault="008220D1" w:rsidP="00177966">
            <w:pPr>
              <w:pStyle w:val="TableParagraph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BE4069">
              <w:rPr>
                <w:b/>
              </w:rPr>
              <w:t xml:space="preserve"> /</w:t>
            </w:r>
            <w:r w:rsidR="00DE10E6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BDF373C" w14:textId="77777777" w:rsidR="008220D1" w:rsidRPr="00B2220B" w:rsidRDefault="00DE10E6" w:rsidP="00177966">
            <w:pPr>
              <w:pStyle w:val="TableParagraph"/>
              <w:ind w:left="171" w:right="16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72" w:type="dxa"/>
          </w:tcPr>
          <w:p w14:paraId="3BDF373D" w14:textId="77777777" w:rsidR="008220D1" w:rsidRPr="00B2220B" w:rsidRDefault="008220D1" w:rsidP="00177966">
            <w:pPr>
              <w:pStyle w:val="TableParagraph"/>
              <w:spacing w:line="240" w:lineRule="auto"/>
              <w:jc w:val="left"/>
            </w:pPr>
          </w:p>
        </w:tc>
      </w:tr>
      <w:tr w:rsidR="002C66F8" w:rsidRPr="00B2220B" w14:paraId="3BDF3740" w14:textId="77777777" w:rsidTr="00F26396">
        <w:trPr>
          <w:trHeight w:val="285"/>
        </w:trPr>
        <w:tc>
          <w:tcPr>
            <w:tcW w:w="7901" w:type="dxa"/>
            <w:gridSpan w:val="4"/>
          </w:tcPr>
          <w:p w14:paraId="3BDF373F" w14:textId="1F78EB25" w:rsidR="002C66F8" w:rsidRPr="00B2220B" w:rsidRDefault="002C66F8" w:rsidP="00D63DF3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BE4069">
              <w:rPr>
                <w:b/>
              </w:rPr>
              <w:t xml:space="preserve"> / Term 6</w:t>
            </w:r>
          </w:p>
        </w:tc>
      </w:tr>
      <w:tr w:rsidR="002C66F8" w:rsidRPr="00B2220B" w14:paraId="3BDF3742" w14:textId="77777777" w:rsidTr="00F46DE6">
        <w:trPr>
          <w:trHeight w:val="285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741" w14:textId="49518408" w:rsidR="002C66F8" w:rsidRDefault="002C66F8" w:rsidP="00F26396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 –</w:t>
            </w:r>
            <w:r w:rsidR="00BE40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letni</w:t>
            </w:r>
            <w:proofErr w:type="spellEnd"/>
            <w:r>
              <w:rPr>
                <w:b/>
              </w:rPr>
              <w:t xml:space="preserve"> (3rok) –</w:t>
            </w:r>
            <w:r w:rsidR="00BE4069">
              <w:rPr>
                <w:b/>
              </w:rPr>
              <w:t xml:space="preserve"> </w:t>
            </w:r>
            <w:r w:rsidR="0089558F" w:rsidRPr="0089558F">
              <w:rPr>
                <w:b/>
              </w:rPr>
              <w:t>ŚCIE</w:t>
            </w:r>
            <w:r w:rsidR="0089558F">
              <w:rPr>
                <w:b/>
              </w:rPr>
              <w:t xml:space="preserve">ŻKI DYPLOMOWANIA: </w:t>
            </w:r>
            <w:proofErr w:type="spellStart"/>
            <w:r w:rsidR="0089558F" w:rsidRPr="0089558F">
              <w:rPr>
                <w:b/>
              </w:rPr>
              <w:t>Przygotowanie</w:t>
            </w:r>
            <w:proofErr w:type="spellEnd"/>
            <w:r w:rsidR="0089558F" w:rsidRPr="0089558F">
              <w:rPr>
                <w:b/>
              </w:rPr>
              <w:t xml:space="preserve"> do </w:t>
            </w:r>
            <w:proofErr w:type="spellStart"/>
            <w:r w:rsidR="0089558F" w:rsidRPr="0089558F">
              <w:rPr>
                <w:b/>
              </w:rPr>
              <w:t>służby</w:t>
            </w:r>
            <w:proofErr w:type="spellEnd"/>
            <w:r w:rsidR="0089558F" w:rsidRPr="0089558F">
              <w:rPr>
                <w:b/>
              </w:rPr>
              <w:t xml:space="preserve"> w </w:t>
            </w:r>
            <w:proofErr w:type="spellStart"/>
            <w:r w:rsidR="0089558F" w:rsidRPr="0089558F">
              <w:rPr>
                <w:b/>
              </w:rPr>
              <w:t>Policji</w:t>
            </w:r>
            <w:proofErr w:type="spellEnd"/>
            <w:r w:rsidR="00533230">
              <w:rPr>
                <w:b/>
              </w:rPr>
              <w:t xml:space="preserve"> </w:t>
            </w:r>
            <w:r w:rsidR="00A76F79">
              <w:rPr>
                <w:b/>
              </w:rPr>
              <w:t>/ Summer term 6 (3</w:t>
            </w:r>
            <w:r w:rsidR="00A76F79" w:rsidRPr="00A76F79">
              <w:rPr>
                <w:b/>
                <w:vertAlign w:val="superscript"/>
              </w:rPr>
              <w:t>rd</w:t>
            </w:r>
            <w:r w:rsidR="00A76F79">
              <w:rPr>
                <w:b/>
              </w:rPr>
              <w:t xml:space="preserve"> year) DIPLOMA SPECIALISATION SUBJECT: Preparation for </w:t>
            </w:r>
            <w:r w:rsidR="00D05FAD">
              <w:rPr>
                <w:b/>
              </w:rPr>
              <w:t>p</w:t>
            </w:r>
            <w:r w:rsidR="00A76F79">
              <w:rPr>
                <w:b/>
              </w:rPr>
              <w:t xml:space="preserve">olice </w:t>
            </w:r>
            <w:r w:rsidR="00D05FAD">
              <w:rPr>
                <w:b/>
              </w:rPr>
              <w:t>s</w:t>
            </w:r>
            <w:r w:rsidR="00A76F79">
              <w:rPr>
                <w:b/>
              </w:rPr>
              <w:t>ervice</w:t>
            </w:r>
          </w:p>
        </w:tc>
      </w:tr>
      <w:tr w:rsidR="002C66F8" w:rsidRPr="00B2220B" w14:paraId="3BDF3749" w14:textId="77777777" w:rsidTr="00F26396">
        <w:trPr>
          <w:trHeight w:val="251"/>
        </w:trPr>
        <w:tc>
          <w:tcPr>
            <w:tcW w:w="576" w:type="dxa"/>
          </w:tcPr>
          <w:p w14:paraId="3BDF3743" w14:textId="464B9E0C" w:rsidR="002C66F8" w:rsidRPr="00B2220B" w:rsidRDefault="002C66F8" w:rsidP="00F26396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4B0CF4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3BDF3744" w14:textId="00A8ADE1" w:rsidR="002C66F8" w:rsidRPr="00B2220B" w:rsidRDefault="002C66F8" w:rsidP="00F26396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4B0CF4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745" w14:textId="77777777" w:rsidR="002C66F8" w:rsidRDefault="002C66F8" w:rsidP="00F26396">
            <w:pPr>
              <w:pStyle w:val="TableParagraph"/>
              <w:ind w:left="175" w:right="163"/>
              <w:rPr>
                <w:b/>
                <w:spacing w:val="-1"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Pr="00B2220B">
              <w:rPr>
                <w:b/>
                <w:spacing w:val="-1"/>
              </w:rPr>
              <w:t xml:space="preserve"> </w:t>
            </w:r>
          </w:p>
          <w:p w14:paraId="3BDF3746" w14:textId="7DDA4534" w:rsidR="002C66F8" w:rsidRPr="00B2220B" w:rsidRDefault="004B0CF4" w:rsidP="00F26396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2C66F8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BDF3747" w14:textId="77777777" w:rsidR="002C66F8" w:rsidRDefault="002C66F8" w:rsidP="00F26396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3BDF3748" w14:textId="75A1929A" w:rsidR="002C66F8" w:rsidRPr="00B2220B" w:rsidRDefault="004B0CF4" w:rsidP="00F26396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2C66F8" w:rsidRPr="003F6F63">
              <w:rPr>
                <w:b/>
              </w:rPr>
              <w:t>Form of assessment</w:t>
            </w:r>
          </w:p>
        </w:tc>
      </w:tr>
      <w:tr w:rsidR="002C66F8" w:rsidRPr="00B2220B" w14:paraId="3BDF374F" w14:textId="77777777" w:rsidTr="00F26396">
        <w:trPr>
          <w:trHeight w:val="254"/>
        </w:trPr>
        <w:tc>
          <w:tcPr>
            <w:tcW w:w="576" w:type="dxa"/>
          </w:tcPr>
          <w:p w14:paraId="3BDF374A" w14:textId="77777777" w:rsidR="002C66F8" w:rsidRPr="00B2220B" w:rsidRDefault="002C66F8" w:rsidP="00F26396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3BDF374B" w14:textId="7A47D549" w:rsidR="00DE35FA" w:rsidRPr="00DE35FA" w:rsidRDefault="00DE35FA" w:rsidP="00DE35FA">
            <w:proofErr w:type="spellStart"/>
            <w:r w:rsidRPr="00DE35FA">
              <w:t>Taktyka</w:t>
            </w:r>
            <w:proofErr w:type="spellEnd"/>
            <w:r w:rsidRPr="00DE35FA">
              <w:t xml:space="preserve"> </w:t>
            </w:r>
            <w:proofErr w:type="spellStart"/>
            <w:r w:rsidRPr="00DE35FA">
              <w:t>i</w:t>
            </w:r>
            <w:proofErr w:type="spellEnd"/>
            <w:r w:rsidRPr="00DE35FA">
              <w:t xml:space="preserve"> </w:t>
            </w:r>
            <w:proofErr w:type="spellStart"/>
            <w:r w:rsidRPr="00DE35FA">
              <w:t>techniki</w:t>
            </w:r>
            <w:proofErr w:type="spellEnd"/>
            <w:r w:rsidRPr="00DE35FA">
              <w:t xml:space="preserve"> </w:t>
            </w:r>
            <w:proofErr w:type="spellStart"/>
            <w:r w:rsidRPr="00DE35FA">
              <w:t>interwencji</w:t>
            </w:r>
            <w:proofErr w:type="spellEnd"/>
            <w:r w:rsidRPr="00DE35FA">
              <w:t xml:space="preserve"> </w:t>
            </w:r>
            <w:r w:rsidR="004B0CF4">
              <w:t>– T</w:t>
            </w:r>
            <w:r w:rsidR="004B0CF4" w:rsidRPr="00DE35FA">
              <w:t>actics and techniques</w:t>
            </w:r>
          </w:p>
          <w:p w14:paraId="3BDF374C" w14:textId="650A775D" w:rsidR="002C66F8" w:rsidRPr="00B2220B" w:rsidRDefault="00DE35FA" w:rsidP="00271C32">
            <w:r w:rsidRPr="00DE35FA">
              <w:t xml:space="preserve">Intervention </w:t>
            </w:r>
          </w:p>
        </w:tc>
        <w:tc>
          <w:tcPr>
            <w:tcW w:w="1714" w:type="dxa"/>
          </w:tcPr>
          <w:p w14:paraId="3BDF374D" w14:textId="77777777" w:rsidR="002C66F8" w:rsidRPr="00B2220B" w:rsidRDefault="00DE35FA" w:rsidP="004875AD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74E" w14:textId="77777777" w:rsidR="002C66F8" w:rsidRPr="00B2220B" w:rsidRDefault="00DE35FA" w:rsidP="00DE35F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2C66F8" w:rsidRPr="00B2220B" w14:paraId="3BDF3753" w14:textId="77777777" w:rsidTr="00F26396">
        <w:trPr>
          <w:trHeight w:val="251"/>
        </w:trPr>
        <w:tc>
          <w:tcPr>
            <w:tcW w:w="4715" w:type="dxa"/>
            <w:gridSpan w:val="2"/>
          </w:tcPr>
          <w:p w14:paraId="3BDF3750" w14:textId="14BAA2C5" w:rsidR="002C66F8" w:rsidRPr="00B2220B" w:rsidRDefault="002C66F8" w:rsidP="00F26396">
            <w:pPr>
              <w:pStyle w:val="TableParagraph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4B0CF4">
              <w:rPr>
                <w:b/>
              </w:rPr>
              <w:t xml:space="preserve"> /</w:t>
            </w:r>
            <w:r w:rsidR="002B3689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BDF3751" w14:textId="77777777" w:rsidR="002C66F8" w:rsidRPr="00B2220B" w:rsidRDefault="002B3689" w:rsidP="00F26396">
            <w:pPr>
              <w:pStyle w:val="TableParagraph"/>
              <w:ind w:left="171" w:right="16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2" w:type="dxa"/>
          </w:tcPr>
          <w:p w14:paraId="3BDF3752" w14:textId="77777777" w:rsidR="002C66F8" w:rsidRPr="00B2220B" w:rsidRDefault="002C66F8" w:rsidP="00F26396">
            <w:pPr>
              <w:pStyle w:val="TableParagraph"/>
              <w:spacing w:line="240" w:lineRule="auto"/>
              <w:jc w:val="left"/>
            </w:pPr>
          </w:p>
        </w:tc>
      </w:tr>
      <w:tr w:rsidR="002C66F8" w:rsidRPr="00B2220B" w14:paraId="3BDF3755" w14:textId="77777777" w:rsidTr="00F26396">
        <w:trPr>
          <w:trHeight w:val="285"/>
        </w:trPr>
        <w:tc>
          <w:tcPr>
            <w:tcW w:w="7901" w:type="dxa"/>
            <w:gridSpan w:val="4"/>
          </w:tcPr>
          <w:p w14:paraId="3BDF3754" w14:textId="014AE608" w:rsidR="002C66F8" w:rsidRPr="00B2220B" w:rsidRDefault="002C66F8" w:rsidP="00D63DF3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1B4130">
              <w:rPr>
                <w:b/>
              </w:rPr>
              <w:t xml:space="preserve"> / Term 6 </w:t>
            </w:r>
          </w:p>
        </w:tc>
      </w:tr>
      <w:tr w:rsidR="002C66F8" w:rsidRPr="00B2220B" w14:paraId="3BDF3757" w14:textId="77777777" w:rsidTr="00F46DE6">
        <w:trPr>
          <w:trHeight w:val="285"/>
        </w:trPr>
        <w:tc>
          <w:tcPr>
            <w:tcW w:w="7901" w:type="dxa"/>
            <w:gridSpan w:val="4"/>
            <w:shd w:val="clear" w:color="auto" w:fill="D9D9D9" w:themeFill="background1" w:themeFillShade="D9"/>
          </w:tcPr>
          <w:p w14:paraId="3BDF3756" w14:textId="5743083D" w:rsidR="002C66F8" w:rsidRDefault="00D63DF3" w:rsidP="00893670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893670">
              <w:rPr>
                <w:b/>
              </w:rPr>
              <w:t xml:space="preserve">- </w:t>
            </w:r>
            <w:proofErr w:type="spellStart"/>
            <w:r w:rsidR="00893670">
              <w:rPr>
                <w:b/>
              </w:rPr>
              <w:t>letni</w:t>
            </w:r>
            <w:proofErr w:type="spellEnd"/>
            <w:r w:rsidRPr="00B2220B">
              <w:rPr>
                <w:b/>
              </w:rPr>
              <w:t xml:space="preserve"> (3 </w:t>
            </w:r>
            <w:proofErr w:type="spellStart"/>
            <w:r w:rsidRPr="00B2220B">
              <w:rPr>
                <w:b/>
              </w:rPr>
              <w:t>rok</w:t>
            </w:r>
            <w:proofErr w:type="spellEnd"/>
            <w:r w:rsidRPr="00B2220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A01E0">
              <w:rPr>
                <w:b/>
              </w:rPr>
              <w:t xml:space="preserve">ŚCIEŻKI DYPLOMOWANIA: </w:t>
            </w:r>
            <w:proofErr w:type="spellStart"/>
            <w:r w:rsidR="00893670">
              <w:rPr>
                <w:b/>
              </w:rPr>
              <w:t>Z</w:t>
            </w:r>
            <w:r w:rsidR="00EA01E0" w:rsidRPr="00EA01E0">
              <w:rPr>
                <w:b/>
              </w:rPr>
              <w:t>arządzanie</w:t>
            </w:r>
            <w:proofErr w:type="spellEnd"/>
            <w:r w:rsidR="00EA01E0" w:rsidRPr="00EA01E0">
              <w:rPr>
                <w:b/>
              </w:rPr>
              <w:t xml:space="preserve"> </w:t>
            </w:r>
            <w:proofErr w:type="spellStart"/>
            <w:r w:rsidR="00EA01E0" w:rsidRPr="00EA01E0">
              <w:rPr>
                <w:b/>
              </w:rPr>
              <w:t>kryzysowe</w:t>
            </w:r>
            <w:proofErr w:type="spellEnd"/>
            <w:r w:rsidR="00EA01E0" w:rsidRPr="00EA01E0">
              <w:rPr>
                <w:b/>
              </w:rPr>
              <w:t xml:space="preserve"> z </w:t>
            </w:r>
            <w:proofErr w:type="spellStart"/>
            <w:r w:rsidR="00EA01E0" w:rsidRPr="00EA01E0">
              <w:rPr>
                <w:b/>
              </w:rPr>
              <w:t>elementami</w:t>
            </w:r>
            <w:proofErr w:type="spellEnd"/>
            <w:r w:rsidR="00EA01E0" w:rsidRPr="00EA01E0">
              <w:rPr>
                <w:b/>
              </w:rPr>
              <w:t xml:space="preserve"> </w:t>
            </w:r>
            <w:proofErr w:type="spellStart"/>
            <w:r w:rsidR="00EA01E0" w:rsidRPr="00EA01E0">
              <w:rPr>
                <w:b/>
              </w:rPr>
              <w:t>obronności</w:t>
            </w:r>
            <w:proofErr w:type="spellEnd"/>
            <w:r w:rsidR="00EA01E0">
              <w:rPr>
                <w:b/>
              </w:rPr>
              <w:t xml:space="preserve"> </w:t>
            </w:r>
            <w:r w:rsidR="001B4130">
              <w:rPr>
                <w:b/>
              </w:rPr>
              <w:t>/ / Summer term 6 (3</w:t>
            </w:r>
            <w:r w:rsidR="001B4130" w:rsidRPr="00A76F79">
              <w:rPr>
                <w:b/>
                <w:vertAlign w:val="superscript"/>
              </w:rPr>
              <w:t>rd</w:t>
            </w:r>
            <w:r w:rsidR="001B4130">
              <w:rPr>
                <w:b/>
              </w:rPr>
              <w:t xml:space="preserve"> year) DIPLOMA SPECIALIASATION SUBJECT: </w:t>
            </w:r>
            <w:r w:rsidR="00EA01E0" w:rsidRPr="00EA01E0">
              <w:rPr>
                <w:b/>
              </w:rPr>
              <w:t xml:space="preserve">Crisis management with elements of </w:t>
            </w:r>
            <w:proofErr w:type="spellStart"/>
            <w:r w:rsidR="00EA01E0" w:rsidRPr="00EA01E0">
              <w:rPr>
                <w:b/>
              </w:rPr>
              <w:t>defence</w:t>
            </w:r>
            <w:proofErr w:type="spellEnd"/>
          </w:p>
        </w:tc>
      </w:tr>
      <w:tr w:rsidR="002C66F8" w:rsidRPr="00B2220B" w14:paraId="3BDF375E" w14:textId="77777777" w:rsidTr="00F26396">
        <w:trPr>
          <w:trHeight w:val="251"/>
        </w:trPr>
        <w:tc>
          <w:tcPr>
            <w:tcW w:w="576" w:type="dxa"/>
          </w:tcPr>
          <w:p w14:paraId="3BDF3758" w14:textId="1C896F76" w:rsidR="002C66F8" w:rsidRPr="00B2220B" w:rsidRDefault="002C66F8" w:rsidP="00F26396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  <w:r w:rsidR="001B4130">
              <w:rPr>
                <w:b/>
              </w:rPr>
              <w:t xml:space="preserve"> / </w:t>
            </w:r>
            <w:r w:rsidR="001B4130">
              <w:rPr>
                <w:b/>
              </w:rPr>
              <w:lastRenderedPageBreak/>
              <w:t>No.</w:t>
            </w:r>
          </w:p>
        </w:tc>
        <w:tc>
          <w:tcPr>
            <w:tcW w:w="4139" w:type="dxa"/>
          </w:tcPr>
          <w:p w14:paraId="3BDF3759" w14:textId="0EB42B27" w:rsidR="002C66F8" w:rsidRPr="00B2220B" w:rsidRDefault="002C66F8" w:rsidP="00F26396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lastRenderedPageBreak/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1B4130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BDF375A" w14:textId="77777777" w:rsidR="002C66F8" w:rsidRDefault="002C66F8" w:rsidP="00F26396">
            <w:pPr>
              <w:pStyle w:val="TableParagraph"/>
              <w:ind w:left="175" w:right="163"/>
              <w:rPr>
                <w:b/>
                <w:spacing w:val="-1"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Pr="00B2220B">
              <w:rPr>
                <w:b/>
                <w:spacing w:val="-1"/>
              </w:rPr>
              <w:t xml:space="preserve"> </w:t>
            </w:r>
          </w:p>
          <w:p w14:paraId="3BDF375B" w14:textId="2C5BEB29" w:rsidR="002C66F8" w:rsidRPr="00B2220B" w:rsidRDefault="001B4130" w:rsidP="00F26396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lastRenderedPageBreak/>
              <w:t xml:space="preserve">/ </w:t>
            </w:r>
            <w:r w:rsidR="002C66F8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BDF375C" w14:textId="77777777" w:rsidR="002C66F8" w:rsidRDefault="002C66F8" w:rsidP="00F26396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lastRenderedPageBreak/>
              <w:t xml:space="preserve">Forma </w:t>
            </w:r>
            <w:proofErr w:type="spellStart"/>
            <w:r w:rsidRPr="00B2220B">
              <w:rPr>
                <w:b/>
              </w:rPr>
              <w:lastRenderedPageBreak/>
              <w:t>zaliczenia</w:t>
            </w:r>
            <w:proofErr w:type="spellEnd"/>
          </w:p>
          <w:p w14:paraId="3BDF375D" w14:textId="47E0ED4E" w:rsidR="002C66F8" w:rsidRPr="00B2220B" w:rsidRDefault="001B4130" w:rsidP="00F26396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2C66F8" w:rsidRPr="003F6F63">
              <w:rPr>
                <w:b/>
              </w:rPr>
              <w:t>Form of assessment</w:t>
            </w:r>
          </w:p>
        </w:tc>
      </w:tr>
      <w:tr w:rsidR="002C66F8" w:rsidRPr="00B2220B" w14:paraId="3BDF3763" w14:textId="77777777" w:rsidTr="00F26396">
        <w:trPr>
          <w:trHeight w:val="254"/>
        </w:trPr>
        <w:tc>
          <w:tcPr>
            <w:tcW w:w="576" w:type="dxa"/>
          </w:tcPr>
          <w:p w14:paraId="3BDF375F" w14:textId="77777777" w:rsidR="002C66F8" w:rsidRPr="00B2220B" w:rsidRDefault="002C66F8" w:rsidP="00F26396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lastRenderedPageBreak/>
              <w:t>1.</w:t>
            </w:r>
          </w:p>
        </w:tc>
        <w:tc>
          <w:tcPr>
            <w:tcW w:w="4139" w:type="dxa"/>
          </w:tcPr>
          <w:p w14:paraId="3BDF3760" w14:textId="408C08DF" w:rsidR="002C66F8" w:rsidRPr="00B2220B" w:rsidRDefault="00D00047" w:rsidP="00F26396">
            <w:proofErr w:type="spellStart"/>
            <w:r w:rsidRPr="00D00047">
              <w:t>Obrona</w:t>
            </w:r>
            <w:proofErr w:type="spellEnd"/>
            <w:r w:rsidRPr="00D00047">
              <w:t xml:space="preserve"> </w:t>
            </w:r>
            <w:proofErr w:type="spellStart"/>
            <w:r w:rsidRPr="00D00047">
              <w:t>terytorialna</w:t>
            </w:r>
            <w:proofErr w:type="spellEnd"/>
            <w:r>
              <w:t xml:space="preserve"> </w:t>
            </w:r>
            <w:r w:rsidR="001276F7">
              <w:t>–</w:t>
            </w:r>
            <w:r>
              <w:t xml:space="preserve"> </w:t>
            </w:r>
            <w:r w:rsidRPr="00D00047">
              <w:t xml:space="preserve">Territorial </w:t>
            </w:r>
            <w:proofErr w:type="spellStart"/>
            <w:r w:rsidRPr="00D00047">
              <w:t>defence</w:t>
            </w:r>
            <w:proofErr w:type="spellEnd"/>
          </w:p>
        </w:tc>
        <w:tc>
          <w:tcPr>
            <w:tcW w:w="1714" w:type="dxa"/>
          </w:tcPr>
          <w:p w14:paraId="3BDF3761" w14:textId="77777777" w:rsidR="002C66F8" w:rsidRPr="00B2220B" w:rsidRDefault="00D00047" w:rsidP="00D00047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BDF3762" w14:textId="77777777" w:rsidR="002C66F8" w:rsidRPr="00B2220B" w:rsidRDefault="00D00047" w:rsidP="00F2639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2C66F8" w:rsidRPr="00B2220B" w14:paraId="3BDF3767" w14:textId="77777777" w:rsidTr="00F26396">
        <w:trPr>
          <w:trHeight w:val="251"/>
        </w:trPr>
        <w:tc>
          <w:tcPr>
            <w:tcW w:w="4715" w:type="dxa"/>
            <w:gridSpan w:val="2"/>
          </w:tcPr>
          <w:p w14:paraId="3BDF3764" w14:textId="1324B1E7" w:rsidR="002C66F8" w:rsidRPr="00B2220B" w:rsidRDefault="002C66F8" w:rsidP="00F26396">
            <w:pPr>
              <w:pStyle w:val="TableParagraph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1276F7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BDF3765" w14:textId="77777777" w:rsidR="002C66F8" w:rsidRPr="00B2220B" w:rsidRDefault="002C66F8" w:rsidP="00F26396">
            <w:pPr>
              <w:pStyle w:val="TableParagraph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BDF3766" w14:textId="77777777" w:rsidR="002C66F8" w:rsidRPr="00B2220B" w:rsidRDefault="002C66F8" w:rsidP="00F26396">
            <w:pPr>
              <w:pStyle w:val="TableParagraph"/>
              <w:spacing w:line="240" w:lineRule="auto"/>
              <w:jc w:val="left"/>
            </w:pPr>
          </w:p>
        </w:tc>
      </w:tr>
    </w:tbl>
    <w:p w14:paraId="1685FD60" w14:textId="77777777" w:rsidR="00914654" w:rsidRDefault="00914654" w:rsidP="00914654">
      <w:pPr>
        <w:pStyle w:val="Tekstpodstawowy"/>
        <w:spacing w:before="2"/>
        <w:rPr>
          <w:b/>
        </w:rPr>
      </w:pPr>
    </w:p>
    <w:p w14:paraId="3BDF3768" w14:textId="1238579E" w:rsidR="008755DF" w:rsidRDefault="00DC256E" w:rsidP="00914654">
      <w:pPr>
        <w:pStyle w:val="Tekstpodstawowy"/>
        <w:spacing w:before="2"/>
        <w:rPr>
          <w:b/>
        </w:rPr>
      </w:pP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37849279" w14:textId="77777777" w:rsidR="00E13CF4" w:rsidRPr="00CB4D8B" w:rsidRDefault="00E13CF4" w:rsidP="00E13CF4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>
        <w:rPr>
          <w:b/>
          <w:i/>
        </w:rPr>
        <w:t xml:space="preserve"> – Examination</w:t>
      </w:r>
    </w:p>
    <w:p w14:paraId="73F3EFB0" w14:textId="77777777" w:rsidR="00E13CF4" w:rsidRPr="00CB4D8B" w:rsidRDefault="00E13CF4" w:rsidP="00E13CF4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>
        <w:rPr>
          <w:b/>
          <w:i/>
        </w:rPr>
        <w:t xml:space="preserve"> – Pass / Fail coursework</w:t>
      </w:r>
    </w:p>
    <w:p w14:paraId="703F3AEE" w14:textId="77777777" w:rsidR="00E13CF4" w:rsidRPr="00CB4D8B" w:rsidRDefault="00E13CF4" w:rsidP="00E13CF4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>
        <w:rPr>
          <w:b/>
          <w:i/>
        </w:rPr>
        <w:t>oceną</w:t>
      </w:r>
      <w:proofErr w:type="spellEnd"/>
      <w:r>
        <w:rPr>
          <w:b/>
          <w:i/>
        </w:rPr>
        <w:t xml:space="preserve"> – Graded coursework</w:t>
      </w:r>
    </w:p>
    <w:p w14:paraId="0D5BB4EB" w14:textId="77777777" w:rsidR="00914654" w:rsidRPr="00B2220B" w:rsidRDefault="00914654" w:rsidP="00914654">
      <w:pPr>
        <w:pStyle w:val="Tekstpodstawowy"/>
        <w:spacing w:before="2"/>
        <w:rPr>
          <w:b/>
        </w:rPr>
      </w:pPr>
    </w:p>
    <w:sectPr w:rsidR="00914654" w:rsidRPr="00B2220B" w:rsidSect="007A749E">
      <w:type w:val="continuous"/>
      <w:pgSz w:w="12240" w:h="15840"/>
      <w:pgMar w:top="640" w:right="800" w:bottom="2694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FF1"/>
    <w:multiLevelType w:val="hybridMultilevel"/>
    <w:tmpl w:val="5A967F32"/>
    <w:lvl w:ilvl="0" w:tplc="9A423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F"/>
    <w:rsid w:val="00013800"/>
    <w:rsid w:val="000154AE"/>
    <w:rsid w:val="0002298A"/>
    <w:rsid w:val="00037166"/>
    <w:rsid w:val="00037B19"/>
    <w:rsid w:val="0005626D"/>
    <w:rsid w:val="00066CBA"/>
    <w:rsid w:val="00097C0B"/>
    <w:rsid w:val="000A62B0"/>
    <w:rsid w:val="000C2388"/>
    <w:rsid w:val="000D6C7F"/>
    <w:rsid w:val="000E2CF9"/>
    <w:rsid w:val="000E3C9E"/>
    <w:rsid w:val="000E73C8"/>
    <w:rsid w:val="000F7B98"/>
    <w:rsid w:val="00100740"/>
    <w:rsid w:val="00112E77"/>
    <w:rsid w:val="001276F7"/>
    <w:rsid w:val="00132B2E"/>
    <w:rsid w:val="00136733"/>
    <w:rsid w:val="00140CB9"/>
    <w:rsid w:val="0014171C"/>
    <w:rsid w:val="00141C07"/>
    <w:rsid w:val="00165826"/>
    <w:rsid w:val="00167BE6"/>
    <w:rsid w:val="001702A4"/>
    <w:rsid w:val="001847E2"/>
    <w:rsid w:val="001B4130"/>
    <w:rsid w:val="001B6F8F"/>
    <w:rsid w:val="001D11F9"/>
    <w:rsid w:val="001D7039"/>
    <w:rsid w:val="001E296C"/>
    <w:rsid w:val="00200954"/>
    <w:rsid w:val="002159B4"/>
    <w:rsid w:val="00217D0C"/>
    <w:rsid w:val="002244A6"/>
    <w:rsid w:val="00224538"/>
    <w:rsid w:val="00225968"/>
    <w:rsid w:val="00232D82"/>
    <w:rsid w:val="00233341"/>
    <w:rsid w:val="002447D6"/>
    <w:rsid w:val="00250CDF"/>
    <w:rsid w:val="00271C32"/>
    <w:rsid w:val="00272B98"/>
    <w:rsid w:val="00273389"/>
    <w:rsid w:val="0028179B"/>
    <w:rsid w:val="002838F2"/>
    <w:rsid w:val="002A1F73"/>
    <w:rsid w:val="002A6445"/>
    <w:rsid w:val="002B3689"/>
    <w:rsid w:val="002B6BD6"/>
    <w:rsid w:val="002B7E93"/>
    <w:rsid w:val="002C03E5"/>
    <w:rsid w:val="002C1C73"/>
    <w:rsid w:val="002C66F8"/>
    <w:rsid w:val="003000BA"/>
    <w:rsid w:val="00300A9F"/>
    <w:rsid w:val="003153C5"/>
    <w:rsid w:val="00317CF0"/>
    <w:rsid w:val="00322BCF"/>
    <w:rsid w:val="00322EA4"/>
    <w:rsid w:val="00323AA3"/>
    <w:rsid w:val="00342D28"/>
    <w:rsid w:val="003671F9"/>
    <w:rsid w:val="003809E0"/>
    <w:rsid w:val="003962B7"/>
    <w:rsid w:val="003B573B"/>
    <w:rsid w:val="003C36D4"/>
    <w:rsid w:val="003E0D71"/>
    <w:rsid w:val="003E260E"/>
    <w:rsid w:val="003F6F63"/>
    <w:rsid w:val="004004A2"/>
    <w:rsid w:val="00403238"/>
    <w:rsid w:val="00403253"/>
    <w:rsid w:val="004048EF"/>
    <w:rsid w:val="00407C28"/>
    <w:rsid w:val="00420EAD"/>
    <w:rsid w:val="00431A1F"/>
    <w:rsid w:val="00441CC9"/>
    <w:rsid w:val="00447509"/>
    <w:rsid w:val="00472345"/>
    <w:rsid w:val="004748C7"/>
    <w:rsid w:val="004875AD"/>
    <w:rsid w:val="0049717F"/>
    <w:rsid w:val="004977DE"/>
    <w:rsid w:val="004B0CF4"/>
    <w:rsid w:val="004B0E47"/>
    <w:rsid w:val="004B2A26"/>
    <w:rsid w:val="004C07EE"/>
    <w:rsid w:val="004D74A0"/>
    <w:rsid w:val="004E20F6"/>
    <w:rsid w:val="004E33D9"/>
    <w:rsid w:val="004F16B3"/>
    <w:rsid w:val="004F1DDE"/>
    <w:rsid w:val="005045CC"/>
    <w:rsid w:val="00512DA1"/>
    <w:rsid w:val="00512E8C"/>
    <w:rsid w:val="00514E2F"/>
    <w:rsid w:val="00531A4F"/>
    <w:rsid w:val="00533230"/>
    <w:rsid w:val="00542815"/>
    <w:rsid w:val="0055735C"/>
    <w:rsid w:val="00562B86"/>
    <w:rsid w:val="00574A66"/>
    <w:rsid w:val="00575C5D"/>
    <w:rsid w:val="005927CE"/>
    <w:rsid w:val="00593217"/>
    <w:rsid w:val="0059768E"/>
    <w:rsid w:val="005B0034"/>
    <w:rsid w:val="005B61CE"/>
    <w:rsid w:val="005C2034"/>
    <w:rsid w:val="005C3115"/>
    <w:rsid w:val="005D2758"/>
    <w:rsid w:val="005D6841"/>
    <w:rsid w:val="005E5E30"/>
    <w:rsid w:val="00610977"/>
    <w:rsid w:val="00610E3D"/>
    <w:rsid w:val="00626314"/>
    <w:rsid w:val="0063095C"/>
    <w:rsid w:val="00632F9D"/>
    <w:rsid w:val="00642720"/>
    <w:rsid w:val="006432DE"/>
    <w:rsid w:val="00644DC7"/>
    <w:rsid w:val="0065123B"/>
    <w:rsid w:val="00652E40"/>
    <w:rsid w:val="0065734D"/>
    <w:rsid w:val="00672B2B"/>
    <w:rsid w:val="0068110E"/>
    <w:rsid w:val="00683FC0"/>
    <w:rsid w:val="00694BBF"/>
    <w:rsid w:val="006A29AC"/>
    <w:rsid w:val="006A66DB"/>
    <w:rsid w:val="006B7156"/>
    <w:rsid w:val="006E681F"/>
    <w:rsid w:val="006F1830"/>
    <w:rsid w:val="006F26EA"/>
    <w:rsid w:val="006F3020"/>
    <w:rsid w:val="006F5E4F"/>
    <w:rsid w:val="00703326"/>
    <w:rsid w:val="007073BF"/>
    <w:rsid w:val="00724A2F"/>
    <w:rsid w:val="00733636"/>
    <w:rsid w:val="00734614"/>
    <w:rsid w:val="00761F23"/>
    <w:rsid w:val="00765F2C"/>
    <w:rsid w:val="007707A2"/>
    <w:rsid w:val="00782D2A"/>
    <w:rsid w:val="0078669D"/>
    <w:rsid w:val="00787E77"/>
    <w:rsid w:val="0079285A"/>
    <w:rsid w:val="00794FA1"/>
    <w:rsid w:val="00797806"/>
    <w:rsid w:val="007A33A7"/>
    <w:rsid w:val="007A3F7C"/>
    <w:rsid w:val="007A749E"/>
    <w:rsid w:val="007B5DB2"/>
    <w:rsid w:val="007B657A"/>
    <w:rsid w:val="007C070F"/>
    <w:rsid w:val="007C3D71"/>
    <w:rsid w:val="007D5FA0"/>
    <w:rsid w:val="007D7A69"/>
    <w:rsid w:val="007E48DC"/>
    <w:rsid w:val="007F062B"/>
    <w:rsid w:val="007F0D2E"/>
    <w:rsid w:val="008009AF"/>
    <w:rsid w:val="0080112C"/>
    <w:rsid w:val="00806950"/>
    <w:rsid w:val="00814331"/>
    <w:rsid w:val="00816EFD"/>
    <w:rsid w:val="008209E1"/>
    <w:rsid w:val="008220D1"/>
    <w:rsid w:val="00840281"/>
    <w:rsid w:val="008502F3"/>
    <w:rsid w:val="00857099"/>
    <w:rsid w:val="00865672"/>
    <w:rsid w:val="008755DF"/>
    <w:rsid w:val="008842A2"/>
    <w:rsid w:val="00893670"/>
    <w:rsid w:val="0089558F"/>
    <w:rsid w:val="008A4EE7"/>
    <w:rsid w:val="008D036F"/>
    <w:rsid w:val="008D3C34"/>
    <w:rsid w:val="008E7D41"/>
    <w:rsid w:val="008F0EA3"/>
    <w:rsid w:val="008F721B"/>
    <w:rsid w:val="00904B6D"/>
    <w:rsid w:val="0091126F"/>
    <w:rsid w:val="00914654"/>
    <w:rsid w:val="00916B50"/>
    <w:rsid w:val="009244BD"/>
    <w:rsid w:val="00924994"/>
    <w:rsid w:val="0093123F"/>
    <w:rsid w:val="00943060"/>
    <w:rsid w:val="0094595E"/>
    <w:rsid w:val="00946BC7"/>
    <w:rsid w:val="00947D4A"/>
    <w:rsid w:val="009549DF"/>
    <w:rsid w:val="0095702B"/>
    <w:rsid w:val="0096604F"/>
    <w:rsid w:val="009916C0"/>
    <w:rsid w:val="00991862"/>
    <w:rsid w:val="00991AB0"/>
    <w:rsid w:val="009A6B51"/>
    <w:rsid w:val="009C0FA4"/>
    <w:rsid w:val="009E3064"/>
    <w:rsid w:val="00A052AD"/>
    <w:rsid w:val="00A06978"/>
    <w:rsid w:val="00A2635F"/>
    <w:rsid w:val="00A27FD9"/>
    <w:rsid w:val="00A5211A"/>
    <w:rsid w:val="00A529EE"/>
    <w:rsid w:val="00A52A35"/>
    <w:rsid w:val="00A53451"/>
    <w:rsid w:val="00A65B10"/>
    <w:rsid w:val="00A76F79"/>
    <w:rsid w:val="00A776E7"/>
    <w:rsid w:val="00A81CC6"/>
    <w:rsid w:val="00AA6D25"/>
    <w:rsid w:val="00AB67EB"/>
    <w:rsid w:val="00AC6B9B"/>
    <w:rsid w:val="00AD2659"/>
    <w:rsid w:val="00AD67AA"/>
    <w:rsid w:val="00AF2EDE"/>
    <w:rsid w:val="00B065CD"/>
    <w:rsid w:val="00B0674E"/>
    <w:rsid w:val="00B15762"/>
    <w:rsid w:val="00B2220B"/>
    <w:rsid w:val="00B22A82"/>
    <w:rsid w:val="00B323B8"/>
    <w:rsid w:val="00B358FB"/>
    <w:rsid w:val="00B35937"/>
    <w:rsid w:val="00B67074"/>
    <w:rsid w:val="00B81B11"/>
    <w:rsid w:val="00B82FE6"/>
    <w:rsid w:val="00B918BF"/>
    <w:rsid w:val="00B963F8"/>
    <w:rsid w:val="00B977A8"/>
    <w:rsid w:val="00BA347C"/>
    <w:rsid w:val="00BA5A0D"/>
    <w:rsid w:val="00BB3AC5"/>
    <w:rsid w:val="00BB417C"/>
    <w:rsid w:val="00BE0995"/>
    <w:rsid w:val="00BE4069"/>
    <w:rsid w:val="00BE446B"/>
    <w:rsid w:val="00BE54BD"/>
    <w:rsid w:val="00BE7FF2"/>
    <w:rsid w:val="00C07C9E"/>
    <w:rsid w:val="00C125B5"/>
    <w:rsid w:val="00C216B7"/>
    <w:rsid w:val="00C4141C"/>
    <w:rsid w:val="00C52D4E"/>
    <w:rsid w:val="00C5328A"/>
    <w:rsid w:val="00C63F1F"/>
    <w:rsid w:val="00C73EAF"/>
    <w:rsid w:val="00C802E7"/>
    <w:rsid w:val="00C938BD"/>
    <w:rsid w:val="00C96D40"/>
    <w:rsid w:val="00CA5425"/>
    <w:rsid w:val="00CC4476"/>
    <w:rsid w:val="00CC4F96"/>
    <w:rsid w:val="00CE58CF"/>
    <w:rsid w:val="00CE5EB9"/>
    <w:rsid w:val="00CE6CB0"/>
    <w:rsid w:val="00D00047"/>
    <w:rsid w:val="00D038B6"/>
    <w:rsid w:val="00D05FAD"/>
    <w:rsid w:val="00D15A6A"/>
    <w:rsid w:val="00D20059"/>
    <w:rsid w:val="00D3034F"/>
    <w:rsid w:val="00D37755"/>
    <w:rsid w:val="00D46782"/>
    <w:rsid w:val="00D63DF3"/>
    <w:rsid w:val="00D7335E"/>
    <w:rsid w:val="00D83AA9"/>
    <w:rsid w:val="00D9784D"/>
    <w:rsid w:val="00DB3616"/>
    <w:rsid w:val="00DC0304"/>
    <w:rsid w:val="00DC256E"/>
    <w:rsid w:val="00DC2B2E"/>
    <w:rsid w:val="00DC623E"/>
    <w:rsid w:val="00DE10E6"/>
    <w:rsid w:val="00DE35FA"/>
    <w:rsid w:val="00DE6F39"/>
    <w:rsid w:val="00E0797F"/>
    <w:rsid w:val="00E1366D"/>
    <w:rsid w:val="00E13CF4"/>
    <w:rsid w:val="00E15C84"/>
    <w:rsid w:val="00E27290"/>
    <w:rsid w:val="00E42EBD"/>
    <w:rsid w:val="00E4594A"/>
    <w:rsid w:val="00E51483"/>
    <w:rsid w:val="00E54138"/>
    <w:rsid w:val="00E643A7"/>
    <w:rsid w:val="00E752B4"/>
    <w:rsid w:val="00E93D01"/>
    <w:rsid w:val="00EA01E0"/>
    <w:rsid w:val="00EA5D51"/>
    <w:rsid w:val="00EC2563"/>
    <w:rsid w:val="00EF1F5A"/>
    <w:rsid w:val="00EF57E0"/>
    <w:rsid w:val="00F25334"/>
    <w:rsid w:val="00F31AC0"/>
    <w:rsid w:val="00F320F4"/>
    <w:rsid w:val="00F3288D"/>
    <w:rsid w:val="00F34563"/>
    <w:rsid w:val="00F40E75"/>
    <w:rsid w:val="00F4622F"/>
    <w:rsid w:val="00F46DE6"/>
    <w:rsid w:val="00F5729A"/>
    <w:rsid w:val="00F65F6F"/>
    <w:rsid w:val="00F76910"/>
    <w:rsid w:val="00F84453"/>
    <w:rsid w:val="00F860DB"/>
    <w:rsid w:val="00F91123"/>
    <w:rsid w:val="00F94E57"/>
    <w:rsid w:val="00FA66F4"/>
    <w:rsid w:val="00FC08A6"/>
    <w:rsid w:val="00FC2B7E"/>
    <w:rsid w:val="00FC7C2E"/>
    <w:rsid w:val="00FE207D"/>
    <w:rsid w:val="00FE44B3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35FE"/>
  <w15:docId w15:val="{EAD417EE-B96D-49D8-B7BE-9362082F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66F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2</cp:revision>
  <cp:lastPrinted>2023-10-18T10:42:00Z</cp:lastPrinted>
  <dcterms:created xsi:type="dcterms:W3CDTF">2024-04-09T04:45:00Z</dcterms:created>
  <dcterms:modified xsi:type="dcterms:W3CDTF">2024-04-09T04:45:00Z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